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84" w:rsidRPr="007044A6" w:rsidRDefault="007F7E84" w:rsidP="007F7E84">
      <w:pPr>
        <w:suppressAutoHyphens/>
        <w:jc w:val="center"/>
        <w:rPr>
          <w:b/>
        </w:rPr>
      </w:pPr>
      <w:r w:rsidRPr="007044A6">
        <w:rPr>
          <w:b/>
        </w:rPr>
        <w:t>ТЕХНИЧЕСКОЕ ЗАДАНИЕ</w:t>
      </w:r>
    </w:p>
    <w:p w:rsidR="00CA0A87" w:rsidRPr="009875AF" w:rsidRDefault="00CA0A87" w:rsidP="00CA0A87">
      <w:pPr>
        <w:suppressAutoHyphens/>
        <w:jc w:val="center"/>
        <w:rPr>
          <w:b/>
        </w:rPr>
      </w:pPr>
      <w:r>
        <w:rPr>
          <w:b/>
        </w:rPr>
        <w:t>на открытый запрос предложений</w:t>
      </w:r>
      <w:r w:rsidRPr="009875AF">
        <w:rPr>
          <w:b/>
        </w:rPr>
        <w:t xml:space="preserve"> по выбору исполнителя работ</w:t>
      </w:r>
      <w:r>
        <w:rPr>
          <w:b/>
        </w:rPr>
        <w:t xml:space="preserve"> </w:t>
      </w:r>
      <w:proofErr w:type="gramStart"/>
      <w:r w:rsidR="00652B41">
        <w:rPr>
          <w:b/>
        </w:rPr>
        <w:t>по</w:t>
      </w:r>
      <w:proofErr w:type="gramEnd"/>
      <w:r>
        <w:rPr>
          <w:b/>
        </w:rPr>
        <w:t xml:space="preserve"> </w:t>
      </w:r>
    </w:p>
    <w:p w:rsidR="00CA0A87" w:rsidRPr="009875AF" w:rsidRDefault="00652B41" w:rsidP="00CA0A87">
      <w:pPr>
        <w:suppressAutoHyphens/>
        <w:jc w:val="center"/>
        <w:rPr>
          <w:b/>
        </w:rPr>
      </w:pPr>
      <w:r>
        <w:rPr>
          <w:b/>
        </w:rPr>
        <w:t>к</w:t>
      </w:r>
      <w:r w:rsidR="00CA0A87" w:rsidRPr="00C232A9">
        <w:rPr>
          <w:b/>
        </w:rPr>
        <w:t>апитальн</w:t>
      </w:r>
      <w:r>
        <w:rPr>
          <w:b/>
        </w:rPr>
        <w:t>ому</w:t>
      </w:r>
      <w:r w:rsidR="00CA0A87" w:rsidRPr="00C232A9">
        <w:rPr>
          <w:b/>
        </w:rPr>
        <w:t xml:space="preserve"> ремонт</w:t>
      </w:r>
      <w:r>
        <w:rPr>
          <w:b/>
        </w:rPr>
        <w:t>у</w:t>
      </w:r>
      <w:r w:rsidR="00CA0A87" w:rsidRPr="00C232A9">
        <w:rPr>
          <w:b/>
        </w:rPr>
        <w:t xml:space="preserve"> гидрогенератора № 2 (типовой и сверхтиповой объем)</w:t>
      </w:r>
      <w:r w:rsidR="00CA0A87">
        <w:rPr>
          <w:b/>
        </w:rPr>
        <w:t xml:space="preserve"> ГЭС-19</w:t>
      </w:r>
      <w:r w:rsidR="00CA0A87" w:rsidRPr="009875AF">
        <w:rPr>
          <w:b/>
        </w:rPr>
        <w:t xml:space="preserve"> </w:t>
      </w:r>
      <w:r w:rsidR="00CA0A87">
        <w:rPr>
          <w:b/>
        </w:rPr>
        <w:t>К</w:t>
      </w:r>
      <w:r w:rsidR="00CA0A87" w:rsidRPr="009875AF">
        <w:rPr>
          <w:b/>
        </w:rPr>
        <w:t xml:space="preserve">аскада Серебрянских ГЭС филиала «Кольский» ОАО «ТГК-1»  </w:t>
      </w:r>
    </w:p>
    <w:p w:rsidR="00CA0A87" w:rsidRPr="009875AF" w:rsidRDefault="00CA0A87" w:rsidP="00CA0A87">
      <w:pPr>
        <w:suppressAutoHyphens/>
        <w:jc w:val="center"/>
        <w:rPr>
          <w:b/>
        </w:rPr>
      </w:pPr>
      <w:r w:rsidRPr="009875AF">
        <w:rPr>
          <w:b/>
        </w:rPr>
        <w:t>(номер закупки по ГКПЗ   2500/2.1</w:t>
      </w:r>
      <w:r w:rsidR="00490D8C">
        <w:rPr>
          <w:b/>
        </w:rPr>
        <w:t>5</w:t>
      </w:r>
      <w:r w:rsidRPr="009875AF">
        <w:rPr>
          <w:b/>
        </w:rPr>
        <w:t>-164)</w:t>
      </w:r>
    </w:p>
    <w:p w:rsidR="00CA0A87" w:rsidRDefault="00CA0A87" w:rsidP="007F7E84">
      <w:pPr>
        <w:suppressAutoHyphens/>
        <w:rPr>
          <w:b/>
        </w:rPr>
      </w:pPr>
    </w:p>
    <w:p w:rsidR="007F7E84" w:rsidRPr="007044A6" w:rsidRDefault="00982020" w:rsidP="007F7E84">
      <w:pPr>
        <w:suppressAutoHyphens/>
        <w:rPr>
          <w:b/>
        </w:rPr>
      </w:pPr>
      <w:r>
        <w:rPr>
          <w:b/>
        </w:rPr>
        <w:t xml:space="preserve">         </w:t>
      </w:r>
      <w:proofErr w:type="gramStart"/>
      <w:r w:rsidR="007F7E84" w:rsidRPr="007044A6">
        <w:rPr>
          <w:b/>
          <w:lang w:val="en-US"/>
        </w:rPr>
        <w:t>I</w:t>
      </w:r>
      <w:r w:rsidR="007F7E84" w:rsidRPr="007044A6">
        <w:rPr>
          <w:b/>
        </w:rPr>
        <w:t>. Общие требования.</w:t>
      </w:r>
      <w:proofErr w:type="gramEnd"/>
    </w:p>
    <w:p w:rsidR="00A47816" w:rsidRPr="007044A6" w:rsidRDefault="00982020" w:rsidP="007F7E84">
      <w:pPr>
        <w:suppressAutoHyphens/>
      </w:pPr>
      <w:r>
        <w:rPr>
          <w:b/>
        </w:rPr>
        <w:t xml:space="preserve">         </w:t>
      </w:r>
      <w:r w:rsidR="007F7E84" w:rsidRPr="007044A6">
        <w:rPr>
          <w:b/>
        </w:rPr>
        <w:t>Требования к месту выполнения работ:</w:t>
      </w:r>
      <w:r w:rsidR="007F7E84">
        <w:rPr>
          <w:b/>
        </w:rPr>
        <w:t xml:space="preserve"> </w:t>
      </w:r>
      <w:r w:rsidR="007F7E84">
        <w:t>Мурманская область, Кольский район,</w:t>
      </w:r>
      <w:r w:rsidR="007F7E84" w:rsidRPr="007B2DC6">
        <w:t xml:space="preserve"> </w:t>
      </w:r>
      <w:r w:rsidR="007F7E84">
        <w:t>Нижне-Териберская ГЭС-19 КС ГЭС</w:t>
      </w:r>
    </w:p>
    <w:p w:rsidR="007F7E84" w:rsidRDefault="007F7E84" w:rsidP="007F7E84">
      <w:pPr>
        <w:suppressAutoHyphens/>
        <w:jc w:val="both"/>
      </w:pPr>
      <w:r w:rsidRPr="007044A6">
        <w:t>Должность, ФИО и контактный телефон ответственного лица, составившего техническое задание:</w:t>
      </w:r>
      <w:r>
        <w:t xml:space="preserve"> </w:t>
      </w:r>
    </w:p>
    <w:p w:rsidR="007F7E84" w:rsidRPr="0007681E" w:rsidRDefault="007F7E84" w:rsidP="00A14705">
      <w:pPr>
        <w:suppressAutoHyphens/>
        <w:jc w:val="both"/>
      </w:pPr>
      <w:r>
        <w:t>На</w:t>
      </w:r>
      <w:r w:rsidR="00C23EFF">
        <w:t>чальник ЭМЦ-2 КС ГЭС Кундиков Андрей Павло</w:t>
      </w:r>
      <w:r w:rsidR="00335E3F">
        <w:t>в</w:t>
      </w:r>
      <w:r w:rsidR="00C23EFF">
        <w:t>ич</w:t>
      </w:r>
      <w:r>
        <w:t xml:space="preserve"> +79216620110</w:t>
      </w:r>
    </w:p>
    <w:p w:rsidR="007F7E84" w:rsidRPr="007044A6" w:rsidRDefault="00982020" w:rsidP="007F7E84">
      <w:pPr>
        <w:suppressAutoHyphens/>
        <w:rPr>
          <w:b/>
        </w:rPr>
      </w:pPr>
      <w:r>
        <w:rPr>
          <w:b/>
        </w:rPr>
        <w:t xml:space="preserve">       </w:t>
      </w:r>
      <w:r w:rsidR="007F7E84" w:rsidRPr="007044A6">
        <w:rPr>
          <w:b/>
        </w:rPr>
        <w:t>Требования к срокам выполнения работ:</w:t>
      </w:r>
    </w:p>
    <w:p w:rsidR="007F7E84" w:rsidRPr="007044A6" w:rsidRDefault="00A47816" w:rsidP="007F7E84">
      <w:pPr>
        <w:suppressAutoHyphens/>
      </w:pPr>
      <w:r>
        <w:t xml:space="preserve">Начало                </w:t>
      </w:r>
      <w:r w:rsidR="00F661A0">
        <w:t>август</w:t>
      </w:r>
      <w:r w:rsidR="00325A71">
        <w:t xml:space="preserve"> </w:t>
      </w:r>
      <w:r w:rsidR="007F7E84" w:rsidRPr="007044A6">
        <w:t>20</w:t>
      </w:r>
      <w:r w:rsidR="007F7E84">
        <w:t>12</w:t>
      </w:r>
      <w:r w:rsidR="007F7E84" w:rsidRPr="007044A6">
        <w:t>г.</w:t>
      </w:r>
    </w:p>
    <w:p w:rsidR="007F7E84" w:rsidRPr="007044A6" w:rsidRDefault="00D05604" w:rsidP="007F7E84">
      <w:pPr>
        <w:suppressAutoHyphens/>
      </w:pPr>
      <w:r>
        <w:t xml:space="preserve">Окончание          </w:t>
      </w:r>
      <w:r w:rsidR="00F661A0">
        <w:t>ноябрь</w:t>
      </w:r>
      <w:r w:rsidR="007F7E84" w:rsidRPr="007044A6">
        <w:t xml:space="preserve"> 20</w:t>
      </w:r>
      <w:r w:rsidR="007F7E84">
        <w:t>12</w:t>
      </w:r>
      <w:r w:rsidR="007F7E84" w:rsidRPr="007044A6">
        <w:t xml:space="preserve"> г.</w:t>
      </w:r>
    </w:p>
    <w:p w:rsidR="007F7E84" w:rsidRPr="007D166A" w:rsidRDefault="007F7E84" w:rsidP="00490D8C">
      <w:pPr>
        <w:suppressAutoHyphens/>
      </w:pPr>
      <w:r w:rsidRPr="007044A6">
        <w:rPr>
          <w:b/>
        </w:rPr>
        <w:t xml:space="preserve">Предельная цена закупки </w:t>
      </w:r>
      <w:r w:rsidR="00844035">
        <w:rPr>
          <w:b/>
        </w:rPr>
        <w:t>–</w:t>
      </w:r>
      <w:r w:rsidRPr="007044A6">
        <w:rPr>
          <w:b/>
        </w:rPr>
        <w:t xml:space="preserve"> </w:t>
      </w:r>
      <w:r w:rsidR="00490D8C">
        <w:t>не объявляется</w:t>
      </w:r>
      <w:r>
        <w:t>.</w:t>
      </w:r>
    </w:p>
    <w:p w:rsidR="00EF2598" w:rsidRDefault="00EF2598" w:rsidP="00EF2598">
      <w:pPr>
        <w:ind w:firstLine="709"/>
        <w:jc w:val="both"/>
      </w:pPr>
    </w:p>
    <w:p w:rsidR="007F7E84" w:rsidRPr="007044A6" w:rsidRDefault="00D772CF" w:rsidP="00EF2598">
      <w:pPr>
        <w:ind w:firstLine="709"/>
        <w:jc w:val="both"/>
      </w:pPr>
      <w:r>
        <w:t>Стоимость работ должна определяться:</w:t>
      </w:r>
      <w:r w:rsidRPr="00E13AD4">
        <w:t xml:space="preserve"> </w:t>
      </w:r>
      <w:r>
        <w:t xml:space="preserve">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»: (ОАО «ЦКБ </w:t>
      </w:r>
      <w:proofErr w:type="spellStart"/>
      <w:r>
        <w:t>Энергоремонт</w:t>
      </w:r>
      <w:proofErr w:type="spellEnd"/>
      <w:r>
        <w:t>», Москва, 200</w:t>
      </w:r>
      <w:r w:rsidRPr="00532332">
        <w:t>4</w:t>
      </w:r>
      <w:r>
        <w:t>)  с  учетом дополнений и изменений</w:t>
      </w:r>
      <w:r w:rsidRPr="00E13AD4">
        <w:t xml:space="preserve"> </w:t>
      </w:r>
      <w:r>
        <w:t>в соответствии с требованиями системы ценообразования, принятой в ОАО «ТГК-1».</w:t>
      </w:r>
    </w:p>
    <w:p w:rsidR="00EF2598" w:rsidRDefault="00982020" w:rsidP="007F7E84">
      <w:pPr>
        <w:suppressAutoHyphens/>
        <w:rPr>
          <w:b/>
        </w:rPr>
      </w:pPr>
      <w:r>
        <w:rPr>
          <w:b/>
        </w:rPr>
        <w:t xml:space="preserve">        </w:t>
      </w:r>
    </w:p>
    <w:p w:rsidR="007F7E84" w:rsidRDefault="00982020" w:rsidP="007F7E84">
      <w:pPr>
        <w:suppressAutoHyphens/>
        <w:rPr>
          <w:b/>
        </w:rPr>
      </w:pPr>
      <w:r>
        <w:rPr>
          <w:b/>
        </w:rPr>
        <w:t xml:space="preserve"> </w:t>
      </w:r>
      <w:r w:rsidR="007F7E84" w:rsidRPr="007044A6">
        <w:rPr>
          <w:b/>
          <w:lang w:val="en-US"/>
        </w:rPr>
        <w:t>II</w:t>
      </w:r>
      <w:r w:rsidR="007F7E84" w:rsidRPr="007044A6">
        <w:rPr>
          <w:b/>
        </w:rPr>
        <w:t>. Требования к выполнению работ.</w:t>
      </w:r>
    </w:p>
    <w:p w:rsidR="007F7E84" w:rsidRDefault="00905D3D" w:rsidP="00EF2598">
      <w:pPr>
        <w:suppressAutoHyphens/>
        <w:rPr>
          <w:b/>
        </w:rPr>
      </w:pPr>
      <w:r>
        <w:rPr>
          <w:b/>
        </w:rPr>
        <w:t xml:space="preserve">         </w:t>
      </w:r>
      <w:r w:rsidR="007F7E84">
        <w:rPr>
          <w:b/>
        </w:rPr>
        <w:t xml:space="preserve">Цель работ: </w:t>
      </w:r>
      <w:r w:rsidR="007F7E84" w:rsidRPr="00370588">
        <w:t>выполнение</w:t>
      </w:r>
      <w:r w:rsidR="007F7E84">
        <w:t xml:space="preserve"> с использованием современных материалов и технических решений комплекса ремонтных работ по восстановлению технического состояния гидроагрегата, его элементов и конструктивных узлов для обеспечения несения им номинальной нагрузки.</w:t>
      </w:r>
    </w:p>
    <w:p w:rsidR="00EF2598" w:rsidRDefault="00EF2598" w:rsidP="007F7E84">
      <w:pPr>
        <w:suppressAutoHyphens/>
        <w:jc w:val="both"/>
        <w:rPr>
          <w:b/>
        </w:rPr>
      </w:pPr>
    </w:p>
    <w:p w:rsidR="007F7E84" w:rsidRDefault="007F7E84" w:rsidP="007F7E84">
      <w:pPr>
        <w:suppressAutoHyphens/>
        <w:jc w:val="both"/>
      </w:pPr>
      <w:r w:rsidRPr="007D166A">
        <w:rPr>
          <w:b/>
        </w:rPr>
        <w:t>Основные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>
        <w:rPr>
          <w:b/>
        </w:rPr>
        <w:t xml:space="preserve">: </w:t>
      </w:r>
    </w:p>
    <w:p w:rsidR="007F7E84" w:rsidRPr="00DE01DE" w:rsidRDefault="00EF2598" w:rsidP="007F7E84">
      <w:pPr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Гидрогенератор: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_______________________________________________________ СВ-663/100-40УХЛ4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Мощность номинальная полная _______________________________________ 31180 </w:t>
            </w:r>
            <w:proofErr w:type="spellStart"/>
            <w:r w:rsidRPr="00DE01DE">
              <w:rPr>
                <w:sz w:val="22"/>
                <w:szCs w:val="22"/>
              </w:rPr>
              <w:t>кВА</w:t>
            </w:r>
            <w:proofErr w:type="spellEnd"/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Мощность номинальная активная ______________________________________ 26500 кВт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Напряжение номинальное линейное ______________________________________ 10,5 кВ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Ток статора номинальный _______________________________________________ 1715</w:t>
            </w:r>
            <w:proofErr w:type="gramStart"/>
            <w:r w:rsidRPr="00DE01DE">
              <w:rPr>
                <w:sz w:val="22"/>
                <w:szCs w:val="22"/>
              </w:rPr>
              <w:t xml:space="preserve"> А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Коэффициент мощности номинальный _______________________________________ 0,85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Частота тока номинальная ________________________________________________ 50 Гц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Частота вращения номинальная _______________________________________ 150 </w:t>
            </w:r>
            <w:proofErr w:type="gramStart"/>
            <w:r w:rsidRPr="00DE01DE">
              <w:rPr>
                <w:sz w:val="22"/>
                <w:szCs w:val="22"/>
              </w:rPr>
              <w:t>об</w:t>
            </w:r>
            <w:proofErr w:type="gramEnd"/>
            <w:r w:rsidRPr="00DE01DE">
              <w:rPr>
                <w:sz w:val="22"/>
                <w:szCs w:val="22"/>
              </w:rPr>
              <w:t>/мин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Частота вращения угонная ____________________________________ не более290 </w:t>
            </w:r>
            <w:proofErr w:type="gramStart"/>
            <w:r w:rsidRPr="00DE01DE">
              <w:rPr>
                <w:sz w:val="22"/>
                <w:szCs w:val="22"/>
              </w:rPr>
              <w:t>об</w:t>
            </w:r>
            <w:proofErr w:type="gramEnd"/>
            <w:r w:rsidRPr="00DE01DE">
              <w:rPr>
                <w:sz w:val="22"/>
                <w:szCs w:val="22"/>
              </w:rPr>
              <w:t>/мин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Ток возбуждения номинальный ____________________________________________ 945</w:t>
            </w:r>
            <w:proofErr w:type="gramStart"/>
            <w:r w:rsidRPr="00DE01DE">
              <w:rPr>
                <w:sz w:val="22"/>
                <w:szCs w:val="22"/>
              </w:rPr>
              <w:t xml:space="preserve"> А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Напряжение на кольцах ротора при номинальной нагрузке и температуре обмотки возбуждения +90</w:t>
            </w:r>
            <w:r w:rsidRPr="00DE01DE">
              <w:rPr>
                <w:sz w:val="22"/>
                <w:szCs w:val="22"/>
                <w:vertAlign w:val="superscript"/>
              </w:rPr>
              <w:t>0</w:t>
            </w:r>
            <w:r w:rsidRPr="00DE01DE">
              <w:rPr>
                <w:sz w:val="22"/>
                <w:szCs w:val="22"/>
              </w:rPr>
              <w:t>С _________________________________________________________ 150</w:t>
            </w:r>
            <w:proofErr w:type="gramStart"/>
            <w:r w:rsidRPr="00DE01DE">
              <w:rPr>
                <w:sz w:val="22"/>
                <w:szCs w:val="22"/>
              </w:rPr>
              <w:t xml:space="preserve"> В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КПД при номинальной мощности, напряжении и коэффициенте мощности ____ 97,40 %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Соединение фаз обмотки статора ________________________________________ “звезда”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Число выводов обмотки статора _______________________________________________ 6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04B1" w:rsidRPr="007F04B1" w:rsidRDefault="007F7E84" w:rsidP="007F7E84">
            <w:pPr>
              <w:rPr>
                <w:sz w:val="22"/>
                <w:szCs w:val="22"/>
                <w:vertAlign w:val="superscript"/>
              </w:rPr>
            </w:pPr>
            <w:r w:rsidRPr="00DE01DE">
              <w:rPr>
                <w:sz w:val="22"/>
                <w:szCs w:val="22"/>
              </w:rPr>
              <w:t>Динамический момент инерции GR</w:t>
            </w:r>
            <w:r w:rsidRPr="00DE01DE">
              <w:rPr>
                <w:sz w:val="22"/>
                <w:szCs w:val="22"/>
                <w:vertAlign w:val="superscript"/>
              </w:rPr>
              <w:t>2</w:t>
            </w:r>
            <w:r w:rsidRPr="00DE01DE">
              <w:rPr>
                <w:sz w:val="22"/>
                <w:szCs w:val="22"/>
              </w:rPr>
              <w:t xml:space="preserve"> ______________________________________ 750 тм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Максимальная монтажная масса ротора _____________________________________ 152 т</w:t>
            </w:r>
          </w:p>
        </w:tc>
      </w:tr>
      <w:tr w:rsidR="007F7E84" w:rsidRPr="00DE01DE" w:rsidTr="007F7E84">
        <w:trPr>
          <w:jc w:val="center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Масса гидрогенератора общая ______________________________________________ 310 т</w:t>
            </w:r>
          </w:p>
          <w:p w:rsidR="007F04B1" w:rsidRPr="00D9460F" w:rsidRDefault="007F04B1" w:rsidP="007F7E84">
            <w:pPr>
              <w:rPr>
                <w:color w:val="000000"/>
                <w:sz w:val="22"/>
                <w:szCs w:val="22"/>
              </w:rPr>
            </w:pPr>
            <w:r w:rsidRPr="00D9460F">
              <w:rPr>
                <w:color w:val="000000"/>
                <w:sz w:val="22"/>
                <w:szCs w:val="22"/>
              </w:rPr>
              <w:t>Диаметр ротора            ___________________________________________________6026 мм</w:t>
            </w:r>
          </w:p>
        </w:tc>
      </w:tr>
    </w:tbl>
    <w:p w:rsidR="007F7E84" w:rsidRDefault="007F7E84" w:rsidP="007F7E84">
      <w:pPr>
        <w:suppressAutoHyphens/>
        <w:jc w:val="both"/>
        <w:rPr>
          <w:b/>
        </w:rPr>
      </w:pPr>
    </w:p>
    <w:p w:rsidR="007F7E84" w:rsidRPr="00EF2598" w:rsidRDefault="007F7E84" w:rsidP="00EF2598">
      <w:pPr>
        <w:tabs>
          <w:tab w:val="left" w:pos="851"/>
        </w:tabs>
        <w:ind w:left="1134" w:hanging="567"/>
        <w:jc w:val="both"/>
        <w:rPr>
          <w:sz w:val="22"/>
          <w:szCs w:val="22"/>
          <w:u w:val="single"/>
        </w:rPr>
      </w:pPr>
      <w:r w:rsidRPr="00DE01DE">
        <w:rPr>
          <w:sz w:val="22"/>
          <w:szCs w:val="22"/>
          <w:u w:val="single"/>
        </w:rPr>
        <w:t>Регуляторный генератор: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Мощность номинальная полная _________________________________________ 0,25 </w:t>
            </w:r>
            <w:proofErr w:type="spellStart"/>
            <w:r w:rsidRPr="00DE01DE">
              <w:rPr>
                <w:sz w:val="22"/>
                <w:szCs w:val="22"/>
              </w:rPr>
              <w:t>кВА</w:t>
            </w:r>
            <w:proofErr w:type="spellEnd"/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Напряжение номинальное линейное _______________________________________ 110</w:t>
            </w:r>
            <w:proofErr w:type="gramStart"/>
            <w:r w:rsidRPr="00DE01DE">
              <w:rPr>
                <w:sz w:val="22"/>
                <w:szCs w:val="22"/>
              </w:rPr>
              <w:t xml:space="preserve"> В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Частота тока номинальная ________________________________________________ 50 Гц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Частота вращения номинальная _______________________________________ 150 </w:t>
            </w:r>
            <w:proofErr w:type="gramStart"/>
            <w:r w:rsidRPr="00DE01DE">
              <w:rPr>
                <w:sz w:val="22"/>
                <w:szCs w:val="22"/>
              </w:rPr>
              <w:t>об</w:t>
            </w:r>
            <w:proofErr w:type="gramEnd"/>
            <w:r w:rsidRPr="00DE01DE">
              <w:rPr>
                <w:sz w:val="22"/>
                <w:szCs w:val="22"/>
              </w:rPr>
              <w:t>/мин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Масса генератора общая ___________________________________________________ 1,4 т</w:t>
            </w:r>
          </w:p>
        </w:tc>
      </w:tr>
    </w:tbl>
    <w:p w:rsidR="007F7E84" w:rsidRDefault="007F7E84" w:rsidP="007F7E84">
      <w:pPr>
        <w:suppressAutoHyphens/>
        <w:jc w:val="both"/>
        <w:rPr>
          <w:b/>
        </w:rPr>
      </w:pPr>
    </w:p>
    <w:p w:rsidR="007F7E84" w:rsidRPr="00DE01DE" w:rsidRDefault="00EF2598" w:rsidP="007F7E84">
      <w:pPr>
        <w:pStyle w:val="a8"/>
        <w:tabs>
          <w:tab w:val="left" w:pos="851"/>
        </w:tabs>
        <w:ind w:left="1134" w:hanging="567"/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Воздухоохладители: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__________________________________________________________ ВО-125/1600-81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на генераторе _________________________________________________ 8 шт.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Расход воздуха через воздухоохладители __________________________________ 22,5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</w:t>
            </w:r>
            <w:proofErr w:type="gramStart"/>
            <w:r w:rsidRPr="00DE01DE">
              <w:rPr>
                <w:sz w:val="22"/>
                <w:szCs w:val="22"/>
              </w:rPr>
              <w:t>с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Расход воды через воздухоохладитель _____________________________________ 25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Максимальная температура входящей воды __________________________________ 16 </w:t>
            </w:r>
            <w:r w:rsidRPr="00DE01DE">
              <w:rPr>
                <w:sz w:val="22"/>
                <w:szCs w:val="22"/>
                <w:vertAlign w:val="superscript"/>
              </w:rPr>
              <w:t>0</w:t>
            </w:r>
            <w:r w:rsidRPr="00DE01DE">
              <w:rPr>
                <w:sz w:val="22"/>
                <w:szCs w:val="22"/>
              </w:rPr>
              <w:t>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Максимальное рабочее давление воды ____________________      0,35 (3,5) МПа (кгс/см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E01DE">
              <w:rPr>
                <w:sz w:val="22"/>
                <w:szCs w:val="22"/>
              </w:rPr>
              <w:t>)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Общий расход воды через воздухоохладители ____________________________ 200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  <w:p w:rsidR="007F04B1" w:rsidRPr="00D24263" w:rsidRDefault="00CE3639" w:rsidP="007F7E84">
            <w:pPr>
              <w:pStyle w:val="a8"/>
              <w:jc w:val="left"/>
              <w:rPr>
                <w:sz w:val="22"/>
                <w:szCs w:val="22"/>
              </w:rPr>
            </w:pPr>
            <w:r w:rsidRPr="00D24263">
              <w:rPr>
                <w:sz w:val="22"/>
                <w:szCs w:val="22"/>
              </w:rPr>
              <w:t>Масса воздухоохладителя</w:t>
            </w:r>
            <w:r w:rsidR="007F04B1" w:rsidRPr="00D24263">
              <w:rPr>
                <w:sz w:val="22"/>
                <w:szCs w:val="22"/>
              </w:rPr>
              <w:t>_____________________________________________</w:t>
            </w:r>
            <w:r w:rsidR="000F74EF" w:rsidRPr="00D24263">
              <w:rPr>
                <w:sz w:val="22"/>
                <w:szCs w:val="22"/>
              </w:rPr>
              <w:t xml:space="preserve"> 450 кг</w:t>
            </w:r>
          </w:p>
          <w:p w:rsidR="007F7E84" w:rsidRPr="00DE01DE" w:rsidRDefault="007F7E84" w:rsidP="007F7E84">
            <w:pPr>
              <w:pStyle w:val="a8"/>
              <w:jc w:val="left"/>
              <w:rPr>
                <w:sz w:val="22"/>
                <w:szCs w:val="22"/>
              </w:rPr>
            </w:pPr>
          </w:p>
        </w:tc>
      </w:tr>
    </w:tbl>
    <w:p w:rsidR="007F7E84" w:rsidRPr="00A415D4" w:rsidRDefault="007F7E84" w:rsidP="007F7E84">
      <w:pPr>
        <w:tabs>
          <w:tab w:val="left" w:pos="0"/>
          <w:tab w:val="left" w:pos="1134"/>
        </w:tabs>
        <w:ind w:left="1570" w:hanging="1003"/>
        <w:rPr>
          <w:sz w:val="22"/>
          <w:szCs w:val="22"/>
        </w:rPr>
      </w:pPr>
      <w:r w:rsidRPr="007F7E84">
        <w:rPr>
          <w:sz w:val="22"/>
          <w:szCs w:val="22"/>
        </w:rPr>
        <w:tab/>
      </w:r>
      <w:r w:rsidRPr="00A415D4">
        <w:rPr>
          <w:sz w:val="22"/>
          <w:szCs w:val="22"/>
        </w:rPr>
        <w:t>Секции маслоохлади</w:t>
      </w:r>
      <w:r w:rsidR="00EF2598">
        <w:rPr>
          <w:sz w:val="22"/>
          <w:szCs w:val="22"/>
        </w:rPr>
        <w:t>теля подпятника: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секций маслоохладителя ________________________________________ V-образный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секций маслоохладителя ___________________________________________ 8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секций, соединенных последовательно _______________________________ 8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Расход воды через секцию _____________________________________________ 32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Максимальная температура входящей воды __________________________________ 16 </w:t>
            </w:r>
            <w:r w:rsidRPr="00DE01DE">
              <w:rPr>
                <w:sz w:val="22"/>
                <w:szCs w:val="22"/>
                <w:vertAlign w:val="superscript"/>
              </w:rPr>
              <w:t>0</w:t>
            </w:r>
            <w:r w:rsidRPr="00DE01DE">
              <w:rPr>
                <w:sz w:val="22"/>
                <w:szCs w:val="22"/>
              </w:rPr>
              <w:t>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Максимальное рабочее давление воды ___________________     _ 0,35 (3,5) МПа (кгс/см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E01DE">
              <w:rPr>
                <w:sz w:val="22"/>
                <w:szCs w:val="22"/>
              </w:rPr>
              <w:t xml:space="preserve">)                                                    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Общий расход воды через маслоохладитель ______________________________ 32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  <w:p w:rsidR="007F04B1" w:rsidRPr="00DE01DE" w:rsidRDefault="007F04B1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Масса </w:t>
            </w:r>
            <w:r w:rsidR="00CE3639" w:rsidRPr="00A415D4">
              <w:rPr>
                <w:sz w:val="22"/>
                <w:szCs w:val="22"/>
              </w:rPr>
              <w:t>маслоохладител</w:t>
            </w:r>
            <w:r w:rsidR="00CE3639">
              <w:rPr>
                <w:sz w:val="22"/>
                <w:szCs w:val="22"/>
              </w:rPr>
              <w:t>я ______________________________________________ 135 кг</w:t>
            </w:r>
          </w:p>
        </w:tc>
      </w:tr>
    </w:tbl>
    <w:p w:rsidR="007F7E84" w:rsidRDefault="007F7E84" w:rsidP="00EF2598">
      <w:pPr>
        <w:suppressAutoHyphens/>
        <w:jc w:val="both"/>
        <w:rPr>
          <w:b/>
        </w:rPr>
      </w:pPr>
    </w:p>
    <w:p w:rsidR="007F7E84" w:rsidRPr="00DE01DE" w:rsidRDefault="007F7E84" w:rsidP="007F7E84">
      <w:pPr>
        <w:tabs>
          <w:tab w:val="left" w:pos="0"/>
          <w:tab w:val="left" w:pos="993"/>
        </w:tabs>
        <w:ind w:left="1134" w:hanging="567"/>
        <w:rPr>
          <w:sz w:val="22"/>
          <w:szCs w:val="22"/>
          <w:u w:val="single"/>
        </w:rPr>
      </w:pPr>
      <w:r w:rsidRPr="00DE01DE">
        <w:rPr>
          <w:sz w:val="22"/>
          <w:szCs w:val="22"/>
          <w:u w:val="single"/>
        </w:rPr>
        <w:t>Секции маслоохладителя верхнего (ВГП) и нижнег</w:t>
      </w:r>
      <w:r w:rsidR="00EF2598">
        <w:rPr>
          <w:sz w:val="22"/>
          <w:szCs w:val="22"/>
          <w:u w:val="single"/>
        </w:rPr>
        <w:t>о (НГП) подшипников: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секций маслоохладителей ________________________________________ кольцевой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567"/>
              </w:tabs>
              <w:ind w:left="567" w:hanging="567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секций в ванне:</w:t>
            </w:r>
            <w:r w:rsidRPr="00DE01DE">
              <w:rPr>
                <w:sz w:val="22"/>
                <w:szCs w:val="22"/>
              </w:rPr>
              <w:br/>
              <w:t>ВГП __________________________________________________________________ 2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3"/>
              <w:outlineLvl w:val="2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НГП __________________________________________________________________ 2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567"/>
              </w:tabs>
              <w:ind w:left="567" w:hanging="567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Расход воды через секции в ванне:</w:t>
            </w:r>
            <w:r w:rsidRPr="00DE01DE">
              <w:rPr>
                <w:sz w:val="22"/>
                <w:szCs w:val="22"/>
              </w:rPr>
              <w:br/>
              <w:t>ВГП ___________________________________________________________ 20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ind w:firstLine="567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НГП ___________________________________________________________ 20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Максимальная температура входящей воды __________________________________ 16 </w:t>
            </w:r>
            <w:r w:rsidRPr="00DE01DE">
              <w:rPr>
                <w:sz w:val="22"/>
                <w:szCs w:val="22"/>
                <w:vertAlign w:val="superscript"/>
              </w:rPr>
              <w:t>0</w:t>
            </w:r>
            <w:r w:rsidRPr="00DE01DE">
              <w:rPr>
                <w:sz w:val="22"/>
                <w:szCs w:val="22"/>
              </w:rPr>
              <w:t>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Максимальное рабочее давление воды __________     __________ 0,35 (3,5) МПа (кгс/см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E01DE">
              <w:rPr>
                <w:sz w:val="22"/>
                <w:szCs w:val="22"/>
              </w:rPr>
              <w:t>)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567"/>
              </w:tabs>
              <w:ind w:left="567" w:hanging="567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Общий расход воды через маслоохладитель:</w:t>
            </w:r>
            <w:r w:rsidRPr="00DE01DE">
              <w:rPr>
                <w:sz w:val="22"/>
                <w:szCs w:val="22"/>
              </w:rPr>
              <w:br/>
              <w:t>ВГП ___________________________________________________________ 20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tabs>
                <w:tab w:val="left" w:pos="0"/>
              </w:tabs>
              <w:ind w:firstLine="567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НГП ___________________________________________________________ 20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/час</w:t>
            </w:r>
          </w:p>
          <w:p w:rsidR="00CE3639" w:rsidRPr="00CE3639" w:rsidRDefault="00CE3639" w:rsidP="00CE3639">
            <w:pPr>
              <w:tabs>
                <w:tab w:val="left" w:pos="0"/>
              </w:tabs>
              <w:rPr>
                <w:color w:val="FF0000"/>
                <w:sz w:val="22"/>
                <w:szCs w:val="22"/>
              </w:rPr>
            </w:pPr>
            <w:r w:rsidRPr="00D9460F">
              <w:rPr>
                <w:color w:val="000000"/>
                <w:sz w:val="22"/>
                <w:szCs w:val="22"/>
              </w:rPr>
              <w:t>Масса секции маслоохладителя (ВГП, НГП) __________________________</w:t>
            </w:r>
            <w:r w:rsidR="00D9460F" w:rsidRPr="00D9460F">
              <w:rPr>
                <w:color w:val="000000"/>
                <w:sz w:val="22"/>
                <w:szCs w:val="22"/>
              </w:rPr>
              <w:t xml:space="preserve"> 54 кг</w:t>
            </w:r>
          </w:p>
        </w:tc>
      </w:tr>
    </w:tbl>
    <w:p w:rsidR="007F7E84" w:rsidRPr="00DE01DE" w:rsidRDefault="007F7E84" w:rsidP="00EF2598">
      <w:pPr>
        <w:tabs>
          <w:tab w:val="left" w:pos="0"/>
          <w:tab w:val="left" w:pos="1134"/>
        </w:tabs>
        <w:rPr>
          <w:sz w:val="22"/>
          <w:szCs w:val="22"/>
          <w:u w:val="single"/>
        </w:rPr>
      </w:pPr>
      <w:r>
        <w:rPr>
          <w:b/>
        </w:rPr>
        <w:tab/>
      </w:r>
      <w:r w:rsidRPr="00DE01DE">
        <w:rPr>
          <w:sz w:val="22"/>
          <w:szCs w:val="22"/>
          <w:u w:val="single"/>
        </w:rPr>
        <w:t>Подпятник (ПП):</w:t>
      </w:r>
    </w:p>
    <w:p w:rsidR="007F7E84" w:rsidRPr="00DE01DE" w:rsidRDefault="007F7E84" w:rsidP="007F7E84">
      <w:pPr>
        <w:tabs>
          <w:tab w:val="left" w:pos="0"/>
        </w:tabs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Расчетная нагрузка на подпятник _______________________________ 535 (5,35) тс (МН)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Суммарные расчетные потери в подпятнике ________________________________ 55 кВт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Среднее давление на сегменты ______________________________ 3,8 (38) МПа (кгс/см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E01DE">
              <w:rPr>
                <w:sz w:val="22"/>
                <w:szCs w:val="22"/>
              </w:rPr>
              <w:t>)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сегментов _______________________________________________________ 8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сегментов ________________________ с эластичным металлопластовым покрытием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Объем масла в ванне _____________________________________________________ 2,2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7F7E84" w:rsidRPr="007572CB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7572CB" w:rsidRDefault="007F7E84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 xml:space="preserve">Марка масла в ванне __________________________________ </w:t>
            </w:r>
            <w:proofErr w:type="gramStart"/>
            <w:r w:rsidRPr="007572CB">
              <w:rPr>
                <w:color w:val="000000"/>
                <w:sz w:val="22"/>
                <w:szCs w:val="22"/>
              </w:rPr>
              <w:t>турбинное</w:t>
            </w:r>
            <w:proofErr w:type="gramEnd"/>
            <w:r w:rsidRPr="007572CB">
              <w:rPr>
                <w:color w:val="000000"/>
                <w:sz w:val="22"/>
                <w:szCs w:val="22"/>
              </w:rPr>
              <w:t xml:space="preserve"> 30 (ГОСТ 32-74)</w:t>
            </w:r>
          </w:p>
          <w:p w:rsidR="00CE3639" w:rsidRPr="007572CB" w:rsidRDefault="00CE3639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Масса сегмента   _________________________________</w:t>
            </w:r>
            <w:r w:rsidR="006B14EA" w:rsidRPr="007572CB">
              <w:rPr>
                <w:color w:val="000000"/>
                <w:sz w:val="22"/>
                <w:szCs w:val="22"/>
              </w:rPr>
              <w:t>_</w:t>
            </w:r>
            <w:r w:rsidRPr="007572CB">
              <w:rPr>
                <w:color w:val="000000"/>
                <w:sz w:val="22"/>
                <w:szCs w:val="22"/>
              </w:rPr>
              <w:t>________________</w:t>
            </w:r>
            <w:r w:rsidR="003439CE" w:rsidRPr="007572CB">
              <w:rPr>
                <w:color w:val="000000"/>
                <w:sz w:val="22"/>
                <w:szCs w:val="22"/>
              </w:rPr>
              <w:t>___</w:t>
            </w:r>
            <w:r w:rsidRPr="007572CB">
              <w:rPr>
                <w:color w:val="000000"/>
                <w:sz w:val="22"/>
                <w:szCs w:val="22"/>
              </w:rPr>
              <w:t>__ 153 кг</w:t>
            </w:r>
          </w:p>
          <w:p w:rsidR="005061FE" w:rsidRPr="007572CB" w:rsidRDefault="005061FE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Втулка  ПП:</w:t>
            </w:r>
          </w:p>
          <w:p w:rsidR="00476384" w:rsidRPr="007572CB" w:rsidRDefault="005061FE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</w:t>
            </w:r>
            <w:r w:rsidR="0053114B" w:rsidRPr="007572CB">
              <w:rPr>
                <w:color w:val="000000"/>
                <w:sz w:val="22"/>
                <w:szCs w:val="22"/>
              </w:rPr>
              <w:t>асса ______________________</w:t>
            </w:r>
            <w:r w:rsidRPr="007572CB">
              <w:rPr>
                <w:color w:val="000000"/>
                <w:sz w:val="22"/>
                <w:szCs w:val="22"/>
              </w:rPr>
              <w:t>__________</w:t>
            </w:r>
            <w:r w:rsidR="0053114B" w:rsidRPr="007572CB">
              <w:rPr>
                <w:color w:val="000000"/>
                <w:sz w:val="22"/>
                <w:szCs w:val="22"/>
              </w:rPr>
              <w:t>_________________________</w:t>
            </w:r>
            <w:r w:rsidR="003439CE" w:rsidRPr="007572CB">
              <w:rPr>
                <w:color w:val="000000"/>
                <w:sz w:val="22"/>
                <w:szCs w:val="22"/>
              </w:rPr>
              <w:t>____</w:t>
            </w:r>
            <w:r w:rsidR="0053114B" w:rsidRPr="007572CB">
              <w:rPr>
                <w:color w:val="000000"/>
                <w:sz w:val="22"/>
                <w:szCs w:val="22"/>
              </w:rPr>
              <w:t>___4350кг</w:t>
            </w:r>
          </w:p>
          <w:p w:rsidR="0053114B" w:rsidRPr="007572CB" w:rsidRDefault="005061FE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 xml:space="preserve">высота </w:t>
            </w:r>
            <w:r w:rsidR="0053114B" w:rsidRPr="007572CB">
              <w:rPr>
                <w:color w:val="000000"/>
                <w:sz w:val="22"/>
                <w:szCs w:val="22"/>
              </w:rPr>
              <w:t xml:space="preserve"> ___</w:t>
            </w:r>
            <w:r w:rsidRPr="007572CB">
              <w:rPr>
                <w:color w:val="000000"/>
                <w:sz w:val="22"/>
                <w:szCs w:val="22"/>
              </w:rPr>
              <w:t>__________</w:t>
            </w:r>
            <w:r w:rsidR="0053114B" w:rsidRPr="007572CB">
              <w:rPr>
                <w:color w:val="000000"/>
                <w:sz w:val="22"/>
                <w:szCs w:val="22"/>
              </w:rPr>
              <w:t>_______________________________________</w:t>
            </w:r>
            <w:r w:rsidR="003439CE" w:rsidRPr="007572CB">
              <w:rPr>
                <w:color w:val="000000"/>
                <w:sz w:val="22"/>
                <w:szCs w:val="22"/>
              </w:rPr>
              <w:t>____</w:t>
            </w:r>
            <w:r w:rsidR="0053114B" w:rsidRPr="007572CB">
              <w:rPr>
                <w:color w:val="000000"/>
                <w:sz w:val="22"/>
                <w:szCs w:val="22"/>
              </w:rPr>
              <w:t>_______</w:t>
            </w:r>
            <w:r w:rsidR="003439CE" w:rsidRPr="007572CB">
              <w:rPr>
                <w:color w:val="000000"/>
                <w:sz w:val="22"/>
                <w:szCs w:val="22"/>
              </w:rPr>
              <w:t>700мм</w:t>
            </w:r>
          </w:p>
          <w:p w:rsidR="007F7E84" w:rsidRPr="007572CB" w:rsidRDefault="005061FE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 xml:space="preserve">диаметр </w:t>
            </w:r>
            <w:r w:rsidR="003439CE" w:rsidRPr="007572CB">
              <w:rPr>
                <w:color w:val="000000"/>
                <w:sz w:val="22"/>
                <w:szCs w:val="22"/>
              </w:rPr>
              <w:t xml:space="preserve"> __</w:t>
            </w:r>
            <w:r w:rsidRPr="007572CB">
              <w:rPr>
                <w:color w:val="000000"/>
                <w:sz w:val="22"/>
                <w:szCs w:val="22"/>
              </w:rPr>
              <w:t>__________</w:t>
            </w:r>
            <w:r w:rsidR="003439CE" w:rsidRPr="007572CB">
              <w:rPr>
                <w:color w:val="000000"/>
                <w:sz w:val="22"/>
                <w:szCs w:val="22"/>
              </w:rPr>
              <w:t>_________________________________________________ 1900мм</w:t>
            </w:r>
          </w:p>
          <w:p w:rsidR="006B14EA" w:rsidRPr="007572CB" w:rsidRDefault="006B14EA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Диск ПП:</w:t>
            </w:r>
          </w:p>
          <w:p w:rsidR="006B14EA" w:rsidRPr="007572CB" w:rsidRDefault="006B14EA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диаметр _____________________________________________________________ 1920мм</w:t>
            </w:r>
          </w:p>
          <w:p w:rsidR="00D50009" w:rsidRPr="007572CB" w:rsidRDefault="00D50009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высота _______________________________________________________________123мм</w:t>
            </w:r>
          </w:p>
          <w:p w:rsidR="00D50009" w:rsidRPr="007572CB" w:rsidRDefault="00D50009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масса ________________________________________________________________2170кг</w:t>
            </w:r>
          </w:p>
        </w:tc>
      </w:tr>
    </w:tbl>
    <w:p w:rsidR="007F7E84" w:rsidRPr="007572CB" w:rsidRDefault="007F7E84" w:rsidP="007F7E84">
      <w:pPr>
        <w:tabs>
          <w:tab w:val="left" w:pos="0"/>
          <w:tab w:val="left" w:pos="1134"/>
        </w:tabs>
        <w:ind w:left="1570" w:hanging="1003"/>
        <w:rPr>
          <w:color w:val="000000"/>
          <w:sz w:val="22"/>
          <w:szCs w:val="22"/>
          <w:u w:val="single"/>
        </w:rPr>
      </w:pPr>
      <w:r w:rsidRPr="007572CB">
        <w:rPr>
          <w:b/>
          <w:color w:val="000000"/>
        </w:rPr>
        <w:tab/>
      </w:r>
      <w:r w:rsidRPr="007572CB">
        <w:rPr>
          <w:color w:val="000000"/>
          <w:sz w:val="22"/>
          <w:szCs w:val="22"/>
          <w:u w:val="single"/>
        </w:rPr>
        <w:t>Напр</w:t>
      </w:r>
      <w:r w:rsidR="00EF2598">
        <w:rPr>
          <w:color w:val="000000"/>
          <w:sz w:val="22"/>
          <w:szCs w:val="22"/>
          <w:u w:val="single"/>
        </w:rPr>
        <w:t>авляющие подшипники (ВГП, НГП):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2732B6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2732B6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732B6">
              <w:rPr>
                <w:sz w:val="22"/>
                <w:szCs w:val="22"/>
              </w:rPr>
              <w:t>Тип</w:t>
            </w:r>
            <w:r w:rsidR="00BF723C" w:rsidRPr="002732B6">
              <w:rPr>
                <w:sz w:val="22"/>
                <w:szCs w:val="22"/>
              </w:rPr>
              <w:t xml:space="preserve"> </w:t>
            </w:r>
            <w:r w:rsidR="00CD7AE5" w:rsidRPr="002732B6">
              <w:rPr>
                <w:sz w:val="22"/>
                <w:szCs w:val="22"/>
              </w:rPr>
              <w:t xml:space="preserve"> </w:t>
            </w:r>
            <w:r w:rsidRPr="002732B6">
              <w:rPr>
                <w:sz w:val="22"/>
                <w:szCs w:val="22"/>
              </w:rPr>
              <w:t>сегментный</w:t>
            </w:r>
            <w:r w:rsidR="00CD7AE5" w:rsidRPr="002732B6">
              <w:rPr>
                <w:sz w:val="22"/>
                <w:szCs w:val="22"/>
              </w:rPr>
              <w:t xml:space="preserve"> с баббитовым покрытием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Суммарные расчетные потери в подшипнике _______________________________ 10 кВт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сегментов _______________________________________________________ 8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Объем масла в ванне подшипника ___________________________________________ 2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Марка масла в ванне __________________________________ </w:t>
            </w:r>
            <w:proofErr w:type="gramStart"/>
            <w:r w:rsidRPr="00DE01DE">
              <w:rPr>
                <w:sz w:val="22"/>
                <w:szCs w:val="22"/>
              </w:rPr>
              <w:t>турбинное</w:t>
            </w:r>
            <w:proofErr w:type="gramEnd"/>
            <w:r w:rsidRPr="00DE01DE">
              <w:rPr>
                <w:sz w:val="22"/>
                <w:szCs w:val="22"/>
              </w:rPr>
              <w:t xml:space="preserve"> 30 (ГОСТ 32-74)</w:t>
            </w:r>
          </w:p>
          <w:p w:rsidR="00CE3639" w:rsidRPr="00D9460F" w:rsidRDefault="00CE3639" w:rsidP="007F7E84">
            <w:pPr>
              <w:tabs>
                <w:tab w:val="left" w:pos="0"/>
              </w:tabs>
              <w:rPr>
                <w:color w:val="000000"/>
                <w:sz w:val="22"/>
                <w:szCs w:val="22"/>
              </w:rPr>
            </w:pPr>
            <w:r w:rsidRPr="00D9460F">
              <w:rPr>
                <w:color w:val="000000"/>
                <w:sz w:val="22"/>
                <w:szCs w:val="22"/>
              </w:rPr>
              <w:lastRenderedPageBreak/>
              <w:t>Масса сегмента   ___________________________________________</w:t>
            </w:r>
            <w:r w:rsidR="003439CE">
              <w:rPr>
                <w:color w:val="000000"/>
                <w:sz w:val="22"/>
                <w:szCs w:val="22"/>
              </w:rPr>
              <w:t>____________</w:t>
            </w:r>
            <w:r w:rsidRPr="00D9460F">
              <w:rPr>
                <w:color w:val="000000"/>
                <w:sz w:val="22"/>
                <w:szCs w:val="22"/>
              </w:rPr>
              <w:t>__</w:t>
            </w:r>
            <w:r w:rsidR="00D9460F" w:rsidRPr="00D9460F">
              <w:rPr>
                <w:color w:val="000000"/>
                <w:sz w:val="22"/>
                <w:szCs w:val="22"/>
              </w:rPr>
              <w:t>67 кг</w:t>
            </w:r>
          </w:p>
        </w:tc>
      </w:tr>
    </w:tbl>
    <w:p w:rsidR="007F7E84" w:rsidRDefault="007F7E84" w:rsidP="007F7E84">
      <w:pPr>
        <w:tabs>
          <w:tab w:val="left" w:pos="1230"/>
        </w:tabs>
        <w:suppressAutoHyphens/>
        <w:jc w:val="both"/>
        <w:rPr>
          <w:b/>
        </w:rPr>
      </w:pPr>
    </w:p>
    <w:p w:rsidR="007F7E84" w:rsidRPr="00DE01DE" w:rsidRDefault="007F7E84" w:rsidP="007F7E84">
      <w:pPr>
        <w:tabs>
          <w:tab w:val="left" w:pos="1134"/>
        </w:tabs>
        <w:ind w:left="1570" w:hanging="1003"/>
        <w:rPr>
          <w:sz w:val="22"/>
          <w:szCs w:val="22"/>
          <w:u w:val="single"/>
        </w:rPr>
      </w:pPr>
      <w:r>
        <w:rPr>
          <w:b/>
        </w:rPr>
        <w:tab/>
      </w:r>
      <w:r w:rsidR="00EF2598">
        <w:rPr>
          <w:sz w:val="22"/>
          <w:szCs w:val="22"/>
          <w:u w:val="single"/>
        </w:rPr>
        <w:t>Тормозное устройство: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тормоза _______________________________________________________ ТЦ 220-400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Количество тормозов ________________________________________________________ 8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Давление воздуха при торможении ______</w:t>
            </w:r>
            <w:r w:rsidR="00D50009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_________________ 0,5-0,7 (5-7) МП</w:t>
            </w:r>
            <w:proofErr w:type="gramStart"/>
            <w:r w:rsidRPr="00DE01DE">
              <w:rPr>
                <w:sz w:val="22"/>
                <w:szCs w:val="22"/>
              </w:rPr>
              <w:t>а(</w:t>
            </w:r>
            <w:proofErr w:type="gramEnd"/>
            <w:r w:rsidRPr="00DE01DE">
              <w:rPr>
                <w:sz w:val="22"/>
                <w:szCs w:val="22"/>
              </w:rPr>
              <w:t>кгс/см</w:t>
            </w:r>
            <w:r w:rsidRPr="00DE01DE">
              <w:rPr>
                <w:sz w:val="22"/>
                <w:szCs w:val="22"/>
                <w:vertAlign w:val="superscript"/>
              </w:rPr>
              <w:t>2</w:t>
            </w:r>
            <w:r w:rsidRPr="00DE01DE">
              <w:rPr>
                <w:sz w:val="22"/>
                <w:szCs w:val="22"/>
              </w:rPr>
              <w:t xml:space="preserve">)      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Частота вращения генератора перед началом торможения _____</w:t>
            </w:r>
            <w:r w:rsidR="00D50009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 xml:space="preserve">____________ 37 </w:t>
            </w:r>
            <w:proofErr w:type="gramStart"/>
            <w:r w:rsidRPr="00DE01DE">
              <w:rPr>
                <w:sz w:val="22"/>
                <w:szCs w:val="22"/>
              </w:rPr>
              <w:t>об</w:t>
            </w:r>
            <w:proofErr w:type="gramEnd"/>
            <w:r w:rsidRPr="00DE01DE">
              <w:rPr>
                <w:sz w:val="22"/>
                <w:szCs w:val="22"/>
              </w:rPr>
              <w:t>/мин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Время торможения ___________________________________________________ 2,5-4 мин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Расход воздуха при торможении, приведенный к атмосферному давлению ________ 5 л/</w:t>
            </w:r>
            <w:proofErr w:type="gramStart"/>
            <w:r w:rsidRPr="00DE01DE">
              <w:rPr>
                <w:sz w:val="22"/>
                <w:szCs w:val="22"/>
              </w:rPr>
              <w:t>с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Давление масла при подъеме ротора _________</w:t>
            </w:r>
            <w:r w:rsidR="00D50009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 10 (100) МП</w:t>
            </w:r>
            <w:proofErr w:type="gramStart"/>
            <w:r w:rsidRPr="00DE01DE">
              <w:rPr>
                <w:sz w:val="22"/>
                <w:szCs w:val="22"/>
              </w:rPr>
              <w:t>а(</w:t>
            </w:r>
            <w:proofErr w:type="gramEnd"/>
            <w:r w:rsidRPr="00DE01DE">
              <w:rPr>
                <w:sz w:val="22"/>
                <w:szCs w:val="22"/>
              </w:rPr>
              <w:t>кгс/см</w:t>
            </w:r>
            <w:r w:rsidRPr="00DE01DE">
              <w:rPr>
                <w:sz w:val="22"/>
                <w:szCs w:val="22"/>
                <w:vertAlign w:val="superscript"/>
              </w:rPr>
              <w:t>2</w:t>
            </w:r>
            <w:r w:rsidRPr="00DE01DE">
              <w:rPr>
                <w:sz w:val="22"/>
                <w:szCs w:val="22"/>
              </w:rPr>
              <w:t>)</w:t>
            </w:r>
          </w:p>
          <w:p w:rsidR="00CE3639" w:rsidRPr="00D9460F" w:rsidRDefault="00D24263" w:rsidP="007F7E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Масса тормо</w:t>
            </w:r>
            <w:r w:rsidR="00CE3639" w:rsidRPr="00D9460F">
              <w:rPr>
                <w:color w:val="000000"/>
                <w:sz w:val="22"/>
                <w:szCs w:val="22"/>
              </w:rPr>
              <w:t>за</w:t>
            </w:r>
            <w:r>
              <w:rPr>
                <w:color w:val="000000"/>
                <w:sz w:val="22"/>
                <w:szCs w:val="22"/>
              </w:rPr>
              <w:t>-</w:t>
            </w:r>
            <w:r w:rsidR="00CE3639" w:rsidRPr="00D9460F">
              <w:rPr>
                <w:color w:val="000000"/>
                <w:sz w:val="22"/>
                <w:szCs w:val="22"/>
              </w:rPr>
              <w:t>домкрата    __________________</w:t>
            </w:r>
            <w:r w:rsidR="00D50009">
              <w:rPr>
                <w:color w:val="000000"/>
                <w:sz w:val="22"/>
                <w:szCs w:val="22"/>
              </w:rPr>
              <w:t>_____________</w:t>
            </w:r>
            <w:r w:rsidR="00CE3639" w:rsidRPr="00D9460F">
              <w:rPr>
                <w:color w:val="000000"/>
                <w:sz w:val="22"/>
                <w:szCs w:val="22"/>
              </w:rPr>
              <w:t>_________________</w:t>
            </w:r>
            <w:r w:rsidR="00D9460F" w:rsidRPr="00D9460F">
              <w:rPr>
                <w:color w:val="000000"/>
                <w:sz w:val="22"/>
                <w:szCs w:val="22"/>
              </w:rPr>
              <w:t>220 кг</w:t>
            </w:r>
          </w:p>
          <w:p w:rsidR="007F7E84" w:rsidRPr="00DE01DE" w:rsidRDefault="007F7E84" w:rsidP="007F7E84">
            <w:pPr>
              <w:rPr>
                <w:sz w:val="22"/>
                <w:szCs w:val="22"/>
              </w:rPr>
            </w:pPr>
          </w:p>
        </w:tc>
      </w:tr>
    </w:tbl>
    <w:p w:rsidR="007F7E84" w:rsidRPr="00A415D4" w:rsidRDefault="007F7E84" w:rsidP="007F7E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</w:t>
      </w:r>
      <w:r w:rsidRPr="00A415D4">
        <w:rPr>
          <w:bCs/>
          <w:sz w:val="22"/>
          <w:szCs w:val="22"/>
        </w:rPr>
        <w:t xml:space="preserve">ТУРБИНА </w:t>
      </w:r>
      <w:r w:rsidR="00D50009">
        <w:rPr>
          <w:bCs/>
          <w:sz w:val="22"/>
          <w:szCs w:val="22"/>
        </w:rPr>
        <w:t>(</w:t>
      </w:r>
      <w:r w:rsidRPr="00A415D4">
        <w:rPr>
          <w:bCs/>
          <w:sz w:val="22"/>
          <w:szCs w:val="22"/>
        </w:rPr>
        <w:t>технические данные</w:t>
      </w:r>
      <w:r w:rsidR="00D50009">
        <w:rPr>
          <w:bCs/>
          <w:sz w:val="22"/>
          <w:szCs w:val="22"/>
        </w:rPr>
        <w:t>)</w:t>
      </w:r>
      <w:r w:rsidRPr="00DE01DE">
        <w:rPr>
          <w:b/>
          <w:bCs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8"/>
      </w:tblGrid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6"/>
              <w:outlineLvl w:val="5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Тип турбины _______________________________________________ </w:t>
            </w:r>
            <w:proofErr w:type="gramStart"/>
            <w:r w:rsidRPr="00DE01DE">
              <w:rPr>
                <w:sz w:val="22"/>
                <w:szCs w:val="22"/>
              </w:rPr>
              <w:t>ПЛ</w:t>
            </w:r>
            <w:proofErr w:type="gramEnd"/>
            <w:r w:rsidRPr="00DE01DE">
              <w:rPr>
                <w:sz w:val="22"/>
                <w:szCs w:val="22"/>
              </w:rPr>
              <w:t xml:space="preserve"> 40/587а - В - 430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3119"/>
              <w:jc w:val="both"/>
              <w:rPr>
                <w:sz w:val="22"/>
                <w:szCs w:val="22"/>
              </w:rPr>
            </w:pPr>
            <w:proofErr w:type="gramStart"/>
            <w:r w:rsidRPr="00DE01DE">
              <w:rPr>
                <w:sz w:val="22"/>
                <w:szCs w:val="22"/>
              </w:rPr>
              <w:t>ПЛ</w:t>
            </w:r>
            <w:proofErr w:type="gramEnd"/>
            <w:r w:rsidRPr="00DE01DE">
              <w:rPr>
                <w:sz w:val="22"/>
                <w:szCs w:val="22"/>
              </w:rPr>
              <w:t xml:space="preserve"> - поворотно-лопастная; 40 - максимальная величина напора, при которой может применяться данное рабочее колесо, м; В - вертикальная; 430 - номинальный диаметр рабочего колеса, см; 587а - номер модельного колеса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6"/>
              <w:outlineLvl w:val="5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регулятора ________________________________________________ САУ ГА МП-220-220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6"/>
              <w:outlineLvl w:val="5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Тип МНУ ___________________________________________________________ 6,3 - 1/40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Напоры нетто: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максимальный _____________________________________________________ 25,9 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расчетный по мощности _____________________________________________ 21,4 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минимальный ___________________________________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__________________ 20,4 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Высота отсасывания при расчётном напоре 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__________________ 3,0 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Мощность на валу турбины при расчетном напоре 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 27,2 МВт;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Частота вращения: 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номинальная ____________________________________________________ 150 мин</w:t>
            </w:r>
            <w:r w:rsidRPr="00DE01DE">
              <w:rPr>
                <w:sz w:val="22"/>
                <w:szCs w:val="22"/>
                <w:vertAlign w:val="superscript"/>
              </w:rPr>
              <w:t>-1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left="567"/>
              <w:jc w:val="both"/>
              <w:rPr>
                <w:sz w:val="22"/>
                <w:szCs w:val="22"/>
              </w:rPr>
            </w:pPr>
            <w:proofErr w:type="gramStart"/>
            <w:r w:rsidRPr="00DE01DE">
              <w:rPr>
                <w:sz w:val="22"/>
                <w:szCs w:val="22"/>
              </w:rPr>
              <w:t>разгонная</w:t>
            </w:r>
            <w:proofErr w:type="gramEnd"/>
            <w:r w:rsidRPr="00DE01DE">
              <w:rPr>
                <w:sz w:val="22"/>
                <w:szCs w:val="22"/>
              </w:rPr>
              <w:t xml:space="preserve"> (при сохранении комбинаторной зависимости) _________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>____ 290 мин</w:t>
            </w:r>
            <w:r w:rsidRPr="00DE01DE">
              <w:rPr>
                <w:sz w:val="22"/>
                <w:szCs w:val="22"/>
                <w:vertAlign w:val="superscript"/>
              </w:rPr>
              <w:t>-1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Направление вращения _______________________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________ правое (по часовой стрелке)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Масса гидротурбинной установки _________________________________________ 242,0 т</w:t>
            </w:r>
          </w:p>
          <w:p w:rsidR="00D50009" w:rsidRPr="007572CB" w:rsidRDefault="00D50009" w:rsidP="007F7E84">
            <w:pPr>
              <w:jc w:val="both"/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Масса вала турбины ____________________________________________________10300кг</w:t>
            </w:r>
          </w:p>
          <w:p w:rsidR="00D50009" w:rsidRPr="00D50009" w:rsidRDefault="00D50009" w:rsidP="007F7E84">
            <w:pPr>
              <w:jc w:val="both"/>
              <w:rPr>
                <w:color w:val="FF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Масса РК _____________________________________________________________31540кг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Номинальное давление масла в системе регулирования 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_________ 40 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Диаметр рабочего колеса _______________________________________________ 4300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Число лопастей РК ___________________________________________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 6 шт.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Диаметр </w:t>
            </w:r>
            <w:proofErr w:type="gramStart"/>
            <w:r w:rsidRPr="00DE01DE">
              <w:rPr>
                <w:sz w:val="22"/>
                <w:szCs w:val="22"/>
              </w:rPr>
              <w:t>окружности расположения осей поворота лопаток</w:t>
            </w:r>
            <w:proofErr w:type="gramEnd"/>
            <w:r w:rsidRPr="00DE01DE">
              <w:rPr>
                <w:sz w:val="22"/>
                <w:szCs w:val="22"/>
              </w:rPr>
              <w:t xml:space="preserve"> НА _______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>_______ 5100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Число лопаток НА _______________________________________________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_______ 20 шт.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Высота </w:t>
            </w:r>
            <w:r w:rsidR="006B14EA">
              <w:rPr>
                <w:sz w:val="22"/>
                <w:szCs w:val="22"/>
              </w:rPr>
              <w:t xml:space="preserve">лопатки </w:t>
            </w:r>
            <w:r w:rsidRPr="00DE01DE">
              <w:rPr>
                <w:sz w:val="22"/>
                <w:szCs w:val="22"/>
              </w:rPr>
              <w:t>НА ___</w:t>
            </w:r>
            <w:r w:rsidR="006B14EA">
              <w:rPr>
                <w:sz w:val="22"/>
                <w:szCs w:val="22"/>
              </w:rPr>
              <w:t>________________________</w:t>
            </w:r>
            <w:r w:rsidRPr="00DE01DE">
              <w:rPr>
                <w:sz w:val="22"/>
                <w:szCs w:val="22"/>
              </w:rPr>
              <w:t>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 1610 мм</w:t>
            </w:r>
          </w:p>
          <w:p w:rsidR="006B14EA" w:rsidRPr="007572CB" w:rsidRDefault="006B14EA" w:rsidP="007F7E84">
            <w:pPr>
              <w:jc w:val="both"/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Масса лопатки НА _______________________________________________________1400кг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jc w:val="both"/>
              <w:rPr>
                <w:sz w:val="22"/>
                <w:szCs w:val="22"/>
                <w:vertAlign w:val="superscript"/>
              </w:rPr>
            </w:pPr>
            <w:r w:rsidRPr="00DE01DE">
              <w:rPr>
                <w:sz w:val="22"/>
                <w:szCs w:val="22"/>
              </w:rPr>
              <w:t>Номинальное давление в сервомоторе НА ____________________________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>___ 40 кгс/см</w:t>
            </w:r>
            <w:proofErr w:type="gramStart"/>
            <w:r w:rsidRPr="00DE01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D50009" w:rsidRPr="007572CB" w:rsidRDefault="00D50009" w:rsidP="007F7E84">
            <w:pPr>
              <w:jc w:val="both"/>
              <w:rPr>
                <w:color w:val="00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Диаметр поршня сервомотора НА ___________________________________________450мм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Усилие сервомотора при номинальном давлении: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 открытие ___________________________________________________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 48,5 т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на закрытие _____________________________________________________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 63,5 т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Минимальное время: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закрытие НА _____________________________________________________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 12 сек.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открытие НА ______________________________</w:t>
            </w:r>
            <w:r w:rsidR="006B14EA">
              <w:rPr>
                <w:sz w:val="22"/>
                <w:szCs w:val="22"/>
              </w:rPr>
              <w:t xml:space="preserve">__________________________ </w:t>
            </w:r>
            <w:r w:rsidR="006B14EA" w:rsidRPr="007572CB">
              <w:rPr>
                <w:color w:val="000000"/>
                <w:sz w:val="22"/>
                <w:szCs w:val="22"/>
              </w:rPr>
              <w:t>10</w:t>
            </w:r>
            <w:r w:rsidRPr="00DE01DE">
              <w:rPr>
                <w:sz w:val="22"/>
                <w:szCs w:val="22"/>
              </w:rPr>
              <w:t xml:space="preserve"> сек.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закрытие </w:t>
            </w:r>
            <w:proofErr w:type="gramStart"/>
            <w:r w:rsidRPr="00DE01DE">
              <w:rPr>
                <w:sz w:val="22"/>
                <w:szCs w:val="22"/>
              </w:rPr>
              <w:t>НА</w:t>
            </w:r>
            <w:proofErr w:type="gramEnd"/>
            <w:r w:rsidRPr="00DE01DE">
              <w:rPr>
                <w:sz w:val="22"/>
                <w:szCs w:val="22"/>
              </w:rPr>
              <w:t xml:space="preserve"> от ЗАЗ ____________________________________________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 42 сек.</w:t>
            </w:r>
          </w:p>
          <w:p w:rsidR="006B14EA" w:rsidRPr="006B14EA" w:rsidRDefault="006B14EA" w:rsidP="00D50009">
            <w:pPr>
              <w:ind w:firstLine="567"/>
              <w:rPr>
                <w:color w:val="FF0000"/>
                <w:sz w:val="22"/>
                <w:szCs w:val="22"/>
              </w:rPr>
            </w:pPr>
            <w:r w:rsidRPr="007572CB">
              <w:rPr>
                <w:color w:val="000000"/>
                <w:sz w:val="22"/>
                <w:szCs w:val="22"/>
              </w:rPr>
              <w:t>закрытие</w:t>
            </w:r>
            <w:r w:rsidR="00D50009" w:rsidRPr="007572C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D50009" w:rsidRPr="007572CB">
              <w:rPr>
                <w:color w:val="000000"/>
                <w:sz w:val="22"/>
                <w:szCs w:val="22"/>
              </w:rPr>
              <w:t>НА</w:t>
            </w:r>
            <w:proofErr w:type="gramEnd"/>
            <w:r w:rsidR="00D50009" w:rsidRPr="007572CB">
              <w:rPr>
                <w:color w:val="000000"/>
                <w:sz w:val="22"/>
                <w:szCs w:val="22"/>
              </w:rPr>
              <w:t xml:space="preserve"> </w:t>
            </w:r>
            <w:r w:rsidRPr="007572C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572CB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7572CB">
              <w:rPr>
                <w:color w:val="000000"/>
                <w:sz w:val="22"/>
                <w:szCs w:val="22"/>
              </w:rPr>
              <w:t xml:space="preserve"> зоны демпфирования при сбросе нагрузки</w:t>
            </w:r>
            <w:r w:rsidR="00D50009" w:rsidRPr="007572CB">
              <w:rPr>
                <w:color w:val="000000"/>
                <w:sz w:val="22"/>
                <w:szCs w:val="22"/>
              </w:rPr>
              <w:t>__________</w:t>
            </w:r>
            <w:r w:rsidRPr="007572CB">
              <w:rPr>
                <w:color w:val="000000"/>
                <w:sz w:val="22"/>
                <w:szCs w:val="22"/>
              </w:rPr>
              <w:t>___________11сек</w:t>
            </w:r>
            <w:r w:rsidRPr="006B14EA">
              <w:rPr>
                <w:color w:val="FF0000"/>
                <w:sz w:val="22"/>
                <w:szCs w:val="22"/>
              </w:rPr>
              <w:t>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Номинальное осевое гидравлическое усилие ______________________</w:t>
            </w:r>
            <w:r w:rsidR="006B14EA">
              <w:rPr>
                <w:sz w:val="22"/>
                <w:szCs w:val="22"/>
              </w:rPr>
              <w:t>__</w:t>
            </w:r>
            <w:r w:rsidRPr="00DE01DE">
              <w:rPr>
                <w:sz w:val="22"/>
                <w:szCs w:val="22"/>
              </w:rPr>
              <w:t>___________ 330 т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Спиральная камера 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 xml:space="preserve">____ </w:t>
            </w:r>
            <w:proofErr w:type="spellStart"/>
            <w:r w:rsidRPr="00DE01DE">
              <w:rPr>
                <w:sz w:val="22"/>
                <w:szCs w:val="22"/>
              </w:rPr>
              <w:t>трапециидального</w:t>
            </w:r>
            <w:proofErr w:type="spellEnd"/>
            <w:r w:rsidRPr="00DE01DE">
              <w:rPr>
                <w:sz w:val="22"/>
                <w:szCs w:val="22"/>
              </w:rPr>
              <w:t xml:space="preserve"> сечения с углом обхвата в плане </w:t>
            </w:r>
            <w:r w:rsidRPr="00DE01DE">
              <w:rPr>
                <w:sz w:val="22"/>
                <w:szCs w:val="22"/>
              </w:rPr>
              <w:sym w:font="Symbol" w:char="F06A"/>
            </w:r>
            <w:r w:rsidRPr="00DE01DE">
              <w:rPr>
                <w:sz w:val="22"/>
                <w:szCs w:val="22"/>
              </w:rPr>
              <w:t xml:space="preserve"> = 187</w:t>
            </w:r>
            <w:r w:rsidRPr="00DE01DE">
              <w:rPr>
                <w:sz w:val="22"/>
                <w:szCs w:val="22"/>
                <w:vertAlign w:val="superscript"/>
              </w:rPr>
              <w:t>0</w:t>
            </w:r>
            <w:r w:rsidRPr="00DE01DE">
              <w:rPr>
                <w:sz w:val="22"/>
                <w:szCs w:val="22"/>
              </w:rPr>
              <w:t>30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Скорость во входном сечении спирали </w:t>
            </w:r>
            <w:proofErr w:type="gramStart"/>
            <w:r w:rsidRPr="00DE01DE">
              <w:rPr>
                <w:sz w:val="22"/>
                <w:szCs w:val="22"/>
              </w:rPr>
              <w:t>при</w:t>
            </w:r>
            <w:proofErr w:type="gramEnd"/>
            <w:r w:rsidRPr="00DE01DE">
              <w:rPr>
                <w:sz w:val="22"/>
                <w:szCs w:val="22"/>
              </w:rPr>
              <w:t xml:space="preserve"> </w:t>
            </w:r>
            <w:proofErr w:type="gramStart"/>
            <w:r w:rsidRPr="00DE01DE">
              <w:rPr>
                <w:sz w:val="22"/>
                <w:szCs w:val="22"/>
              </w:rPr>
              <w:t>макс</w:t>
            </w:r>
            <w:proofErr w:type="gramEnd"/>
            <w:r w:rsidRPr="00DE01DE">
              <w:rPr>
                <w:sz w:val="22"/>
                <w:szCs w:val="22"/>
              </w:rPr>
              <w:t xml:space="preserve"> расходе (139 м</w:t>
            </w:r>
            <w:r w:rsidRPr="00DE01DE">
              <w:rPr>
                <w:sz w:val="22"/>
                <w:szCs w:val="22"/>
                <w:vertAlign w:val="superscript"/>
              </w:rPr>
              <w:t>3</w:t>
            </w:r>
            <w:r w:rsidRPr="00DE01DE">
              <w:rPr>
                <w:sz w:val="22"/>
                <w:szCs w:val="22"/>
              </w:rPr>
              <w:t>/сек) __</w:t>
            </w:r>
            <w:r w:rsidR="006B14EA">
              <w:rPr>
                <w:sz w:val="22"/>
                <w:szCs w:val="22"/>
              </w:rPr>
              <w:t>_____</w:t>
            </w:r>
            <w:r w:rsidRPr="00DE01DE">
              <w:rPr>
                <w:sz w:val="22"/>
                <w:szCs w:val="22"/>
              </w:rPr>
              <w:t>_____ 3,34 м/сек.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 xml:space="preserve">Отсасывающая </w:t>
            </w:r>
            <w:proofErr w:type="gramStart"/>
            <w:r w:rsidRPr="00DE01DE">
              <w:rPr>
                <w:sz w:val="22"/>
                <w:szCs w:val="22"/>
              </w:rPr>
              <w:t>труба</w:t>
            </w:r>
            <w:proofErr w:type="gramEnd"/>
            <w:r w:rsidRPr="00DE01DE">
              <w:rPr>
                <w:sz w:val="22"/>
                <w:szCs w:val="22"/>
              </w:rPr>
              <w:t xml:space="preserve"> __________________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>______________ изогнутая с коленом КУ-1ПА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высота ______________________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___________________________________ 11180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длина ________________________</w:t>
            </w:r>
            <w:r w:rsidR="006B14EA">
              <w:rPr>
                <w:sz w:val="22"/>
                <w:szCs w:val="22"/>
              </w:rPr>
              <w:t>_</w:t>
            </w:r>
            <w:r w:rsidRPr="00DE01DE">
              <w:rPr>
                <w:sz w:val="22"/>
                <w:szCs w:val="22"/>
              </w:rPr>
              <w:t>__________________________________ 19300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средняя скорость потока на выходе из отсасывающей трубы _____</w:t>
            </w:r>
            <w:r w:rsidR="006B14EA">
              <w:rPr>
                <w:sz w:val="22"/>
                <w:szCs w:val="22"/>
              </w:rPr>
              <w:t>___</w:t>
            </w:r>
            <w:r w:rsidRPr="00DE01DE">
              <w:rPr>
                <w:sz w:val="22"/>
                <w:szCs w:val="22"/>
              </w:rPr>
              <w:t>_______ 2,1 м/сек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ind w:firstLine="567"/>
              <w:jc w:val="both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выходной диффузор _________</w:t>
            </w:r>
            <w:r w:rsidR="006B14EA">
              <w:rPr>
                <w:sz w:val="22"/>
                <w:szCs w:val="22"/>
              </w:rPr>
              <w:t>____</w:t>
            </w:r>
            <w:r w:rsidRPr="00DE01DE">
              <w:rPr>
                <w:sz w:val="22"/>
                <w:szCs w:val="22"/>
              </w:rPr>
              <w:t>_____ с промежуточным бычком толщиной 1600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Pr="00DE01DE" w:rsidRDefault="007F7E84" w:rsidP="007F7E84">
            <w:pPr>
              <w:pStyle w:val="6"/>
              <w:outlineLvl w:val="5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lastRenderedPageBreak/>
              <w:t>Суммарный зазор между валом и сегментами ТП __________</w:t>
            </w:r>
            <w:r w:rsidR="006B14EA">
              <w:rPr>
                <w:sz w:val="22"/>
                <w:szCs w:val="22"/>
              </w:rPr>
              <w:t>______________________ 0,2</w:t>
            </w:r>
            <w:r w:rsidRPr="00DE01DE">
              <w:rPr>
                <w:sz w:val="22"/>
                <w:szCs w:val="22"/>
              </w:rPr>
              <w:t xml:space="preserve"> мм</w:t>
            </w:r>
          </w:p>
        </w:tc>
      </w:tr>
      <w:tr w:rsidR="007F7E84" w:rsidRPr="00DE01DE" w:rsidTr="007F7E84">
        <w:trPr>
          <w:jc w:val="center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</w:tcPr>
          <w:p w:rsidR="007F7E84" w:rsidRDefault="007F7E84" w:rsidP="007F7E84">
            <w:pPr>
              <w:pStyle w:val="6"/>
              <w:outlineLvl w:val="5"/>
              <w:rPr>
                <w:sz w:val="22"/>
                <w:szCs w:val="22"/>
              </w:rPr>
            </w:pPr>
            <w:r w:rsidRPr="00DE01DE">
              <w:rPr>
                <w:sz w:val="22"/>
                <w:szCs w:val="22"/>
              </w:rPr>
              <w:t>Величина биения вала у ТП ___________________</w:t>
            </w:r>
            <w:r w:rsidR="006B14EA">
              <w:rPr>
                <w:sz w:val="22"/>
                <w:szCs w:val="22"/>
              </w:rPr>
              <w:t>_______________________ не более 0,2</w:t>
            </w:r>
            <w:r w:rsidRPr="00DE01DE">
              <w:rPr>
                <w:sz w:val="22"/>
                <w:szCs w:val="22"/>
              </w:rPr>
              <w:t xml:space="preserve"> мм</w:t>
            </w:r>
          </w:p>
          <w:p w:rsidR="005061FE" w:rsidRPr="0025110A" w:rsidRDefault="005061FE" w:rsidP="005061FE">
            <w:pPr>
              <w:rPr>
                <w:color w:val="000000"/>
                <w:sz w:val="22"/>
                <w:szCs w:val="22"/>
              </w:rPr>
            </w:pPr>
            <w:r w:rsidRPr="0025110A">
              <w:rPr>
                <w:color w:val="000000"/>
                <w:sz w:val="22"/>
                <w:szCs w:val="22"/>
              </w:rPr>
              <w:t>Фланцы:</w:t>
            </w:r>
          </w:p>
          <w:p w:rsidR="005061FE" w:rsidRPr="0025110A" w:rsidRDefault="005061FE" w:rsidP="005061FE">
            <w:pPr>
              <w:rPr>
                <w:color w:val="000000"/>
                <w:sz w:val="22"/>
                <w:szCs w:val="22"/>
              </w:rPr>
            </w:pPr>
            <w:r w:rsidRPr="0025110A">
              <w:rPr>
                <w:color w:val="000000"/>
                <w:sz w:val="22"/>
                <w:szCs w:val="22"/>
              </w:rPr>
              <w:t>Вал турбины – вал ген</w:t>
            </w:r>
            <w:r w:rsidR="0025110A">
              <w:rPr>
                <w:color w:val="000000"/>
                <w:sz w:val="22"/>
                <w:szCs w:val="22"/>
              </w:rPr>
              <w:t>ератора _______________________________</w:t>
            </w:r>
            <w:r w:rsidRPr="0025110A">
              <w:rPr>
                <w:color w:val="000000"/>
                <w:sz w:val="22"/>
                <w:szCs w:val="22"/>
              </w:rPr>
              <w:t>диаметр 1100мм, 12 отверстий</w:t>
            </w:r>
          </w:p>
          <w:p w:rsidR="005061FE" w:rsidRPr="0025110A" w:rsidRDefault="005061FE" w:rsidP="005061FE">
            <w:pPr>
              <w:rPr>
                <w:color w:val="000000"/>
                <w:sz w:val="22"/>
                <w:szCs w:val="22"/>
              </w:rPr>
            </w:pPr>
            <w:r w:rsidRPr="0025110A">
              <w:rPr>
                <w:color w:val="000000"/>
                <w:sz w:val="22"/>
                <w:szCs w:val="22"/>
              </w:rPr>
              <w:t>Вал турбины – РК __________________________________</w:t>
            </w:r>
            <w:r w:rsidR="0025110A">
              <w:rPr>
                <w:color w:val="000000"/>
                <w:sz w:val="22"/>
                <w:szCs w:val="22"/>
              </w:rPr>
              <w:t>_______</w:t>
            </w:r>
            <w:r w:rsidRPr="0025110A">
              <w:rPr>
                <w:color w:val="000000"/>
                <w:sz w:val="22"/>
                <w:szCs w:val="22"/>
              </w:rPr>
              <w:t>диаметр 1450мм, 24 отверстия</w:t>
            </w:r>
          </w:p>
          <w:p w:rsidR="005061FE" w:rsidRPr="005061FE" w:rsidRDefault="00E93771" w:rsidP="005061FE">
            <w:pPr>
              <w:rPr>
                <w:color w:val="FF0000"/>
              </w:rPr>
            </w:pPr>
            <w:r w:rsidRPr="007B50C9">
              <w:rPr>
                <w:color w:val="000000"/>
                <w:sz w:val="22"/>
                <w:szCs w:val="22"/>
              </w:rPr>
              <w:t>Фильтр водяной</w:t>
            </w:r>
            <w:r w:rsidR="007B50C9">
              <w:rPr>
                <w:color w:val="000000"/>
                <w:sz w:val="22"/>
                <w:szCs w:val="22"/>
              </w:rPr>
              <w:t xml:space="preserve"> __________________________________________ Тип ФС-250-10</w:t>
            </w:r>
          </w:p>
        </w:tc>
      </w:tr>
    </w:tbl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Данные для пуско-наладочных работ:</w:t>
      </w:r>
    </w:p>
    <w:p w:rsidR="007F7E84" w:rsidRPr="00DE01DE" w:rsidRDefault="007F7E84" w:rsidP="007F7E84">
      <w:pPr>
        <w:pStyle w:val="a8"/>
        <w:ind w:firstLine="567"/>
        <w:rPr>
          <w:sz w:val="22"/>
          <w:szCs w:val="22"/>
        </w:rPr>
      </w:pPr>
      <w:r w:rsidRPr="00DE01DE">
        <w:rPr>
          <w:sz w:val="22"/>
          <w:szCs w:val="22"/>
        </w:rPr>
        <w:t>а) режим расчетного напора: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Н</w:t>
      </w:r>
      <w:r w:rsidRPr="00DE01DE">
        <w:rPr>
          <w:sz w:val="22"/>
          <w:szCs w:val="22"/>
          <w:vertAlign w:val="subscript"/>
        </w:rPr>
        <w:t>р</w:t>
      </w:r>
      <w:r w:rsidRPr="00DE01DE">
        <w:rPr>
          <w:sz w:val="22"/>
          <w:szCs w:val="22"/>
        </w:rPr>
        <w:t xml:space="preserve">=21,4 м;  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proofErr w:type="gramStart"/>
      <w:r w:rsidRPr="00DE01DE">
        <w:rPr>
          <w:sz w:val="22"/>
          <w:szCs w:val="22"/>
        </w:rPr>
        <w:t>N</w:t>
      </w:r>
      <w:proofErr w:type="gramEnd"/>
      <w:r w:rsidRPr="00DE01DE">
        <w:rPr>
          <w:sz w:val="22"/>
          <w:szCs w:val="22"/>
          <w:vertAlign w:val="subscript"/>
        </w:rPr>
        <w:t>н</w:t>
      </w:r>
      <w:r w:rsidRPr="00DE01DE">
        <w:rPr>
          <w:sz w:val="22"/>
          <w:szCs w:val="22"/>
        </w:rPr>
        <w:t xml:space="preserve">=27200 кВт;  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открытие НА  А</w:t>
      </w:r>
      <w:proofErr w:type="gramStart"/>
      <w:r w:rsidRPr="00DE01DE">
        <w:rPr>
          <w:sz w:val="22"/>
          <w:szCs w:val="22"/>
          <w:vertAlign w:val="subscript"/>
        </w:rPr>
        <w:t>0</w:t>
      </w:r>
      <w:proofErr w:type="gramEnd"/>
      <w:r w:rsidRPr="00DE01DE">
        <w:rPr>
          <w:sz w:val="22"/>
          <w:szCs w:val="22"/>
          <w:vertAlign w:val="subscript"/>
        </w:rPr>
        <w:t xml:space="preserve"> </w:t>
      </w:r>
      <w:r w:rsidRPr="00DE01DE">
        <w:rPr>
          <w:sz w:val="22"/>
          <w:szCs w:val="22"/>
        </w:rPr>
        <w:t xml:space="preserve">= 476мм;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открытие по ходу сервомотора S = 604 мм, </w:t>
      </w:r>
    </w:p>
    <w:p w:rsidR="007F7E84" w:rsidRPr="00DE01DE" w:rsidRDefault="007F7E84" w:rsidP="00EF2598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угол разворота лопастей </w:t>
      </w:r>
      <w:r w:rsidRPr="00DE01DE">
        <w:rPr>
          <w:sz w:val="22"/>
          <w:szCs w:val="22"/>
        </w:rPr>
        <w:sym w:font="Symbol" w:char="F06A"/>
      </w:r>
      <w:proofErr w:type="spellStart"/>
      <w:r w:rsidRPr="00DE01DE">
        <w:rPr>
          <w:sz w:val="22"/>
          <w:szCs w:val="22"/>
          <w:vertAlign w:val="subscript"/>
        </w:rPr>
        <w:t>р.к</w:t>
      </w:r>
      <w:proofErr w:type="spellEnd"/>
      <w:r w:rsidRPr="00DE01DE">
        <w:rPr>
          <w:sz w:val="22"/>
          <w:szCs w:val="22"/>
          <w:vertAlign w:val="subscript"/>
        </w:rPr>
        <w:t>.</w:t>
      </w:r>
      <w:r w:rsidRPr="00DE01DE">
        <w:rPr>
          <w:sz w:val="22"/>
          <w:szCs w:val="22"/>
        </w:rPr>
        <w:t>= 11,3</w:t>
      </w:r>
      <w:r w:rsidRPr="00DE01DE">
        <w:rPr>
          <w:sz w:val="22"/>
          <w:szCs w:val="22"/>
          <w:vertAlign w:val="superscript"/>
        </w:rPr>
        <w:t>0</w:t>
      </w:r>
      <w:r w:rsidRPr="00DE01DE">
        <w:rPr>
          <w:sz w:val="22"/>
          <w:szCs w:val="22"/>
        </w:rPr>
        <w:t>;</w:t>
      </w:r>
    </w:p>
    <w:p w:rsidR="007F7E84" w:rsidRPr="00DE01DE" w:rsidRDefault="007F7E84" w:rsidP="007F7E84">
      <w:pPr>
        <w:pStyle w:val="a8"/>
        <w:ind w:firstLine="567"/>
        <w:rPr>
          <w:sz w:val="22"/>
          <w:szCs w:val="22"/>
        </w:rPr>
      </w:pPr>
      <w:r w:rsidRPr="00DE01DE">
        <w:rPr>
          <w:sz w:val="22"/>
          <w:szCs w:val="22"/>
        </w:rPr>
        <w:t>б) режим максимального напора: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proofErr w:type="spellStart"/>
      <w:r w:rsidRPr="00DE01DE">
        <w:rPr>
          <w:sz w:val="22"/>
          <w:szCs w:val="22"/>
        </w:rPr>
        <w:t>Н</w:t>
      </w:r>
      <w:r w:rsidRPr="00DE01DE">
        <w:rPr>
          <w:sz w:val="22"/>
          <w:szCs w:val="22"/>
          <w:vertAlign w:val="subscript"/>
        </w:rPr>
        <w:t>н</w:t>
      </w:r>
      <w:proofErr w:type="spellEnd"/>
      <w:r w:rsidRPr="00DE01DE">
        <w:rPr>
          <w:sz w:val="22"/>
          <w:szCs w:val="22"/>
        </w:rPr>
        <w:t xml:space="preserve">= 25,9 м;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proofErr w:type="spellStart"/>
      <w:proofErr w:type="gramStart"/>
      <w:r w:rsidRPr="00DE01DE">
        <w:rPr>
          <w:sz w:val="22"/>
          <w:szCs w:val="22"/>
        </w:rPr>
        <w:t>N</w:t>
      </w:r>
      <w:proofErr w:type="gramEnd"/>
      <w:r w:rsidRPr="00DE01DE">
        <w:rPr>
          <w:sz w:val="22"/>
          <w:szCs w:val="22"/>
          <w:vertAlign w:val="subscript"/>
        </w:rPr>
        <w:t>н</w:t>
      </w:r>
      <w:proofErr w:type="spellEnd"/>
      <w:r w:rsidRPr="00DE01DE">
        <w:rPr>
          <w:sz w:val="22"/>
          <w:szCs w:val="22"/>
        </w:rPr>
        <w:t xml:space="preserve">= 27200кВт;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открытие НА   А</w:t>
      </w:r>
      <w:r w:rsidRPr="00DE01DE">
        <w:rPr>
          <w:sz w:val="22"/>
          <w:szCs w:val="22"/>
          <w:vertAlign w:val="subscript"/>
        </w:rPr>
        <w:t>о</w:t>
      </w:r>
      <w:r w:rsidRPr="00DE01DE">
        <w:rPr>
          <w:sz w:val="22"/>
          <w:szCs w:val="22"/>
        </w:rPr>
        <w:t xml:space="preserve">=409,5 мм; 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открытие по ходу сервомотора S = 520 мм; </w:t>
      </w:r>
    </w:p>
    <w:p w:rsidR="007F7E84" w:rsidRPr="00DE01DE" w:rsidRDefault="007F7E84" w:rsidP="00EF2598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угол разворота лопастей  </w:t>
      </w:r>
      <w:r w:rsidRPr="00DE01DE">
        <w:rPr>
          <w:sz w:val="22"/>
          <w:szCs w:val="22"/>
        </w:rPr>
        <w:sym w:font="Symbol" w:char="F06A"/>
      </w:r>
      <w:r w:rsidRPr="00DE01DE">
        <w:rPr>
          <w:sz w:val="22"/>
          <w:szCs w:val="22"/>
          <w:vertAlign w:val="subscript"/>
        </w:rPr>
        <w:t>р</w:t>
      </w:r>
      <w:proofErr w:type="gramStart"/>
      <w:r w:rsidRPr="00DE01DE">
        <w:rPr>
          <w:sz w:val="22"/>
          <w:szCs w:val="22"/>
          <w:vertAlign w:val="subscript"/>
        </w:rPr>
        <w:t>.к</w:t>
      </w:r>
      <w:proofErr w:type="gramEnd"/>
      <w:r w:rsidRPr="00DE01DE">
        <w:rPr>
          <w:sz w:val="22"/>
          <w:szCs w:val="22"/>
        </w:rPr>
        <w:t>=6,45</w:t>
      </w:r>
      <w:r w:rsidRPr="00DE01DE">
        <w:rPr>
          <w:sz w:val="22"/>
          <w:szCs w:val="22"/>
          <w:vertAlign w:val="superscript"/>
        </w:rPr>
        <w:t>0</w:t>
      </w:r>
      <w:r w:rsidRPr="00DE01DE">
        <w:rPr>
          <w:sz w:val="22"/>
          <w:szCs w:val="22"/>
        </w:rPr>
        <w:t>;</w:t>
      </w:r>
    </w:p>
    <w:p w:rsidR="007F7E84" w:rsidRPr="00DE01DE" w:rsidRDefault="007F7E84" w:rsidP="007F7E84">
      <w:pPr>
        <w:pStyle w:val="a8"/>
        <w:ind w:firstLine="567"/>
        <w:rPr>
          <w:sz w:val="22"/>
          <w:szCs w:val="22"/>
        </w:rPr>
      </w:pPr>
      <w:r w:rsidRPr="00DE01DE">
        <w:rPr>
          <w:sz w:val="22"/>
          <w:szCs w:val="22"/>
        </w:rPr>
        <w:t xml:space="preserve">в) полное открытие </w:t>
      </w:r>
      <w:proofErr w:type="gramStart"/>
      <w:r w:rsidRPr="00DE01DE">
        <w:rPr>
          <w:sz w:val="22"/>
          <w:szCs w:val="22"/>
        </w:rPr>
        <w:t>НА</w:t>
      </w:r>
      <w:proofErr w:type="gramEnd"/>
      <w:r w:rsidRPr="00DE01DE">
        <w:rPr>
          <w:sz w:val="22"/>
          <w:szCs w:val="22"/>
        </w:rPr>
        <w:t xml:space="preserve">: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по шкале сервомотора S= 680 мм, 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по А</w:t>
      </w:r>
      <w:proofErr w:type="gramStart"/>
      <w:r w:rsidRPr="00DE01DE">
        <w:rPr>
          <w:sz w:val="22"/>
          <w:szCs w:val="22"/>
          <w:vertAlign w:val="subscript"/>
        </w:rPr>
        <w:t>0</w:t>
      </w:r>
      <w:proofErr w:type="gramEnd"/>
      <w:r w:rsidRPr="00DE01DE">
        <w:rPr>
          <w:sz w:val="22"/>
          <w:szCs w:val="22"/>
        </w:rPr>
        <w:t>=530 мм;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>г) количество масла в системе регулирования и турбинном подшипнике  - 8 м</w:t>
      </w:r>
      <w:r w:rsidRPr="00DE01DE">
        <w:rPr>
          <w:sz w:val="22"/>
          <w:szCs w:val="22"/>
          <w:vertAlign w:val="superscript"/>
        </w:rPr>
        <w:t>3</w:t>
      </w:r>
      <w:r w:rsidRPr="00DE01DE">
        <w:rPr>
          <w:sz w:val="22"/>
          <w:szCs w:val="22"/>
        </w:rPr>
        <w:t>;</w:t>
      </w:r>
    </w:p>
    <w:p w:rsidR="007F7E84" w:rsidRPr="00DE01DE" w:rsidRDefault="007F7E84" w:rsidP="007F7E84">
      <w:pPr>
        <w:ind w:firstLine="567"/>
        <w:jc w:val="both"/>
        <w:rPr>
          <w:sz w:val="22"/>
          <w:szCs w:val="22"/>
        </w:rPr>
      </w:pPr>
      <w:r w:rsidRPr="00DE01DE">
        <w:rPr>
          <w:sz w:val="22"/>
          <w:szCs w:val="22"/>
        </w:rPr>
        <w:t xml:space="preserve">д) объем воздуха в котле МНУ при </w:t>
      </w:r>
      <w:proofErr w:type="gramStart"/>
      <w:r w:rsidRPr="00DE01DE">
        <w:rPr>
          <w:sz w:val="22"/>
          <w:szCs w:val="22"/>
        </w:rPr>
        <w:t>Р</w:t>
      </w:r>
      <w:proofErr w:type="gramEnd"/>
      <w:r w:rsidRPr="00DE01DE">
        <w:rPr>
          <w:sz w:val="22"/>
          <w:szCs w:val="22"/>
        </w:rPr>
        <w:t>=40 кгс/см</w:t>
      </w:r>
      <w:r w:rsidRPr="00DE01DE">
        <w:rPr>
          <w:sz w:val="22"/>
          <w:szCs w:val="22"/>
          <w:vertAlign w:val="superscript"/>
        </w:rPr>
        <w:t>2</w:t>
      </w:r>
      <w:r w:rsidRPr="00DE01DE">
        <w:rPr>
          <w:sz w:val="22"/>
          <w:szCs w:val="22"/>
        </w:rPr>
        <w:t xml:space="preserve"> соответствует 70 % общего объема котла.</w:t>
      </w:r>
    </w:p>
    <w:p w:rsidR="002B62B1" w:rsidRDefault="002B62B1" w:rsidP="0062311B">
      <w:pPr>
        <w:jc w:val="center"/>
        <w:rPr>
          <w:b/>
        </w:rPr>
      </w:pPr>
    </w:p>
    <w:p w:rsidR="0062311B" w:rsidRPr="005B1931" w:rsidRDefault="0062311B" w:rsidP="0062311B">
      <w:pPr>
        <w:jc w:val="center"/>
        <w:rPr>
          <w:b/>
        </w:rPr>
      </w:pPr>
      <w:r w:rsidRPr="005B1931">
        <w:rPr>
          <w:b/>
        </w:rPr>
        <w:t>УКРУПНЕННАЯ ВЕДОМОСТЬ</w:t>
      </w:r>
    </w:p>
    <w:p w:rsidR="0062311B" w:rsidRPr="00F04126" w:rsidRDefault="0062311B" w:rsidP="00EF2598">
      <w:pPr>
        <w:jc w:val="center"/>
      </w:pPr>
      <w:r w:rsidRPr="00F04126">
        <w:t xml:space="preserve">объёмов работ по капитальному ремонт ГА ст. №2(турбина </w:t>
      </w:r>
      <w:proofErr w:type="gramStart"/>
      <w:r w:rsidRPr="00F04126">
        <w:t>ПЛ</w:t>
      </w:r>
      <w:proofErr w:type="gramEnd"/>
      <w:r w:rsidRPr="00F04126">
        <w:t xml:space="preserve"> 40/587а - В – 430, </w:t>
      </w:r>
      <w:r w:rsidR="00B23467">
        <w:tab/>
      </w:r>
      <w:r w:rsidR="00B23467">
        <w:tab/>
      </w:r>
      <w:r w:rsidRPr="00F04126">
        <w:t xml:space="preserve">генератор СВ-663/100-40УХЛ4) </w:t>
      </w:r>
      <w:r w:rsidR="00F510F5" w:rsidRPr="00F04126">
        <w:t>ГЭС-19</w:t>
      </w:r>
      <w:r w:rsidRPr="00F04126">
        <w:t xml:space="preserve"> каскада Серебрянских ГЭС филиала «Кольский» ОАО «ТГК-1» </w:t>
      </w:r>
      <w:r w:rsidR="00D772CF" w:rsidRPr="00D772CF">
        <w:t>планируемого с 1</w:t>
      </w:r>
      <w:r w:rsidR="00F661A0">
        <w:t>3.08.2012 г. по 11</w:t>
      </w:r>
      <w:r w:rsidR="00D772CF" w:rsidRPr="00D772CF">
        <w:t>.11.2012 г.</w:t>
      </w:r>
    </w:p>
    <w:p w:rsidR="0062311B" w:rsidRPr="00444EF9" w:rsidRDefault="0062311B" w:rsidP="0062311B">
      <w:pPr>
        <w:jc w:val="center"/>
      </w:pPr>
    </w:p>
    <w:tbl>
      <w:tblPr>
        <w:tblW w:w="92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213"/>
        <w:gridCol w:w="1600"/>
        <w:gridCol w:w="1161"/>
      </w:tblGrid>
      <w:tr w:rsidR="00CD7AE5" w:rsidRPr="00A06B1D" w:rsidTr="00A67B4D">
        <w:trPr>
          <w:tblHeader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jc w:val="center"/>
              <w:rPr>
                <w:b/>
                <w:bCs/>
                <w:sz w:val="20"/>
                <w:szCs w:val="20"/>
              </w:rPr>
            </w:pPr>
            <w:r w:rsidRPr="00A06B1D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06B1D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06B1D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jc w:val="center"/>
              <w:rPr>
                <w:b/>
                <w:bCs/>
                <w:sz w:val="20"/>
                <w:szCs w:val="20"/>
              </w:rPr>
            </w:pPr>
            <w:r w:rsidRPr="00A06B1D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  <w:r w:rsidRPr="00A06B1D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  <w:r w:rsidRPr="00A06B1D">
              <w:rPr>
                <w:bCs/>
                <w:sz w:val="20"/>
                <w:szCs w:val="20"/>
              </w:rPr>
              <w:t>Объем</w:t>
            </w:r>
          </w:p>
        </w:tc>
      </w:tr>
      <w:tr w:rsidR="00CD7AE5" w:rsidRPr="00A06B1D" w:rsidTr="00A67B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A06B1D" w:rsidRDefault="00CD7AE5" w:rsidP="0062311B">
            <w:pPr>
              <w:pStyle w:val="1"/>
              <w:jc w:val="both"/>
              <w:rPr>
                <w:b/>
              </w:rPr>
            </w:pPr>
            <w:r w:rsidRPr="00A06B1D">
              <w:rPr>
                <w:b/>
              </w:rPr>
              <w:t>Маслоприемник</w:t>
            </w:r>
            <w:r w:rsidRPr="00A06B1D">
              <w:rPr>
                <w:b/>
                <w:lang w:val="en-US"/>
              </w:rPr>
              <w:t xml:space="preserve"> </w:t>
            </w:r>
            <w:r w:rsidRPr="00A06B1D">
              <w:rPr>
                <w:b/>
              </w:rPr>
              <w:t>(МП).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D7AE5" w:rsidRPr="00A06B1D" w:rsidTr="00A67B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ind w:left="3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"/>
              <w:jc w:val="both"/>
              <w:rPr>
                <w:color w:val="000000"/>
              </w:rPr>
            </w:pPr>
            <w:r w:rsidRPr="00931E7D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D7AE5" w:rsidRPr="00A06B1D" w:rsidRDefault="00CD7AE5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D7AE5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0"/>
              <w:jc w:val="both"/>
              <w:rPr>
                <w:color w:val="000000"/>
              </w:rPr>
            </w:pPr>
            <w:r w:rsidRPr="00931E7D">
              <w:rPr>
                <w:color w:val="000000"/>
              </w:rPr>
              <w:t>Разборка, чистка, проверка состояния его деталей</w:t>
            </w:r>
            <w:r>
              <w:rPr>
                <w:color w:val="000000"/>
              </w:rPr>
              <w:t>,</w:t>
            </w:r>
            <w:r w:rsidRPr="00931E7D">
              <w:rPr>
                <w:color w:val="000000"/>
              </w:rPr>
              <w:t xml:space="preserve"> замер  зазоров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931E7D" w:rsidRDefault="00CD7AE5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31E7D">
              <w:rPr>
                <w:color w:val="000000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2623CB" w:rsidRDefault="00CD7AE5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CD7AE5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0"/>
              <w:jc w:val="both"/>
              <w:rPr>
                <w:color w:val="000000"/>
              </w:rPr>
            </w:pPr>
            <w:r w:rsidRPr="00931E7D">
              <w:rPr>
                <w:color w:val="000000"/>
                <w:szCs w:val="19"/>
              </w:rPr>
              <w:t>Замена всех уплотнительных элементов фланцевых соединений маслоприемни</w:t>
            </w:r>
            <w:r w:rsidR="00CC4B58">
              <w:rPr>
                <w:color w:val="000000"/>
                <w:szCs w:val="19"/>
              </w:rPr>
              <w:t>ка, ревизия изоляционных втулок</w:t>
            </w:r>
            <w:r>
              <w:rPr>
                <w:color w:val="000000"/>
                <w:szCs w:val="19"/>
              </w:rPr>
              <w:t>,</w:t>
            </w:r>
            <w:r w:rsidR="00CC4B58">
              <w:rPr>
                <w:color w:val="000000"/>
                <w:szCs w:val="19"/>
              </w:rPr>
              <w:t xml:space="preserve"> при повреждении</w:t>
            </w:r>
            <w:r w:rsidRPr="00931E7D">
              <w:rPr>
                <w:color w:val="000000"/>
                <w:szCs w:val="19"/>
              </w:rPr>
              <w:t xml:space="preserve"> замена.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931E7D" w:rsidRDefault="00CD7AE5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31E7D">
              <w:rPr>
                <w:color w:val="000000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931E7D" w:rsidRDefault="00CD7AE5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31E7D">
              <w:rPr>
                <w:color w:val="000000"/>
              </w:rPr>
              <w:t>1</w:t>
            </w:r>
          </w:p>
        </w:tc>
      </w:tr>
      <w:tr w:rsidR="00CD7AE5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9D1053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Сверхтиповые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D62562" w:rsidRDefault="00CD7AE5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D62562" w:rsidRDefault="00CD7AE5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CD7AE5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Default="00CD7AE5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втулок МП.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D62562" w:rsidRDefault="00CD7AE5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D62562" w:rsidRDefault="00CD7AE5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CD7AE5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"/>
              <w:jc w:val="both"/>
              <w:rPr>
                <w:color w:val="000000"/>
              </w:rPr>
            </w:pPr>
            <w:r w:rsidRPr="00931E7D">
              <w:rPr>
                <w:color w:val="000000"/>
              </w:rPr>
              <w:t>Проточка и шлифовка штанги МП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A06B1D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штанга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A06B1D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CD7AE5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62311B">
            <w:pPr>
              <w:pStyle w:val="1"/>
              <w:jc w:val="both"/>
              <w:rPr>
                <w:color w:val="000000"/>
              </w:rPr>
            </w:pPr>
            <w:r w:rsidRPr="00931E7D">
              <w:rPr>
                <w:color w:val="000000"/>
              </w:rPr>
              <w:t>Центровка штанги М</w:t>
            </w:r>
            <w:r>
              <w:rPr>
                <w:color w:val="000000"/>
              </w:rPr>
              <w:t>П снятие формуляров.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A06B1D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штанга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A06B1D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CD7AE5" w:rsidRPr="00A06B1D" w:rsidTr="00A67B4D">
        <w:trPr>
          <w:trHeight w:val="81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D7AE5" w:rsidRPr="00A06B1D" w:rsidRDefault="00CD7AE5" w:rsidP="0062311B">
            <w:pPr>
              <w:numPr>
                <w:ilvl w:val="1"/>
                <w:numId w:val="2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E5" w:rsidRPr="00931E7D" w:rsidRDefault="00CD7AE5" w:rsidP="00581753">
            <w:pPr>
              <w:pStyle w:val="1"/>
              <w:jc w:val="both"/>
              <w:rPr>
                <w:color w:val="000000"/>
              </w:rPr>
            </w:pPr>
            <w:r w:rsidRPr="00931E7D">
              <w:rPr>
                <w:color w:val="000000"/>
              </w:rPr>
              <w:t>Установка и центровка маслоотражателя. Установка и центровка корпуса и буксы относительно штанг. Сборка и регулировка обратной связи и маслопроводов.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AE5" w:rsidRPr="001975FA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1975FA">
              <w:rPr>
                <w:b w:val="0"/>
                <w:sz w:val="20"/>
                <w:szCs w:val="20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D7AE5" w:rsidRPr="001975FA" w:rsidRDefault="00CD7AE5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1975FA">
              <w:rPr>
                <w:b w:val="0"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A45294" w:rsidP="0062311B">
            <w:pPr>
              <w:pStyle w:val="1"/>
              <w:jc w:val="both"/>
              <w:rPr>
                <w:b/>
              </w:rPr>
            </w:pPr>
            <w:r>
              <w:rPr>
                <w:b/>
              </w:rPr>
              <w:t>Регуляторный  генератор</w:t>
            </w:r>
            <w:r w:rsidRPr="001975FA">
              <w:rPr>
                <w:b/>
              </w:rPr>
              <w:t>.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A06B1D" w:rsidRDefault="00A45294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ind w:left="9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Типовые работы</w:t>
            </w:r>
            <w: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A45294" w:rsidP="0062311B">
            <w:pPr>
              <w:pStyle w:val="1"/>
              <w:jc w:val="both"/>
              <w:rPr>
                <w:szCs w:val="19"/>
              </w:rPr>
            </w:pPr>
            <w:r>
              <w:rPr>
                <w:szCs w:val="19"/>
              </w:rPr>
              <w:t xml:space="preserve">Проверка </w:t>
            </w:r>
            <w:r w:rsidR="00A162F9">
              <w:rPr>
                <w:szCs w:val="19"/>
              </w:rPr>
              <w:t xml:space="preserve">воздушного </w:t>
            </w:r>
            <w:r>
              <w:rPr>
                <w:szCs w:val="19"/>
              </w:rPr>
              <w:t>зазора статор-ротор до разборки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62311B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Default="00A45294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rPr>
                <w:szCs w:val="19"/>
              </w:rPr>
              <w:t>Проверка намагниченности полюсов.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62311B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rPr>
                <w:szCs w:val="19"/>
              </w:rPr>
              <w:t>Проверка крепления полюсов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62311B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914C34" w:rsidRDefault="00A45294" w:rsidP="0062311B">
            <w:pPr>
              <w:pStyle w:val="1"/>
              <w:jc w:val="both"/>
            </w:pPr>
            <w:r w:rsidRPr="001975FA">
              <w:rPr>
                <w:szCs w:val="19"/>
              </w:rPr>
              <w:t>Осмотр и чистка обмотки статора, окраска обмотки</w:t>
            </w:r>
            <w:r>
              <w:rPr>
                <w:szCs w:val="19"/>
              </w:rPr>
              <w:t xml:space="preserve"> изоляционной эмалью, замер </w:t>
            </w:r>
            <w:proofErr w:type="gramStart"/>
            <w:r>
              <w:rPr>
                <w:szCs w:val="19"/>
                <w:lang w:val="en-US"/>
              </w:rPr>
              <w:t>R</w:t>
            </w:r>
            <w:proofErr w:type="spellStart"/>
            <w:proofErr w:type="gramEnd"/>
            <w:r>
              <w:rPr>
                <w:szCs w:val="19"/>
              </w:rPr>
              <w:t>изол</w:t>
            </w:r>
            <w:proofErr w:type="spellEnd"/>
            <w:r>
              <w:rPr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62311B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3B78A6" w:rsidP="0062311B">
            <w:pPr>
              <w:pStyle w:val="1"/>
              <w:jc w:val="both"/>
            </w:pPr>
            <w:r>
              <w:t>Снятие</w:t>
            </w:r>
            <w:r w:rsidR="00A45294" w:rsidRPr="001975FA">
              <w:t xml:space="preserve"> магнитной системы и якоря.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62311B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3B78A6" w:rsidP="00581753">
            <w:pPr>
              <w:pStyle w:val="1"/>
              <w:jc w:val="both"/>
            </w:pPr>
            <w:r>
              <w:t>Установка</w:t>
            </w:r>
            <w:r w:rsidR="00A45294" w:rsidRPr="001975FA">
              <w:t xml:space="preserve"> якоря</w:t>
            </w:r>
            <w:r w:rsidR="00A45294">
              <w:t xml:space="preserve"> и магнитной системы, центровка, контроль изоляции обмоток статор-ротор.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9D1053" w:rsidRDefault="00A45294" w:rsidP="00581753">
            <w:pPr>
              <w:pStyle w:val="1"/>
              <w:spacing w:line="240" w:lineRule="atLeast"/>
              <w:jc w:val="center"/>
            </w:pPr>
            <w:r w:rsidRPr="009D1053">
              <w:t>генератор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581753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tabs>
                <w:tab w:val="left" w:pos="360"/>
              </w:tabs>
              <w:jc w:val="both"/>
              <w:rPr>
                <w:b/>
              </w:rPr>
            </w:pPr>
            <w:r w:rsidRPr="001975FA">
              <w:rPr>
                <w:b/>
              </w:rPr>
              <w:t>Подпятник (ПП).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A06B1D" w:rsidRDefault="00A45294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tabs>
                <w:tab w:val="left" w:pos="360"/>
              </w:tabs>
              <w:jc w:val="both"/>
            </w:pPr>
            <w:r w:rsidRPr="001975FA">
              <w:t>Типовые работы</w:t>
            </w:r>
            <w: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tabs>
                <w:tab w:val="left" w:pos="360"/>
              </w:tabs>
              <w:jc w:val="both"/>
            </w:pPr>
            <w:r w:rsidRPr="001975FA">
              <w:t>Маслованна.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proofErr w:type="gramStart"/>
            <w:r w:rsidRPr="002623CB">
              <w:t>м</w:t>
            </w:r>
            <w:proofErr w:type="gramEnd"/>
            <w:r w:rsidRPr="002623CB"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2623CB" w:rsidRDefault="00A45294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3B78A6" w:rsidP="0062311B">
            <w:pPr>
              <w:pStyle w:val="1"/>
              <w:jc w:val="both"/>
            </w:pPr>
            <w:r>
              <w:t>Снятие</w:t>
            </w:r>
            <w:r w:rsidR="00A45294" w:rsidRPr="001975FA">
              <w:t xml:space="preserve"> ванны.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Чистка посадочной поверхности.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Проверка герметичности</w:t>
            </w:r>
            <w:r>
              <w:t xml:space="preserve"> устранение повреждений</w:t>
            </w:r>
            <w:r w:rsidRPr="001975FA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Замена уплотнительных элементов крышки.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tabs>
                <w:tab w:val="left" w:pos="360"/>
              </w:tabs>
              <w:jc w:val="both"/>
            </w:pPr>
            <w:r w:rsidRPr="001975FA">
              <w:t>Ревизия крепежа</w:t>
            </w:r>
            <w:r>
              <w:t>, устранение повреждений</w:t>
            </w:r>
            <w:r w:rsidRPr="001975FA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294" w:rsidRPr="001975FA" w:rsidRDefault="003B78A6" w:rsidP="0062311B">
            <w:pPr>
              <w:pStyle w:val="1"/>
              <w:tabs>
                <w:tab w:val="left" w:pos="360"/>
              </w:tabs>
              <w:jc w:val="both"/>
            </w:pPr>
            <w:r>
              <w:t>Установка</w:t>
            </w:r>
            <w:r w:rsidR="00A45294" w:rsidRPr="001975FA">
              <w:t xml:space="preserve"> ванны.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Чистка, промывка ванны.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1975FA">
              <w:rPr>
                <w:sz w:val="20"/>
                <w:szCs w:val="20"/>
              </w:rPr>
              <w:t>м</w:t>
            </w:r>
            <w:proofErr w:type="gramEnd"/>
            <w:r w:rsidRPr="001975FA">
              <w:rPr>
                <w:sz w:val="20"/>
                <w:szCs w:val="20"/>
              </w:rPr>
              <w:t>/ванна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  <w:rPr>
                <w:bCs/>
                <w:sz w:val="20"/>
                <w:szCs w:val="20"/>
              </w:rPr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Запорное кольцо.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1975FA" w:rsidRDefault="00A45294" w:rsidP="0062311B">
            <w:pPr>
              <w:pStyle w:val="1"/>
              <w:spacing w:line="240" w:lineRule="atLeast"/>
              <w:jc w:val="center"/>
            </w:pPr>
            <w:r w:rsidRPr="001975FA"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1975FA" w:rsidRDefault="00A45294" w:rsidP="0062311B">
            <w:pPr>
              <w:pStyle w:val="1"/>
              <w:spacing w:line="240" w:lineRule="atLeast"/>
              <w:jc w:val="center"/>
            </w:pPr>
            <w:r w:rsidRPr="001975FA"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3B78A6" w:rsidP="0062311B">
            <w:pPr>
              <w:pStyle w:val="1"/>
              <w:jc w:val="both"/>
            </w:pPr>
            <w:r>
              <w:t>Снятие</w:t>
            </w:r>
            <w:r w:rsidR="00A45294" w:rsidRPr="001975FA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>
              <w:t>Проверка</w:t>
            </w:r>
            <w:r w:rsidRPr="001975FA">
              <w:t xml:space="preserve"> толщины и плоскостности.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>
              <w:t>Шабровка опорных плоскостей.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3B78A6" w:rsidP="0062311B">
            <w:pPr>
              <w:pStyle w:val="1"/>
              <w:jc w:val="both"/>
            </w:pPr>
            <w:r>
              <w:t>Установка</w:t>
            </w:r>
            <w:r w:rsidRPr="001975FA">
              <w:t xml:space="preserve"> </w:t>
            </w:r>
            <w:r w:rsidR="00A45294" w:rsidRPr="001975FA">
              <w:t>(штифтовка)</w:t>
            </w:r>
            <w:r w:rsidR="00CC4B58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 w:rsidRPr="001975FA">
              <w:t>Втулка.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1975FA" w:rsidRDefault="00A45294" w:rsidP="0062311B">
            <w:pPr>
              <w:pStyle w:val="1"/>
              <w:spacing w:line="240" w:lineRule="atLeast"/>
              <w:jc w:val="center"/>
            </w:pPr>
            <w:r w:rsidRPr="001975FA"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1975FA" w:rsidRDefault="00A45294" w:rsidP="0062311B">
            <w:pPr>
              <w:pStyle w:val="1"/>
              <w:spacing w:line="240" w:lineRule="atLeast"/>
              <w:jc w:val="center"/>
            </w:pPr>
            <w:r w:rsidRPr="001975FA"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8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3B78A6" w:rsidP="0062311B">
            <w:pPr>
              <w:pStyle w:val="1"/>
              <w:jc w:val="both"/>
            </w:pPr>
            <w:r>
              <w:t>Снятие</w:t>
            </w:r>
            <w:r w:rsidR="00A45294" w:rsidRPr="001975FA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8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pStyle w:val="1"/>
              <w:jc w:val="both"/>
            </w:pPr>
            <w:r>
              <w:t>Проверка</w:t>
            </w:r>
            <w:r w:rsidRPr="001975FA">
              <w:t xml:space="preserve"> диаметров посадочных поясков, плоскостности опорных поверхностей.</w:t>
            </w:r>
            <w: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rPr>
          <w:trHeight w:val="319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8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496BFE" w:rsidP="0062311B">
            <w:pPr>
              <w:pStyle w:val="1"/>
              <w:jc w:val="both"/>
            </w:pPr>
            <w:r>
              <w:t>Установка</w:t>
            </w:r>
            <w:r w:rsidR="00A45294" w:rsidRPr="001975FA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1975FA" w:rsidRDefault="00A45294" w:rsidP="0062311B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1975FA" w:rsidRDefault="00A45294" w:rsidP="0062311B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1"/>
                <w:numId w:val="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E852AB" w:rsidRDefault="00A45294" w:rsidP="0062311B">
            <w:pPr>
              <w:pStyle w:val="1"/>
              <w:jc w:val="both"/>
            </w:pPr>
            <w:r w:rsidRPr="00E852AB">
              <w:t>Диск ПП.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294" w:rsidRPr="00E852AB" w:rsidRDefault="00A45294" w:rsidP="0062311B">
            <w:pPr>
              <w:pStyle w:val="1"/>
              <w:spacing w:line="240" w:lineRule="atLeast"/>
              <w:jc w:val="center"/>
            </w:pPr>
            <w:r w:rsidRPr="00E852AB">
              <w:t>диск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45294" w:rsidRPr="00E852AB" w:rsidRDefault="00A45294" w:rsidP="0062311B">
            <w:pPr>
              <w:pStyle w:val="1"/>
              <w:spacing w:line="240" w:lineRule="atLeast"/>
              <w:jc w:val="center"/>
            </w:pPr>
            <w:r w:rsidRPr="00E852AB"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9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E852AB" w:rsidRDefault="00496BFE" w:rsidP="0062311B">
            <w:pPr>
              <w:pStyle w:val="1"/>
              <w:jc w:val="both"/>
            </w:pPr>
            <w:r>
              <w:t>Снятие</w:t>
            </w:r>
            <w:r w:rsidRPr="00E852AB">
              <w:t xml:space="preserve"> </w:t>
            </w:r>
            <w:r w:rsidR="00A45294" w:rsidRPr="00E852AB">
              <w:t>диска.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E852AB" w:rsidRDefault="00A45294" w:rsidP="0062311B">
            <w:pPr>
              <w:jc w:val="center"/>
              <w:rPr>
                <w:sz w:val="20"/>
                <w:szCs w:val="20"/>
              </w:rPr>
            </w:pPr>
            <w:r w:rsidRPr="00E852AB">
              <w:rPr>
                <w:sz w:val="20"/>
                <w:szCs w:val="20"/>
              </w:rPr>
              <w:t>диск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E852AB" w:rsidRDefault="00A45294" w:rsidP="0062311B">
            <w:pPr>
              <w:jc w:val="center"/>
            </w:pPr>
            <w:r w:rsidRPr="00E852AB">
              <w:rPr>
                <w:bCs/>
                <w:sz w:val="20"/>
                <w:szCs w:val="20"/>
              </w:rPr>
              <w:t>1</w:t>
            </w:r>
          </w:p>
        </w:tc>
      </w:tr>
      <w:tr w:rsidR="00A45294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45294" w:rsidRPr="00A06B1D" w:rsidRDefault="00A45294" w:rsidP="0062311B">
            <w:pPr>
              <w:numPr>
                <w:ilvl w:val="2"/>
                <w:numId w:val="9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E852AB" w:rsidRDefault="00496BFE" w:rsidP="0062311B">
            <w:pPr>
              <w:pStyle w:val="1"/>
              <w:jc w:val="both"/>
            </w:pPr>
            <w:r>
              <w:t>Установка</w:t>
            </w:r>
            <w:r w:rsidR="00A45294" w:rsidRPr="00E852AB">
              <w:t xml:space="preserve"> </w:t>
            </w:r>
            <w:r w:rsidR="00A45294">
              <w:t xml:space="preserve">нового </w:t>
            </w:r>
            <w:r w:rsidR="00A45294" w:rsidRPr="00E852AB">
              <w:t>диска.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294" w:rsidRPr="00E852AB" w:rsidRDefault="00A45294" w:rsidP="0062311B">
            <w:pPr>
              <w:jc w:val="center"/>
              <w:rPr>
                <w:sz w:val="20"/>
                <w:szCs w:val="20"/>
              </w:rPr>
            </w:pPr>
            <w:r w:rsidRPr="00E852AB">
              <w:rPr>
                <w:sz w:val="20"/>
                <w:szCs w:val="20"/>
              </w:rPr>
              <w:t>диск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5294" w:rsidRPr="00E852AB" w:rsidRDefault="00A45294" w:rsidP="0062311B">
            <w:pPr>
              <w:jc w:val="center"/>
            </w:pPr>
            <w:r w:rsidRPr="00E852AB">
              <w:rPr>
                <w:bCs/>
                <w:sz w:val="20"/>
                <w:szCs w:val="20"/>
              </w:rPr>
              <w:t>1</w:t>
            </w:r>
          </w:p>
        </w:tc>
      </w:tr>
      <w:tr w:rsidR="00C703F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62311B">
            <w:pPr>
              <w:numPr>
                <w:ilvl w:val="2"/>
                <w:numId w:val="9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E852AB" w:rsidRDefault="00C703FF" w:rsidP="005B52DF">
            <w:pPr>
              <w:pStyle w:val="1"/>
              <w:jc w:val="both"/>
            </w:pPr>
            <w:r>
              <w:t xml:space="preserve">Проверка толщины и макронеровности зеркальной поверхности в </w:t>
            </w:r>
            <w:proofErr w:type="gramStart"/>
            <w:r>
              <w:t>радиальном</w:t>
            </w:r>
            <w:proofErr w:type="gramEnd"/>
            <w:r>
              <w:t xml:space="preserve"> и тангенциальном направление.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5B52DF">
            <w:pPr>
              <w:pStyle w:val="1"/>
              <w:spacing w:line="240" w:lineRule="atLeast"/>
              <w:jc w:val="center"/>
            </w:pPr>
            <w:r w:rsidRPr="00E852AB">
              <w:t>диск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E852AB" w:rsidRDefault="00C703FF" w:rsidP="005B52DF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C703F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C519E8">
            <w:pPr>
              <w:numPr>
                <w:ilvl w:val="1"/>
                <w:numId w:val="3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E852AB" w:rsidRDefault="00C703FF" w:rsidP="0062311B">
            <w:pPr>
              <w:pStyle w:val="1"/>
              <w:jc w:val="both"/>
            </w:pPr>
            <w:r w:rsidRPr="00E852AB">
              <w:t>Сегменты с опорными элементами.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</w:p>
        </w:tc>
      </w:tr>
      <w:tr w:rsidR="00C703F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62311B">
            <w:pPr>
              <w:numPr>
                <w:ilvl w:val="2"/>
                <w:numId w:val="10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E852AB" w:rsidRDefault="00496BFE" w:rsidP="00496BFE">
            <w:pPr>
              <w:pStyle w:val="1"/>
              <w:ind w:right="-17"/>
              <w:jc w:val="both"/>
            </w:pPr>
            <w:r>
              <w:t>Выемка</w:t>
            </w:r>
            <w:r w:rsidR="00C703FF">
              <w:t xml:space="preserve"> - </w:t>
            </w:r>
            <w:r>
              <w:t>установка</w:t>
            </w:r>
            <w:r w:rsidR="00C703FF">
              <w:t xml:space="preserve"> сегментов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03FF" w:rsidRPr="00BF5122" w:rsidRDefault="00C703FF" w:rsidP="0062311B">
            <w:pPr>
              <w:jc w:val="center"/>
              <w:rPr>
                <w:sz w:val="20"/>
                <w:szCs w:val="20"/>
              </w:rPr>
            </w:pPr>
            <w:r w:rsidRPr="00BF5122">
              <w:rPr>
                <w:sz w:val="20"/>
                <w:szCs w:val="20"/>
              </w:rPr>
              <w:t>8</w:t>
            </w:r>
          </w:p>
        </w:tc>
      </w:tr>
      <w:tr w:rsidR="00C703F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62311B">
            <w:pPr>
              <w:numPr>
                <w:ilvl w:val="2"/>
                <w:numId w:val="10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E852AB" w:rsidRDefault="00C703FF" w:rsidP="0062311B">
            <w:pPr>
              <w:pStyle w:val="1"/>
              <w:ind w:right="-17"/>
              <w:jc w:val="both"/>
            </w:pPr>
            <w:r w:rsidRPr="00E852AB">
              <w:t>Обеспечение прилегания основания сегментов к тарельчатым опорам.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BF5122" w:rsidRDefault="00C703FF" w:rsidP="000B1E2F">
            <w:pPr>
              <w:jc w:val="center"/>
              <w:rPr>
                <w:sz w:val="20"/>
                <w:szCs w:val="20"/>
              </w:rPr>
            </w:pPr>
            <w:r w:rsidRPr="00BF5122">
              <w:rPr>
                <w:sz w:val="20"/>
                <w:szCs w:val="20"/>
              </w:rPr>
              <w:t>8</w:t>
            </w:r>
          </w:p>
        </w:tc>
      </w:tr>
      <w:tr w:rsidR="00C703F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62311B">
            <w:pPr>
              <w:numPr>
                <w:ilvl w:val="2"/>
                <w:numId w:val="10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E852AB" w:rsidRDefault="00C703FF" w:rsidP="009B3C1B">
            <w:pPr>
              <w:pStyle w:val="1"/>
              <w:jc w:val="both"/>
            </w:pPr>
            <w:r w:rsidRPr="00E852AB">
              <w:t xml:space="preserve">Проверка и установка тангенциального и радиального эксцентриситетов </w:t>
            </w:r>
            <w:r w:rsidR="000B1E2F">
              <w:t>демонтированных и вновь устанавливаемых сегментов.</w:t>
            </w:r>
            <w: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BF5122" w:rsidRDefault="00C703FF" w:rsidP="000B1E2F">
            <w:pPr>
              <w:jc w:val="center"/>
              <w:rPr>
                <w:sz w:val="20"/>
                <w:szCs w:val="20"/>
              </w:rPr>
            </w:pPr>
            <w:r w:rsidRPr="00BF5122">
              <w:rPr>
                <w:sz w:val="20"/>
                <w:szCs w:val="20"/>
              </w:rPr>
              <w:t>8</w:t>
            </w:r>
          </w:p>
        </w:tc>
      </w:tr>
      <w:tr w:rsidR="00C703F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E9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DC403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3.5.4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2732B6" w:rsidRDefault="00F405E5" w:rsidP="00F405E5">
            <w:pPr>
              <w:pStyle w:val="1"/>
              <w:jc w:val="both"/>
            </w:pPr>
            <w:r w:rsidRPr="002732B6">
              <w:t>Осмотр</w:t>
            </w:r>
            <w:r w:rsidR="009B3C1B" w:rsidRPr="002732B6">
              <w:t xml:space="preserve"> </w:t>
            </w:r>
            <w:r w:rsidR="00C703FF" w:rsidRPr="002732B6">
              <w:t>опорных болтов,</w:t>
            </w:r>
            <w:r w:rsidRPr="002732B6">
              <w:t xml:space="preserve"> вкладышей,</w:t>
            </w:r>
            <w:r w:rsidR="00C703FF" w:rsidRPr="002732B6">
              <w:t xml:space="preserve"> опорных втулок ПП устранение дефектов.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>
              <w:t>Болт + 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>
              <w:t>8</w:t>
            </w:r>
          </w:p>
        </w:tc>
      </w:tr>
      <w:tr w:rsidR="00C703F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03FF" w:rsidRPr="00A06B1D" w:rsidRDefault="00C703FF" w:rsidP="00C908A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DC403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3.5.5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FF" w:rsidRPr="00C75DB7" w:rsidRDefault="00F405E5" w:rsidP="00E510AF">
            <w:pPr>
              <w:pStyle w:val="1"/>
              <w:jc w:val="both"/>
            </w:pPr>
            <w:r w:rsidRPr="00C75DB7">
              <w:t>Осмотр</w:t>
            </w:r>
            <w:r w:rsidR="00C75DB7" w:rsidRPr="00C75DB7">
              <w:t xml:space="preserve"> тарельчатых опор. </w:t>
            </w:r>
            <w:r w:rsidR="00772C26" w:rsidRPr="00C75DB7">
              <w:rPr>
                <w:color w:val="000000"/>
              </w:rPr>
              <w:t>Подготовка поверхн</w:t>
            </w:r>
            <w:r w:rsidR="00C75DB7" w:rsidRPr="00C75DB7">
              <w:rPr>
                <w:color w:val="000000"/>
              </w:rPr>
              <w:t>ости</w:t>
            </w:r>
            <w:r w:rsidR="00772C26" w:rsidRPr="00C75DB7">
              <w:rPr>
                <w:color w:val="000000"/>
              </w:rPr>
              <w:t>.</w:t>
            </w:r>
            <w:r w:rsidR="00C75DB7" w:rsidRPr="00C75DB7">
              <w:rPr>
                <w:color w:val="000000"/>
              </w:rPr>
              <w:t xml:space="preserve"> </w:t>
            </w:r>
            <w:r w:rsidR="00E510AF" w:rsidRPr="00FD1B4D">
              <w:t xml:space="preserve">Проведение </w:t>
            </w:r>
            <w:r w:rsidR="00E510AF">
              <w:t xml:space="preserve">ультразвукового контроля (УЗК) </w:t>
            </w:r>
            <w:r w:rsidR="00E510AF">
              <w:rPr>
                <w:lang w:val="en-US"/>
              </w:rPr>
              <w:t>d</w:t>
            </w:r>
            <w:r w:rsidR="00E510AF" w:rsidRPr="00BE2979">
              <w:t>=</w:t>
            </w:r>
            <w:r w:rsidR="00E510AF">
              <w:t>350мм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>
              <w:t>опора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703FF" w:rsidRPr="00E852AB" w:rsidRDefault="00C703FF" w:rsidP="0062311B">
            <w:pPr>
              <w:pStyle w:val="1"/>
              <w:spacing w:line="240" w:lineRule="atLeast"/>
              <w:jc w:val="center"/>
            </w:pPr>
            <w:r>
              <w:t>8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B005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3.5.6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75DB7" w:rsidRDefault="00E510AF" w:rsidP="00E510AF">
            <w:pPr>
              <w:pStyle w:val="1"/>
              <w:jc w:val="both"/>
            </w:pPr>
            <w:r w:rsidRPr="00C75DB7">
              <w:rPr>
                <w:color w:val="000000"/>
              </w:rPr>
              <w:t>Подготовка поверхности опорных вкладышей.</w:t>
            </w:r>
            <w:r w:rsidRPr="00FD1B4D">
              <w:t xml:space="preserve"> </w:t>
            </w:r>
            <w:r>
              <w:t>УЗК</w:t>
            </w:r>
            <w:r w:rsidRPr="00C75DB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lang w:val="en-US"/>
              </w:rPr>
              <w:t>d</w:t>
            </w:r>
            <w:r w:rsidRPr="00BE2979">
              <w:t>=</w:t>
            </w:r>
            <w:r>
              <w:t>65мм, длина 270мм.)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C46291">
            <w:pPr>
              <w:pStyle w:val="1"/>
              <w:spacing w:line="240" w:lineRule="atLeast"/>
              <w:jc w:val="center"/>
            </w:pPr>
            <w:r>
              <w:t>вкладыш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C46291">
            <w:pPr>
              <w:pStyle w:val="1"/>
              <w:spacing w:line="240" w:lineRule="atLeast"/>
              <w:jc w:val="center"/>
            </w:pPr>
            <w:r>
              <w:t>8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5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3.5.7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C75DB7">
            <w:pPr>
              <w:pStyle w:val="1"/>
              <w:jc w:val="both"/>
            </w:pPr>
            <w:r w:rsidRPr="00B2300E">
              <w:t>Измерение</w:t>
            </w:r>
            <w:r>
              <w:t xml:space="preserve"> </w:t>
            </w:r>
            <w:r w:rsidRPr="00C75DB7">
              <w:t xml:space="preserve">ЭМП </w:t>
            </w:r>
            <w:r>
              <w:t>(</w:t>
            </w:r>
            <w:proofErr w:type="gramStart"/>
            <w:r>
              <w:t>эластичный</w:t>
            </w:r>
            <w:proofErr w:type="gramEnd"/>
            <w:r>
              <w:t xml:space="preserve"> металлопластмасс) покрытия демонтированных и вновь устанавливаемых сегментов.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1"/>
              <w:spacing w:line="240" w:lineRule="atLeast"/>
              <w:jc w:val="center"/>
            </w:pPr>
            <w:r>
              <w:t>16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47422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3.5.8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F405E5">
            <w:pPr>
              <w:pStyle w:val="1"/>
              <w:jc w:val="both"/>
            </w:pPr>
            <w:r w:rsidRPr="00B2300E">
              <w:t>Измерение</w:t>
            </w:r>
            <w:r>
              <w:t xml:space="preserve"> толщины демонтированных и вновь </w:t>
            </w:r>
            <w:r w:rsidRPr="00B2300E">
              <w:t>устанавливаемых</w:t>
            </w:r>
            <w:r>
              <w:t xml:space="preserve"> сегментов.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>
              <w:t>16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1"/>
                <w:numId w:val="3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pStyle w:val="1"/>
              <w:jc w:val="both"/>
            </w:pPr>
            <w:r w:rsidRPr="00E852AB">
              <w:t>Стол.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стол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1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pStyle w:val="1"/>
              <w:jc w:val="both"/>
            </w:pPr>
            <w:r>
              <w:t>Снятие</w:t>
            </w:r>
            <w:r w:rsidRPr="00E852AB">
              <w:t>, чистка, проверка сварных соединений</w:t>
            </w:r>
            <w:r>
              <w:t xml:space="preserve"> устранение дефектов, установка.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стол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1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pStyle w:val="1"/>
              <w:jc w:val="both"/>
            </w:pPr>
            <w:r w:rsidRPr="00E852AB">
              <w:t>Проверка состояния изоляции с заменой поврежденных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стол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C72562" w:rsidRDefault="00E510AF" w:rsidP="0062311B">
            <w:pPr>
              <w:ind w:left="138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72562" w:rsidRDefault="00E510AF" w:rsidP="0062311B">
            <w:pPr>
              <w:pStyle w:val="1"/>
              <w:jc w:val="both"/>
            </w:pPr>
            <w:r w:rsidRPr="00C72562">
              <w:t>Сверхтиповые работы.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72562" w:rsidRDefault="00E510AF" w:rsidP="00623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C72562" w:rsidRDefault="00E510AF" w:rsidP="0062311B">
            <w:pPr>
              <w:jc w:val="center"/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ind w:left="13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3.7</w:t>
            </w:r>
            <w:r w:rsidRPr="00E852A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pStyle w:val="1"/>
              <w:ind w:right="-17"/>
              <w:jc w:val="both"/>
            </w:pPr>
            <w:r w:rsidRPr="00E852AB">
              <w:t>Механическая обработка тарельчатых опор и опорных вкладышей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 w:rsidRPr="00E852AB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ind w:left="13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3.8</w:t>
            </w:r>
            <w:r w:rsidRPr="00E852A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52AB" w:rsidRDefault="00E510AF" w:rsidP="0062311B">
            <w:pPr>
              <w:pStyle w:val="1"/>
              <w:jc w:val="both"/>
            </w:pPr>
            <w:r w:rsidRPr="00E852AB">
              <w:t>Тарировка тарельчатых опор.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>
              <w:t>опора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62311B">
            <w:pPr>
              <w:pStyle w:val="1"/>
              <w:spacing w:line="240" w:lineRule="atLeast"/>
              <w:jc w:val="center"/>
            </w:pPr>
            <w: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2311B">
            <w:pPr>
              <w:ind w:left="138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ED5A08">
            <w:pPr>
              <w:pStyle w:val="1"/>
              <w:jc w:val="both"/>
            </w:pPr>
            <w:r>
              <w:t>Специальные работы.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1975FA" w:rsidRDefault="00E510AF" w:rsidP="005B5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1975FA" w:rsidRDefault="00E510AF" w:rsidP="005B52D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2311B">
            <w:pPr>
              <w:ind w:left="13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3.9.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5B52DF">
            <w:pPr>
              <w:pStyle w:val="1"/>
              <w:jc w:val="both"/>
            </w:pPr>
            <w:r w:rsidRPr="002732B6">
              <w:t>Механическая обработка в заводских условиях втулки подпятника с обеспечением перпендикулярности посадочных поясков к плоскостям, а также плоскостного контакта с запорным кольцом и новым диском ПП.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1975FA" w:rsidRDefault="00E510AF" w:rsidP="005B52DF">
            <w:pPr>
              <w:jc w:val="center"/>
              <w:rPr>
                <w:sz w:val="20"/>
                <w:szCs w:val="20"/>
              </w:rPr>
            </w:pPr>
            <w:r w:rsidRPr="001975FA">
              <w:rPr>
                <w:sz w:val="20"/>
                <w:szCs w:val="20"/>
              </w:rPr>
              <w:t>втулка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1975FA" w:rsidRDefault="00E510AF" w:rsidP="005B52DF">
            <w:pPr>
              <w:jc w:val="center"/>
            </w:pPr>
            <w:r w:rsidRPr="001975FA">
              <w:rPr>
                <w:bCs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510AF" w:rsidRDefault="00E510AF" w:rsidP="0062311B">
            <w:pPr>
              <w:ind w:left="13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3.10.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72562" w:rsidRDefault="00E510AF" w:rsidP="00943CF1">
            <w:pPr>
              <w:pStyle w:val="1"/>
              <w:ind w:right="-17"/>
              <w:jc w:val="both"/>
            </w:pPr>
            <w:r>
              <w:t>Выполнение штифтовых и резьбовых отверстий в новом диске подпятника совместно с втулкой ПП.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10AF" w:rsidRPr="00C72562" w:rsidRDefault="00E510AF" w:rsidP="009F1452">
            <w:pPr>
              <w:jc w:val="center"/>
              <w:rPr>
                <w:sz w:val="20"/>
                <w:szCs w:val="20"/>
              </w:rPr>
            </w:pPr>
            <w:r w:rsidRPr="00C72562">
              <w:rPr>
                <w:sz w:val="20"/>
                <w:szCs w:val="20"/>
              </w:rPr>
              <w:t>диск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510AF" w:rsidRPr="00C72562" w:rsidRDefault="00E510AF" w:rsidP="009F1452">
            <w:pPr>
              <w:jc w:val="center"/>
            </w:pPr>
            <w:r w:rsidRPr="00C72562">
              <w:rPr>
                <w:bCs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510AF" w:rsidRDefault="00E510AF" w:rsidP="0062311B">
            <w:pPr>
              <w:ind w:left="13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3.11.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95895" w:rsidRDefault="00E510AF" w:rsidP="00395895">
            <w:pPr>
              <w:pStyle w:val="21"/>
              <w:tabs>
                <w:tab w:val="left" w:pos="709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95895">
              <w:rPr>
                <w:sz w:val="20"/>
                <w:szCs w:val="20"/>
              </w:rPr>
              <w:t>Замена ЭМП покрытия на демонтированных сегментах ПП. (эксцентриситет по СТО 17330282.27.140.001-2006</w:t>
            </w:r>
            <w:r>
              <w:rPr>
                <w:sz w:val="20"/>
                <w:szCs w:val="20"/>
              </w:rPr>
              <w:t>)</w:t>
            </w:r>
            <w:r w:rsidRPr="003958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510AF" w:rsidRPr="00395895" w:rsidRDefault="00E510AF" w:rsidP="005B52DF">
            <w:pPr>
              <w:pStyle w:val="a4"/>
              <w:spacing w:line="240" w:lineRule="atLeast"/>
              <w:rPr>
                <w:b w:val="0"/>
                <w:bCs w:val="0"/>
                <w:sz w:val="20"/>
                <w:szCs w:val="20"/>
              </w:rPr>
            </w:pPr>
            <w:r w:rsidRPr="00395895">
              <w:rPr>
                <w:b w:val="0"/>
                <w:bCs w:val="0"/>
                <w:sz w:val="20"/>
                <w:szCs w:val="20"/>
              </w:rPr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510AF" w:rsidRPr="00E852AB" w:rsidRDefault="00E510AF" w:rsidP="005B52D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ind w:right="-102"/>
              <w:jc w:val="both"/>
              <w:rPr>
                <w:b/>
              </w:rPr>
            </w:pPr>
            <w:r w:rsidRPr="009D747D">
              <w:rPr>
                <w:b/>
              </w:rPr>
              <w:t>Верхний (ВГП) и нижний (НГП) генераторные подшипники.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9D747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9D747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9D747D" w:rsidRDefault="00E510AF" w:rsidP="0062311B">
            <w:pPr>
              <w:pStyle w:val="1"/>
              <w:tabs>
                <w:tab w:val="left" w:pos="360"/>
              </w:tabs>
              <w:jc w:val="both"/>
            </w:pPr>
            <w:r w:rsidRPr="009D747D">
              <w:t>Типовые работы</w:t>
            </w:r>
            <w: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</w:pPr>
            <w:r w:rsidRPr="009D747D">
              <w:t>Сегменты с опорными элементами.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</w:pPr>
            <w:r>
              <w:t xml:space="preserve">Измерение зазоров до демонтажа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</w:pPr>
            <w:r>
              <w:t>Разборка</w:t>
            </w:r>
            <w:r w:rsidRPr="009D747D"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9F1452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9F1452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E565F7">
            <w:pPr>
              <w:pStyle w:val="1"/>
              <w:jc w:val="both"/>
            </w:pPr>
            <w:r w:rsidRPr="009D747D">
              <w:t>Проверка состояния баббитовой поверхности сегментов.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EA41DC">
            <w:pPr>
              <w:pStyle w:val="1"/>
              <w:jc w:val="both"/>
            </w:pPr>
            <w:r>
              <w:t xml:space="preserve">Шабровка </w:t>
            </w:r>
            <w:r w:rsidRPr="009D747D">
              <w:t>баббитовой поверхности сегментов по фальшвалу</w:t>
            </w:r>
            <w:r>
              <w:t xml:space="preserve"> (рубашке вала)</w:t>
            </w:r>
            <w:r w:rsidRPr="009D747D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</w:pPr>
            <w:r w:rsidRPr="009D747D">
              <w:t>Проверка состояния изоляции с заменой поврежденных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E510AF">
            <w:pPr>
              <w:pStyle w:val="1"/>
              <w:jc w:val="both"/>
            </w:pPr>
            <w:r>
              <w:t xml:space="preserve">УЗК </w:t>
            </w:r>
            <w:r>
              <w:rPr>
                <w:color w:val="000000"/>
              </w:rPr>
              <w:t>опорных болтов сегментов (</w:t>
            </w:r>
            <w:r>
              <w:rPr>
                <w:lang w:val="en-US"/>
              </w:rPr>
              <w:t>d</w:t>
            </w:r>
            <w:r w:rsidRPr="00BE2979">
              <w:t>=</w:t>
            </w:r>
            <w:r>
              <w:t>70мм, длина 265мм.)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E80851">
            <w:pPr>
              <w:pStyle w:val="1"/>
              <w:spacing w:line="240" w:lineRule="atLeast"/>
              <w:jc w:val="center"/>
            </w:pPr>
            <w:r>
              <w:t>болт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E80851">
            <w:pPr>
              <w:pStyle w:val="1"/>
              <w:spacing w:line="240" w:lineRule="atLeast"/>
              <w:jc w:val="center"/>
            </w:pPr>
            <w:r w:rsidRPr="009D747D"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12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</w:pPr>
            <w:r>
              <w:t>Осмотр опорных болтов и упоров, устранение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</w:pPr>
            <w:r>
              <w:t>16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713D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4.1.9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E565F7">
            <w:pPr>
              <w:pStyle w:val="1"/>
              <w:jc w:val="both"/>
              <w:rPr>
                <w:color w:val="000000"/>
              </w:rPr>
            </w:pPr>
            <w:r>
              <w:t xml:space="preserve">Сборка, выставление </w:t>
            </w:r>
            <w:r w:rsidRPr="009D747D">
              <w:t>зазоров.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E80851">
            <w:pPr>
              <w:pStyle w:val="1"/>
              <w:spacing w:line="240" w:lineRule="atLeast"/>
              <w:jc w:val="center"/>
            </w:pPr>
            <w:r w:rsidRPr="009D747D">
              <w:t>сегмент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E80851">
            <w:pPr>
              <w:pStyle w:val="1"/>
              <w:spacing w:line="240" w:lineRule="atLeast"/>
              <w:jc w:val="center"/>
            </w:pPr>
            <w:r>
              <w:t>16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Маслованна.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</w:t>
            </w:r>
            <w:r w:rsidRPr="009D747D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D747D">
              <w:rPr>
                <w:color w:val="000000"/>
              </w:rPr>
              <w:t>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Проверка герметичности маслованн, устранение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D747D">
              <w:rPr>
                <w:color w:val="000000"/>
              </w:rPr>
              <w:t>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Ревизия крепежа</w:t>
            </w:r>
            <w:r>
              <w:rPr>
                <w:color w:val="000000"/>
              </w:rPr>
              <w:t>,</w:t>
            </w:r>
            <w:r w:rsidRPr="009D747D">
              <w:rPr>
                <w:color w:val="000000"/>
              </w:rPr>
              <w:t xml:space="preserve"> устранение дефектов.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D747D">
              <w:rPr>
                <w:color w:val="000000"/>
              </w:rPr>
              <w:t>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Замена уплотнительных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9D747D">
              <w:rPr>
                <w:color w:val="000000"/>
              </w:rPr>
              <w:t>ванна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Сборка, установка</w:t>
            </w:r>
            <w:r w:rsidRPr="009D747D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565F7" w:rsidRDefault="00E510AF" w:rsidP="00E565F7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spellStart"/>
            <w:r w:rsidRPr="00E565F7">
              <w:rPr>
                <w:color w:val="000000"/>
              </w:rPr>
              <w:t>подш</w:t>
            </w:r>
            <w:proofErr w:type="spellEnd"/>
            <w:r w:rsidRPr="00E565F7">
              <w:rPr>
                <w:color w:val="00000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4A7F97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Окраска суриком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A7F97" w:rsidRDefault="00E510AF" w:rsidP="00E565F7">
            <w:pPr>
              <w:pStyle w:val="1"/>
              <w:spacing w:line="240" w:lineRule="atLeast"/>
              <w:jc w:val="center"/>
            </w:pPr>
            <w:r w:rsidRPr="004A7F97">
              <w:t>м</w:t>
            </w:r>
            <w:proofErr w:type="gramStart"/>
            <w:r w:rsidRPr="004A7F9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4A7F97" w:rsidRDefault="00E510AF" w:rsidP="0062311B">
            <w:pPr>
              <w:jc w:val="center"/>
              <w:rPr>
                <w:bCs/>
                <w:sz w:val="20"/>
                <w:szCs w:val="20"/>
              </w:rPr>
            </w:pPr>
            <w:r w:rsidRPr="004A7F97">
              <w:rPr>
                <w:bCs/>
                <w:sz w:val="20"/>
                <w:szCs w:val="20"/>
              </w:rPr>
              <w:t>4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6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t>Замена изоляционных прокладок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E565F7" w:rsidRDefault="00E510AF" w:rsidP="00E565F7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spellStart"/>
            <w:r w:rsidRPr="00E565F7">
              <w:rPr>
                <w:color w:val="000000"/>
              </w:rPr>
              <w:t>подш</w:t>
            </w:r>
            <w:proofErr w:type="spellEnd"/>
            <w:r w:rsidRPr="00E565F7">
              <w:rPr>
                <w:color w:val="00000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Default="00E510AF" w:rsidP="006231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9D747D">
              <w:rPr>
                <w:b/>
                <w:color w:val="000000"/>
              </w:rPr>
              <w:t>Маслоохладители ПП, ВГП, НГП.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9D747D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Демонтаж.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gramStart"/>
            <w:r w:rsidRPr="00A42431">
              <w:rPr>
                <w:color w:val="000000"/>
              </w:rPr>
              <w:t>м</w:t>
            </w:r>
            <w:proofErr w:type="gramEnd"/>
            <w:r w:rsidRPr="00A42431">
              <w:rPr>
                <w:color w:val="000000"/>
              </w:rPr>
              <w:t>/о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0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Чистка и промывка трубных систем и трубных досок.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gramStart"/>
            <w:r w:rsidRPr="00A42431">
              <w:rPr>
                <w:color w:val="000000"/>
              </w:rPr>
              <w:t>м</w:t>
            </w:r>
            <w:proofErr w:type="gramEnd"/>
            <w:r w:rsidRPr="00A42431">
              <w:rPr>
                <w:color w:val="000000"/>
              </w:rPr>
              <w:t>/о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Окраска суриком трубных досок и внутренних поверхностей крышек маслоохладителей.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A42431">
              <w:rPr>
                <w:b w:val="0"/>
                <w:color w:val="000000"/>
                <w:sz w:val="20"/>
                <w:szCs w:val="20"/>
              </w:rPr>
              <w:t>м</w:t>
            </w:r>
            <w:proofErr w:type="gramEnd"/>
            <w:r w:rsidRPr="00A42431">
              <w:rPr>
                <w:b w:val="0"/>
                <w:color w:val="000000"/>
                <w:sz w:val="20"/>
                <w:szCs w:val="20"/>
              </w:rPr>
              <w:t>/о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Ревизия крепежа и замена уплотнительных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A42431">
              <w:rPr>
                <w:b w:val="0"/>
                <w:color w:val="000000"/>
                <w:sz w:val="20"/>
                <w:szCs w:val="20"/>
              </w:rPr>
              <w:t>м</w:t>
            </w:r>
            <w:proofErr w:type="gramEnd"/>
            <w:r w:rsidRPr="00A42431">
              <w:rPr>
                <w:b w:val="0"/>
                <w:color w:val="000000"/>
                <w:sz w:val="20"/>
                <w:szCs w:val="20"/>
              </w:rPr>
              <w:t>/о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Гидравлические испытания секций м/</w:t>
            </w:r>
            <w:proofErr w:type="gramStart"/>
            <w:r w:rsidRPr="009D747D"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 xml:space="preserve"> на монтажной площадке</w:t>
            </w:r>
            <w:r w:rsidRPr="009D747D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A42431">
              <w:rPr>
                <w:b w:val="0"/>
                <w:color w:val="000000"/>
                <w:sz w:val="20"/>
                <w:szCs w:val="20"/>
              </w:rPr>
              <w:t>м</w:t>
            </w:r>
            <w:proofErr w:type="gramEnd"/>
            <w:r w:rsidRPr="00A42431">
              <w:rPr>
                <w:b w:val="0"/>
                <w:color w:val="000000"/>
                <w:sz w:val="20"/>
                <w:szCs w:val="20"/>
              </w:rPr>
              <w:t>/о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8D3E6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Pr="009D747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 маслованну </w:t>
            </w:r>
            <w:r w:rsidRPr="009D747D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>опрессовка с системой ТВС.</w:t>
            </w:r>
            <w:r w:rsidRPr="009D747D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8D3E6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A42431">
              <w:rPr>
                <w:b w:val="0"/>
                <w:color w:val="000000"/>
                <w:sz w:val="20"/>
                <w:szCs w:val="20"/>
              </w:rPr>
              <w:t>м</w:t>
            </w:r>
            <w:proofErr w:type="gramEnd"/>
            <w:r w:rsidRPr="00A42431">
              <w:rPr>
                <w:b w:val="0"/>
                <w:color w:val="000000"/>
                <w:sz w:val="20"/>
                <w:szCs w:val="20"/>
              </w:rPr>
              <w:t xml:space="preserve">/о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8D3E6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Сверхтиповые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D747D" w:rsidRDefault="00E510AF" w:rsidP="0062311B">
            <w:pPr>
              <w:pStyle w:val="a4"/>
              <w:spacing w:line="240" w:lineRule="atLeast"/>
              <w:rPr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9D747D" w:rsidRDefault="00E510AF" w:rsidP="0062311B">
            <w:pPr>
              <w:pStyle w:val="a4"/>
              <w:spacing w:line="240" w:lineRule="atLeast"/>
              <w:rPr>
                <w:b w:val="0"/>
                <w:color w:val="FF000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Изготовление и замена новых тройников напорных и сливных  трубопроводов охлаждения (ПП, ВГП, НГП) из нержавеющей стали.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5F5425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5F5425">
              <w:rPr>
                <w:b w:val="0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5F5425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5F5425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9D747D">
              <w:rPr>
                <w:b/>
                <w:color w:val="000000"/>
              </w:rPr>
              <w:t>Верхняя крестовина (ВК)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</w:t>
            </w:r>
            <w:r w:rsidRPr="009D747D">
              <w:rPr>
                <w:color w:val="000000"/>
              </w:rPr>
              <w:t>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Чис</w:t>
            </w:r>
            <w:r>
              <w:rPr>
                <w:color w:val="000000"/>
              </w:rPr>
              <w:t>тка и промывка,</w:t>
            </w:r>
            <w:r w:rsidRPr="009D747D">
              <w:rPr>
                <w:color w:val="000000"/>
              </w:rPr>
              <w:t xml:space="preserve"> дефектация. 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Осмотр сварных конструкций</w:t>
            </w:r>
            <w:r>
              <w:rPr>
                <w:color w:val="000000"/>
              </w:rPr>
              <w:t>,</w:t>
            </w:r>
            <w:r>
              <w:t xml:space="preserve"> устранение дефектов</w:t>
            </w:r>
            <w:r w:rsidRPr="009D747D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Ревизия крепежа</w:t>
            </w:r>
            <w:r>
              <w:rPr>
                <w:color w:val="000000"/>
              </w:rPr>
              <w:t>,</w:t>
            </w:r>
            <w:r>
              <w:t xml:space="preserve"> устранение дефектов</w:t>
            </w:r>
            <w:r w:rsidRPr="009D747D">
              <w:rPr>
                <w:color w:val="000000"/>
              </w:rPr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2732B6" w:rsidRDefault="00E510AF" w:rsidP="00A03188">
            <w:pPr>
              <w:pStyle w:val="1"/>
              <w:jc w:val="both"/>
            </w:pPr>
            <w:r w:rsidRPr="002732B6">
              <w:t>Ремонт распорных домкратов.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A42431">
              <w:rPr>
                <w:b w:val="0"/>
                <w:color w:val="000000"/>
                <w:sz w:val="20"/>
                <w:szCs w:val="20"/>
              </w:rPr>
              <w:t>домкрат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A42431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2732B6" w:rsidRDefault="00E510AF" w:rsidP="00E565F7">
            <w:pPr>
              <w:pStyle w:val="1"/>
              <w:jc w:val="both"/>
            </w:pPr>
            <w:r w:rsidRPr="002732B6">
              <w:t>Ремонт, чистка, промывка верхних горизонтальных и вертикальных воздухоразделяющих щитов.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>Замена прокладок рифленого перекрытия крестовины.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F045BC">
            <w:pPr>
              <w:pStyle w:val="1"/>
              <w:jc w:val="both"/>
              <w:rPr>
                <w:color w:val="000000"/>
              </w:rPr>
            </w:pPr>
            <w:r>
              <w:t>Снятие-установка с к</w:t>
            </w:r>
            <w:r>
              <w:rPr>
                <w:color w:val="000000"/>
              </w:rPr>
              <w:t>онтровкой</w:t>
            </w:r>
            <w:r w:rsidRPr="009D747D">
              <w:rPr>
                <w:color w:val="000000"/>
              </w:rPr>
              <w:t xml:space="preserve"> крепежа </w:t>
            </w:r>
            <w:r w:rsidRPr="00BA6ABA">
              <w:rPr>
                <w:color w:val="000000"/>
              </w:rPr>
              <w:t>верхних горизонтальных и вертикальных воздухоразделяющих щитов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D2100C">
            <w:pPr>
              <w:pStyle w:val="1"/>
              <w:jc w:val="both"/>
            </w:pPr>
            <w:r>
              <w:t>Устранение неравномерно распределенной нагрузки на лапы путем перераспределения толщины прокладок под ними с проверкой податливости.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D2100C">
            <w:pPr>
              <w:pStyle w:val="1"/>
              <w:jc w:val="both"/>
            </w:pPr>
            <w:r>
              <w:t xml:space="preserve">Снятие-установка </w:t>
            </w:r>
            <w:r w:rsidRPr="009D747D">
              <w:rPr>
                <w:color w:val="000000"/>
              </w:rPr>
              <w:t>рифленого перекрытия крестовины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1E07B9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C37CBF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37CBF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C37CBF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Райберовка штифтовых отверстий и замена штифтов.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t xml:space="preserve">Снятие-установка </w:t>
            </w:r>
            <w:r>
              <w:rPr>
                <w:color w:val="000000"/>
              </w:rPr>
              <w:t>ВК.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B2389">
              <w:rPr>
                <w:b/>
                <w:color w:val="000000"/>
              </w:rPr>
              <w:t>Вал генератора.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color w:val="000000"/>
              </w:rPr>
            </w:pPr>
            <w:r w:rsidRPr="004B2389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color w:val="000000"/>
              </w:rPr>
            </w:pPr>
            <w:r w:rsidRPr="004B2389">
              <w:rPr>
                <w:color w:val="000000"/>
              </w:rPr>
              <w:t>Проверка состояния поверхности трения ш</w:t>
            </w:r>
            <w:r>
              <w:rPr>
                <w:color w:val="000000"/>
              </w:rPr>
              <w:t>еек ВГП, НГП, чистка, полировка, снятие формуляра диаметра шеек.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Проверка</w:t>
            </w:r>
            <w:r w:rsidRPr="004B2389">
              <w:rPr>
                <w:color w:val="000000"/>
              </w:rPr>
              <w:t xml:space="preserve"> диаметра посадочных поясков под втулку ПП.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1E07B9">
            <w:pPr>
              <w:pStyle w:val="1"/>
              <w:jc w:val="both"/>
              <w:rPr>
                <w:color w:val="000000"/>
              </w:rPr>
            </w:pPr>
            <w:r w:rsidRPr="004B2389">
              <w:rPr>
                <w:color w:val="000000"/>
              </w:rPr>
              <w:t>Проверка состояния</w:t>
            </w:r>
            <w:r>
              <w:rPr>
                <w:color w:val="000000"/>
              </w:rPr>
              <w:t xml:space="preserve"> </w:t>
            </w:r>
            <w:r w:rsidRPr="004B2389">
              <w:rPr>
                <w:color w:val="000000"/>
              </w:rPr>
              <w:t>опорных поверхностей под запорное кольцо.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B2389">
              <w:rPr>
                <w:color w:val="000000"/>
              </w:rPr>
              <w:t>Ревизия</w:t>
            </w:r>
            <w:r>
              <w:rPr>
                <w:color w:val="000000"/>
              </w:rPr>
              <w:t>, ремонт</w:t>
            </w:r>
            <w:r w:rsidRPr="004B2389">
              <w:rPr>
                <w:color w:val="000000"/>
              </w:rPr>
              <w:t xml:space="preserve"> крепежа фланцевых соединений</w:t>
            </w:r>
            <w:r>
              <w:rPr>
                <w:color w:val="000000"/>
              </w:rPr>
              <w:t xml:space="preserve"> с </w:t>
            </w:r>
            <w:r>
              <w:rPr>
                <w:color w:val="000000"/>
              </w:rPr>
              <w:lastRenderedPageBreak/>
              <w:t>проведением УЗК</w:t>
            </w:r>
            <w:r w:rsidRPr="004B2389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болт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E966D6">
            <w:pPr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5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238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Распаривание, спаривание с валом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704ED5">
              <w:rPr>
                <w:b/>
                <w:color w:val="000000"/>
              </w:rPr>
              <w:t>Ротор генератора.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>Проверка маркировки полюсов.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полюс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40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8A7DFA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Дефектация</w:t>
            </w:r>
            <w:r w:rsidRPr="00704ED5">
              <w:rPr>
                <w:color w:val="000000"/>
              </w:rPr>
              <w:t xml:space="preserve"> тормозного диска</w:t>
            </w:r>
            <w:r w:rsidRPr="00533623">
              <w:rPr>
                <w:color w:val="000000"/>
              </w:rPr>
              <w:t>, измерение и устранение волны</w:t>
            </w:r>
            <w:r w:rsidRPr="00704ED5">
              <w:rPr>
                <w:color w:val="000000"/>
              </w:rPr>
              <w:t xml:space="preserve"> путем поворота ротора на 360</w:t>
            </w:r>
            <w:r w:rsidRPr="00704ED5">
              <w:rPr>
                <w:color w:val="000000"/>
                <w:vertAlign w:val="superscript"/>
              </w:rPr>
              <w:t>0</w:t>
            </w:r>
            <w:r w:rsidRPr="00704ED5">
              <w:rPr>
                <w:color w:val="000000"/>
              </w:rPr>
              <w:t>.</w:t>
            </w:r>
            <w:r w:rsidRPr="004B2389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628C1" w:rsidRDefault="00E510AF" w:rsidP="006A677B">
            <w:pPr>
              <w:pStyle w:val="1"/>
              <w:jc w:val="both"/>
            </w:pPr>
            <w:r w:rsidRPr="003628C1">
              <w:rPr>
                <w:szCs w:val="19"/>
              </w:rPr>
              <w:t>Проверка и восстановление плотности посадки обода на спицах ротора.</w:t>
            </w:r>
            <w:r w:rsidRPr="003628C1"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42431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A42431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Расшинов</w:t>
            </w:r>
            <w:r w:rsidRPr="00704ED5">
              <w:rPr>
                <w:color w:val="000000"/>
              </w:rPr>
              <w:t>ка межполюсных связей</w:t>
            </w:r>
            <w:r>
              <w:rPr>
                <w:color w:val="000000"/>
              </w:rPr>
              <w:t>.</w:t>
            </w:r>
            <w:r w:rsidRPr="00704ED5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полюс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732B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12"/>
                <w:szCs w:val="12"/>
              </w:rPr>
            </w:pPr>
            <w:r w:rsidRPr="002732B6">
              <w:rPr>
                <w:b w:val="0"/>
                <w:color w:val="000000"/>
                <w:sz w:val="20"/>
                <w:szCs w:val="20"/>
              </w:rPr>
              <w:t>40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Снятие-установка</w:t>
            </w:r>
            <w:r w:rsidRPr="00704ED5">
              <w:rPr>
                <w:color w:val="000000"/>
              </w:rPr>
              <w:t xml:space="preserve"> полюсов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полюс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732B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2732B6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Чистка, промывка ротора,</w:t>
            </w:r>
            <w:r w:rsidRPr="00704ED5">
              <w:rPr>
                <w:color w:val="000000"/>
              </w:rPr>
              <w:t xml:space="preserve"> полюсов</w:t>
            </w:r>
            <w:r>
              <w:rPr>
                <w:color w:val="000000"/>
              </w:rPr>
              <w:t xml:space="preserve"> и изоляции крепежа</w:t>
            </w:r>
            <w:r w:rsidRPr="00704ED5">
              <w:rPr>
                <w:color w:val="000000"/>
              </w:rPr>
              <w:t xml:space="preserve"> межполюсных связей.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732B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2732B6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Ошиновк</w:t>
            </w:r>
            <w:r w:rsidRPr="00704ED5">
              <w:rPr>
                <w:color w:val="000000"/>
              </w:rPr>
              <w:t>а межполюсных связей.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полюс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2732B6" w:rsidRDefault="00E510AF" w:rsidP="0062311B">
            <w:pPr>
              <w:jc w:val="center"/>
              <w:rPr>
                <w:color w:val="000000"/>
              </w:rPr>
            </w:pPr>
            <w:r w:rsidRPr="002732B6">
              <w:rPr>
                <w:color w:val="000000"/>
                <w:sz w:val="20"/>
                <w:szCs w:val="20"/>
              </w:rPr>
              <w:t>40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533623">
            <w:pPr>
              <w:pStyle w:val="1"/>
              <w:ind w:right="-17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 xml:space="preserve">Проверка крепления полюсов, </w:t>
            </w:r>
            <w:r>
              <w:rPr>
                <w:color w:val="000000"/>
              </w:rPr>
              <w:t xml:space="preserve">переклиновка, </w:t>
            </w:r>
            <w:r w:rsidRPr="00704ED5">
              <w:rPr>
                <w:color w:val="000000"/>
                <w:szCs w:val="19"/>
              </w:rPr>
              <w:t>устранение неисправностей</w:t>
            </w:r>
            <w:r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>Проверка целостности демпферной обмотки, контактных поверхностей и крепления соединения демпферной обмотки.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53362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704ED5">
              <w:rPr>
                <w:color w:val="000000"/>
                <w:sz w:val="20"/>
                <w:szCs w:val="20"/>
              </w:rPr>
              <w:t>Осмотр</w:t>
            </w:r>
            <w:r>
              <w:rPr>
                <w:color w:val="000000"/>
                <w:sz w:val="20"/>
                <w:szCs w:val="20"/>
              </w:rPr>
              <w:t>, ремонт</w:t>
            </w:r>
            <w:r w:rsidRPr="00704ED5">
              <w:rPr>
                <w:color w:val="000000"/>
                <w:sz w:val="20"/>
                <w:szCs w:val="20"/>
              </w:rPr>
              <w:t xml:space="preserve"> контактных колец и мест соединений их с токоподводами (проверка состояния контактов, крепеж</w:t>
            </w:r>
            <w:r>
              <w:rPr>
                <w:color w:val="000000"/>
                <w:sz w:val="20"/>
                <w:szCs w:val="20"/>
              </w:rPr>
              <w:t xml:space="preserve">ных деталей, изоляции и </w:t>
            </w:r>
            <w:proofErr w:type="spellStart"/>
            <w:r>
              <w:rPr>
                <w:color w:val="000000"/>
                <w:sz w:val="20"/>
                <w:szCs w:val="20"/>
              </w:rPr>
              <w:t>т.д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  <w:r w:rsidRPr="00704ED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  <w:szCs w:val="19"/>
              </w:rPr>
              <w:t>Проточка и шлифовка контактных колец</w:t>
            </w:r>
            <w:r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  <w:szCs w:val="19"/>
              </w:rPr>
              <w:t>Проверка состояния щеточного аппарата, контактных колец, крепления щеткоде</w:t>
            </w:r>
            <w:r>
              <w:rPr>
                <w:color w:val="000000"/>
                <w:szCs w:val="19"/>
              </w:rPr>
              <w:t>ржателей и траверс,</w:t>
            </w:r>
            <w:r w:rsidRPr="00704ED5">
              <w:rPr>
                <w:color w:val="000000"/>
                <w:szCs w:val="19"/>
              </w:rPr>
              <w:t xml:space="preserve"> устранение неисправностей, замена изношенных щеток и регулировка натяжения пружин.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2311B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>Покраска ротора.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302C53">
            <w:pPr>
              <w:pStyle w:val="1"/>
              <w:jc w:val="both"/>
              <w:rPr>
                <w:color w:val="000000"/>
              </w:rPr>
            </w:pPr>
            <w:r w:rsidRPr="00704ED5">
              <w:rPr>
                <w:color w:val="000000"/>
              </w:rPr>
              <w:t>Проверка</w:t>
            </w:r>
            <w:r>
              <w:rPr>
                <w:color w:val="000000"/>
              </w:rPr>
              <w:t>,</w:t>
            </w:r>
            <w:r w:rsidRPr="00704ED5">
              <w:rPr>
                <w:color w:val="000000"/>
              </w:rPr>
              <w:t xml:space="preserve"> </w:t>
            </w:r>
            <w:r w:rsidRPr="00CF20C0">
              <w:rPr>
                <w:color w:val="000000"/>
                <w:sz w:val="18"/>
                <w:szCs w:val="18"/>
              </w:rPr>
              <w:t>исправление</w:t>
            </w:r>
            <w:r w:rsidRPr="00704ED5">
              <w:rPr>
                <w:color w:val="000000"/>
              </w:rPr>
              <w:t xml:space="preserve"> статической формы ротора (СТО 17330282.27.140.001.2006</w:t>
            </w:r>
            <w:r>
              <w:rPr>
                <w:color w:val="000000"/>
              </w:rPr>
              <w:t>)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6A677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Проверка и выставление высотного положения ротора (магнитной оси) относительно статора до и после ремонта </w:t>
            </w:r>
            <w:r w:rsidRPr="00704ED5">
              <w:rPr>
                <w:color w:val="000000"/>
              </w:rPr>
              <w:t>(СТО 17330282.27.140.001.2006</w:t>
            </w:r>
            <w:r>
              <w:rPr>
                <w:color w:val="000000"/>
              </w:rPr>
              <w:t>)</w:t>
            </w:r>
            <w:r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A677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воздушного зазора ротор статор до и после ремонта.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F831F9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04ED5" w:rsidRDefault="00E510AF" w:rsidP="00747A8C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E7244D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Выемка из расточки статора и перенос на монтажную площадку. Установка ротора в расточку статора.</w:t>
            </w:r>
          </w:p>
          <w:p w:rsidR="00E510AF" w:rsidRPr="00704ED5" w:rsidRDefault="00E510AF" w:rsidP="00E7244D">
            <w:pPr>
              <w:pStyle w:val="1"/>
              <w:jc w:val="both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CF20C0">
              <w:rPr>
                <w:b/>
                <w:color w:val="000000"/>
              </w:rPr>
              <w:t>Статор гидрогенератора.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</w:rPr>
              <w:t>Чистка и промывка.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628C1" w:rsidRDefault="00E510AF" w:rsidP="008A7578">
            <w:pPr>
              <w:pStyle w:val="1"/>
              <w:jc w:val="both"/>
              <w:rPr>
                <w:color w:val="000000"/>
              </w:rPr>
            </w:pPr>
            <w:r w:rsidRPr="003628C1">
              <w:rPr>
                <w:color w:val="000000"/>
              </w:rPr>
              <w:t>Проверка</w:t>
            </w:r>
            <w:r>
              <w:rPr>
                <w:color w:val="000000"/>
              </w:rPr>
              <w:t>,</w:t>
            </w:r>
            <w:r w:rsidRPr="003628C1">
              <w:rPr>
                <w:color w:val="000000"/>
              </w:rPr>
              <w:t xml:space="preserve"> исправление статической формы статора (СТО 17330282.27.140.001.2006)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</w:rPr>
              <w:t>Проверка плотности прессовки и крепления активной стали.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20C0">
              <w:rPr>
                <w:color w:val="000000"/>
                <w:sz w:val="20"/>
                <w:szCs w:val="20"/>
              </w:rPr>
              <w:t xml:space="preserve">Осмотр крепления стержней, состояния </w:t>
            </w:r>
            <w:proofErr w:type="spellStart"/>
            <w:r w:rsidRPr="00CF20C0">
              <w:rPr>
                <w:color w:val="000000"/>
                <w:sz w:val="20"/>
                <w:szCs w:val="20"/>
              </w:rPr>
              <w:t>заклиновки</w:t>
            </w:r>
            <w:proofErr w:type="spellEnd"/>
            <w:r w:rsidRPr="00CF20C0">
              <w:rPr>
                <w:color w:val="000000"/>
                <w:sz w:val="20"/>
                <w:szCs w:val="20"/>
              </w:rPr>
              <w:t>, лобовых частей обмоток, проверка состояния паек, изоляции и крепления соединительных шин, устранение неисправностей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20C0">
              <w:rPr>
                <w:color w:val="000000"/>
                <w:sz w:val="20"/>
                <w:szCs w:val="20"/>
              </w:rPr>
              <w:t>Проверка крепления активной стали статора в корпусе, плотности опрессовки, плотности крепления на стыках, а также на отсутствие контактной коррозии, подпрессовка активной стали статора, устранение неисправностей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C267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C2679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  <w:szCs w:val="19"/>
              </w:rPr>
              <w:t xml:space="preserve">Проверка крепления корпуса статора к фундаменту, </w:t>
            </w:r>
            <w:r w:rsidRPr="00CF20C0">
              <w:rPr>
                <w:color w:val="000000"/>
              </w:rPr>
              <w:t>устранение неисправностей.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793A0A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793A0A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</w:rPr>
              <w:t xml:space="preserve">Переклиновка пазовых клиньев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паз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5350D0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5350D0">
              <w:rPr>
                <w:b w:val="0"/>
                <w:color w:val="000000"/>
                <w:sz w:val="20"/>
                <w:szCs w:val="20"/>
              </w:rPr>
              <w:t>168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7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20C0" w:rsidRDefault="00E510AF" w:rsidP="0062311B">
            <w:pPr>
              <w:pStyle w:val="1"/>
              <w:jc w:val="both"/>
              <w:rPr>
                <w:color w:val="000000"/>
              </w:rPr>
            </w:pPr>
            <w:r w:rsidRPr="00CF20C0">
              <w:rPr>
                <w:color w:val="000000"/>
              </w:rPr>
              <w:t>Покраска статора.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статор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014F37">
              <w:rPr>
                <w:b/>
                <w:color w:val="000000"/>
              </w:rPr>
              <w:t>Воздухоохладители генератора.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</w:t>
            </w:r>
            <w:r w:rsidRPr="00014F37">
              <w:rPr>
                <w:color w:val="000000"/>
              </w:rPr>
              <w:t>, дефектация.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gramStart"/>
            <w:r w:rsidRPr="00014F37">
              <w:rPr>
                <w:color w:val="00000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014F37">
              <w:rPr>
                <w:color w:val="000000"/>
              </w:rPr>
              <w:t>8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0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Чистка и промывка трубных систем и трубных досок.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gramStart"/>
            <w:r w:rsidRPr="00014F37">
              <w:rPr>
                <w:color w:val="00000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014F37">
              <w:rPr>
                <w:color w:val="00000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F248FC">
            <w:pPr>
              <w:pStyle w:val="10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Ре</w:t>
            </w:r>
            <w:r>
              <w:rPr>
                <w:color w:val="000000"/>
              </w:rPr>
              <w:t>монт крепежа,</w:t>
            </w:r>
            <w:r w:rsidRPr="00014F37">
              <w:rPr>
                <w:color w:val="000000"/>
              </w:rPr>
              <w:t xml:space="preserve"> замена уплотнительных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gramStart"/>
            <w:r w:rsidRPr="00014F37">
              <w:rPr>
                <w:color w:val="00000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ind w:right="-17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 xml:space="preserve">Покраска суриком трубных досок и внутренних поверхностей крышек.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014F37">
              <w:rPr>
                <w:b w:val="0"/>
                <w:color w:val="000000"/>
                <w:sz w:val="20"/>
                <w:szCs w:val="2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F248FC">
            <w:pPr>
              <w:pStyle w:val="1"/>
              <w:ind w:right="-17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 xml:space="preserve">Вальцовка </w:t>
            </w:r>
            <w:r>
              <w:rPr>
                <w:color w:val="000000"/>
              </w:rPr>
              <w:t xml:space="preserve">дефектных </w:t>
            </w:r>
            <w:r w:rsidRPr="00014F37">
              <w:rPr>
                <w:color w:val="000000"/>
              </w:rPr>
              <w:t>трубок в трубных досках</w:t>
            </w:r>
            <w:r>
              <w:rPr>
                <w:color w:val="000000"/>
              </w:rPr>
              <w:t>.</w:t>
            </w:r>
            <w:r w:rsidRPr="00014F37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014F37">
              <w:rPr>
                <w:b w:val="0"/>
                <w:color w:val="000000"/>
                <w:sz w:val="20"/>
                <w:szCs w:val="2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ind w:right="-108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 xml:space="preserve">Гидравлические испытания </w:t>
            </w:r>
            <w:proofErr w:type="gramStart"/>
            <w:r w:rsidRPr="00014F37">
              <w:rPr>
                <w:color w:val="000000"/>
              </w:rPr>
              <w:t>в</w:t>
            </w:r>
            <w:proofErr w:type="gramEnd"/>
            <w:r w:rsidRPr="00014F37">
              <w:rPr>
                <w:color w:val="000000"/>
              </w:rPr>
              <w:t>/о</w:t>
            </w:r>
            <w:r>
              <w:rPr>
                <w:color w:val="000000"/>
              </w:rPr>
              <w:t xml:space="preserve"> на монтажной площадке</w:t>
            </w:r>
            <w:r w:rsidRPr="00014F37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испытания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Pr="00014F37">
              <w:rPr>
                <w:color w:val="000000"/>
              </w:rPr>
              <w:t xml:space="preserve"> воздухоохладителей.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 w:rsidRPr="00014F37">
              <w:rPr>
                <w:b w:val="0"/>
                <w:color w:val="000000"/>
                <w:sz w:val="20"/>
                <w:szCs w:val="20"/>
              </w:rPr>
              <w:t>в/о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F248FC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Опрессовка</w:t>
            </w:r>
            <w:r w:rsidRPr="00014F37">
              <w:rPr>
                <w:color w:val="000000"/>
              </w:rPr>
              <w:t xml:space="preserve"> смонтированных воздухоохладителей в сборе</w:t>
            </w:r>
            <w:r>
              <w:rPr>
                <w:color w:val="000000"/>
              </w:rPr>
              <w:t xml:space="preserve"> с системой тех</w:t>
            </w:r>
            <w:proofErr w:type="gramStart"/>
            <w:r>
              <w:rPr>
                <w:color w:val="000000"/>
              </w:rPr>
              <w:t>.</w:t>
            </w:r>
            <w:r w:rsidRPr="0055521E">
              <w:rPr>
                <w:color w:val="000000"/>
              </w:rPr>
              <w:t>в</w:t>
            </w:r>
            <w:proofErr w:type="gramEnd"/>
            <w:r w:rsidRPr="0055521E">
              <w:rPr>
                <w:color w:val="000000"/>
              </w:rPr>
              <w:t xml:space="preserve">одоснабжением </w:t>
            </w:r>
            <w:r w:rsidRPr="0055521E">
              <w:t>(ТВС).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испытания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5605E1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D25A64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 xml:space="preserve">Замена коллектора </w:t>
            </w:r>
            <w:r w:rsidR="00906244">
              <w:t>Ø</w:t>
            </w:r>
            <w:r w:rsidR="00906244" w:rsidRPr="00B41DFF">
              <w:t>150</w:t>
            </w:r>
            <w:r w:rsidR="00906244">
              <w:t xml:space="preserve"> </w:t>
            </w:r>
            <w:r w:rsidRPr="00014F37">
              <w:rPr>
                <w:color w:val="000000"/>
              </w:rPr>
              <w:t>охлаждения генератора, закладных частей с запорной арма</w:t>
            </w:r>
            <w:r w:rsidR="00D25A64">
              <w:rPr>
                <w:color w:val="000000"/>
              </w:rPr>
              <w:t>турой, фланцевыми соединениями</w:t>
            </w:r>
            <w:r w:rsidRPr="00014F37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коллектор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014F37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014F37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E510AF" w:rsidRPr="00A06B1D" w:rsidTr="006B02F3">
        <w:trPr>
          <w:trHeight w:val="203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DC4033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Замена задвижек системы ТВС на краны шаровые</w:t>
            </w:r>
            <w:r>
              <w:rPr>
                <w:color w:val="000000"/>
              </w:rPr>
              <w:t xml:space="preserve"> </w:t>
            </w:r>
            <w:proofErr w:type="gramStart"/>
            <w:r w:rsidRPr="00962181">
              <w:rPr>
                <w:lang w:val="en-US"/>
              </w:rPr>
              <w:t>d</w:t>
            </w:r>
            <w:proofErr w:type="gramEnd"/>
            <w:r w:rsidRPr="00962181">
              <w:t>у 80 Ру-10</w:t>
            </w:r>
            <w:r>
              <w:rPr>
                <w:color w:val="000000"/>
              </w:rPr>
              <w:t xml:space="preserve">. </w:t>
            </w:r>
          </w:p>
          <w:p w:rsidR="00E510AF" w:rsidRPr="00014F37" w:rsidRDefault="00E510AF" w:rsidP="0055521E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Врезка крана трёх ходового </w:t>
            </w:r>
            <w:proofErr w:type="gramStart"/>
            <w:r w:rsidR="0048597B" w:rsidRPr="00962181">
              <w:rPr>
                <w:lang w:val="en-US"/>
              </w:rPr>
              <w:t>d</w:t>
            </w:r>
            <w:proofErr w:type="gramEnd"/>
            <w:r w:rsidR="0048597B" w:rsidRPr="00962181">
              <w:t xml:space="preserve">у </w:t>
            </w:r>
            <w:r w:rsidR="0048597B">
              <w:t xml:space="preserve">15 </w:t>
            </w:r>
            <w:r w:rsidRPr="00962181">
              <w:t>Ру-10</w:t>
            </w:r>
            <w:r w:rsidR="0048597B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B02F3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Кран</w:t>
            </w:r>
          </w:p>
          <w:p w:rsidR="00E510AF" w:rsidRPr="00014F37" w:rsidRDefault="00E510AF" w:rsidP="006B02F3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B02F3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C2027E">
              <w:rPr>
                <w:b w:val="0"/>
                <w:color w:val="000000"/>
                <w:sz w:val="20"/>
                <w:szCs w:val="20"/>
              </w:rPr>
              <w:t>1</w:t>
            </w: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  <w:p w:rsidR="00E510AF" w:rsidRPr="00C2027E" w:rsidRDefault="00E510AF" w:rsidP="001765A4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C2027E">
              <w:rPr>
                <w:b w:val="0"/>
                <w:color w:val="000000"/>
                <w:sz w:val="20"/>
                <w:szCs w:val="20"/>
              </w:rPr>
              <w:t>1</w:t>
            </w: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014F37">
              <w:rPr>
                <w:b/>
                <w:color w:val="000000"/>
              </w:rPr>
              <w:t>Нижняя крестовина (НК).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C37CBF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9D747D" w:rsidRDefault="00E510AF" w:rsidP="00E80851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Снятие, установка НК.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E80851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E80851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Чистка, промывка, дефектация.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Ревизия крепежа, устранение неисправностей.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B00DD3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  <w:r w:rsidRPr="00014F37">
              <w:rPr>
                <w:color w:val="000000"/>
              </w:rPr>
              <w:t xml:space="preserve"> с </w:t>
            </w:r>
            <w:proofErr w:type="spellStart"/>
            <w:r w:rsidRPr="00014F37">
              <w:rPr>
                <w:color w:val="000000"/>
              </w:rPr>
              <w:t>контровкой</w:t>
            </w:r>
            <w:proofErr w:type="spellEnd"/>
            <w:r w:rsidRPr="00014F37">
              <w:rPr>
                <w:color w:val="000000"/>
              </w:rPr>
              <w:t xml:space="preserve"> крепежа </w:t>
            </w:r>
            <w:proofErr w:type="spellStart"/>
            <w:r w:rsidRPr="00014F37">
              <w:rPr>
                <w:color w:val="000000"/>
              </w:rPr>
              <w:t>воздухораз</w:t>
            </w:r>
            <w:r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>.</w:t>
            </w:r>
            <w:r w:rsidRPr="00014F37">
              <w:rPr>
                <w:color w:val="000000"/>
              </w:rPr>
              <w:t xml:space="preserve"> щитов.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9D747D">
              <w:rPr>
                <w:color w:val="000000"/>
              </w:rPr>
              <w:t xml:space="preserve">Осмотр сварных </w:t>
            </w:r>
            <w:r>
              <w:rPr>
                <w:color w:val="000000"/>
              </w:rPr>
              <w:t>швов (визуальный контроль)</w:t>
            </w:r>
            <w:r w:rsidRPr="004615DC">
              <w:rPr>
                <w:color w:val="000000"/>
              </w:rPr>
              <w:t xml:space="preserve"> устранение неисправностей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37CBF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9D747D" w:rsidRDefault="00E510AF" w:rsidP="00E9114E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Райберовка штифтовых отверстий, изготовление и замена штифтов.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1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E80851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</w:t>
            </w:r>
            <w:r w:rsidRPr="00014F37">
              <w:rPr>
                <w:color w:val="000000"/>
              </w:rPr>
              <w:t xml:space="preserve"> с чисткой и промывкой нижних горизонтальных и вертикальных воздухоразделяющих щитов.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E80851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НК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E80851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014F37">
              <w:rPr>
                <w:b/>
                <w:color w:val="000000"/>
              </w:rPr>
              <w:t>Перекрытие шахты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Чистка, промывка, дефектация.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96A9A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Ревизия крепежа</w:t>
            </w:r>
            <w:r>
              <w:rPr>
                <w:color w:val="000000"/>
              </w:rPr>
              <w:t xml:space="preserve"> с заменой дефектных элементов</w:t>
            </w:r>
            <w:r w:rsidRPr="00014F37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комплект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 w:rsidRPr="00014F37">
              <w:rPr>
                <w:color w:val="000000"/>
              </w:rPr>
              <w:t>Ревизия опорных столиков устранение неисправностей.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14F37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Снятие, установка перекрытия.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5B52D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комплект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5B52D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84ADB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084ADB">
              <w:rPr>
                <w:b/>
                <w:color w:val="000000"/>
              </w:rPr>
              <w:t>Система торможения.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84ADB" w:rsidRDefault="00E510AF" w:rsidP="0062311B">
            <w:pPr>
              <w:pStyle w:val="1"/>
              <w:jc w:val="both"/>
              <w:rPr>
                <w:color w:val="000000"/>
              </w:rPr>
            </w:pPr>
            <w:r w:rsidRPr="00084ADB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827519">
            <w:pPr>
              <w:pStyle w:val="1"/>
              <w:jc w:val="both"/>
            </w:pPr>
            <w:r w:rsidRPr="002732B6">
              <w:t>Ремонт тормозных домкратов с заменой уплотнительных манжет.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домкрат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84ADB" w:rsidRDefault="00E510AF" w:rsidP="0062311B">
            <w:pPr>
              <w:pStyle w:val="1"/>
              <w:jc w:val="both"/>
              <w:rPr>
                <w:color w:val="000000"/>
              </w:rPr>
            </w:pPr>
            <w:r w:rsidRPr="00084ADB">
              <w:rPr>
                <w:color w:val="000000"/>
              </w:rPr>
              <w:t xml:space="preserve">Замена изношенных тормозных колодок.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домкрат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8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84ADB" w:rsidRDefault="00E510AF" w:rsidP="0062311B">
            <w:pPr>
              <w:pStyle w:val="1"/>
              <w:jc w:val="both"/>
              <w:rPr>
                <w:color w:val="000000"/>
              </w:rPr>
            </w:pPr>
            <w:r w:rsidRPr="00084ADB">
              <w:rPr>
                <w:color w:val="000000"/>
              </w:rPr>
              <w:t>Гидравлические испытания.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испытание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4B1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B4B19">
              <w:rPr>
                <w:b/>
                <w:color w:val="000000"/>
              </w:rPr>
              <w:t>Вал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4B19" w:rsidRDefault="00E510AF" w:rsidP="0062311B">
            <w:pPr>
              <w:pStyle w:val="1"/>
              <w:jc w:val="both"/>
              <w:rPr>
                <w:color w:val="000000"/>
              </w:rPr>
            </w:pPr>
            <w:r w:rsidRPr="004B4B19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4B1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Дефектация</w:t>
            </w:r>
            <w:r w:rsidRPr="004B4B19">
              <w:rPr>
                <w:color w:val="000000"/>
              </w:rPr>
              <w:t xml:space="preserve"> облицовки вала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B4B19" w:rsidRDefault="00E510AF" w:rsidP="0062311B">
            <w:pPr>
              <w:pStyle w:val="1"/>
              <w:jc w:val="both"/>
              <w:rPr>
                <w:color w:val="000000"/>
              </w:rPr>
            </w:pPr>
            <w:r w:rsidRPr="004B4B19">
              <w:rPr>
                <w:color w:val="000000"/>
              </w:rPr>
              <w:t>Снятие формуляра диаметра облицовки вала.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E80851">
        <w:trPr>
          <w:trHeight w:val="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62311B">
            <w:pPr>
              <w:pStyle w:val="1"/>
              <w:jc w:val="both"/>
            </w:pPr>
            <w:r w:rsidRPr="002732B6">
              <w:t>Полировка облицовки вала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вал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3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852797" w:rsidRDefault="00E510AF" w:rsidP="00906244">
            <w:pPr>
              <w:pStyle w:val="1"/>
              <w:jc w:val="both"/>
              <w:rPr>
                <w:color w:val="000000"/>
              </w:rPr>
            </w:pPr>
            <w:r>
              <w:t>Контроль вытяжки болтов соединения вала с РК.</w:t>
            </w:r>
            <w:r w:rsidRPr="00654126">
              <w:rPr>
                <w:color w:val="000000"/>
              </w:rPr>
              <w:t xml:space="preserve"> </w:t>
            </w:r>
            <w:r w:rsidRPr="00C117F7">
              <w:rPr>
                <w:color w:val="000000"/>
              </w:rPr>
              <w:t>УЗК</w:t>
            </w:r>
            <w:r>
              <w:rPr>
                <w:color w:val="000000"/>
              </w:rPr>
              <w:t xml:space="preserve"> </w:t>
            </w:r>
            <w:r>
              <w:t>болтов</w:t>
            </w:r>
            <w:r w:rsidR="00906244">
              <w:t xml:space="preserve"> </w:t>
            </w:r>
            <w:r w:rsidR="00906244" w:rsidRPr="002B62B1">
              <w:rPr>
                <w:lang w:val="en-US"/>
              </w:rPr>
              <w:t>d</w:t>
            </w:r>
            <w:r w:rsidR="00906244" w:rsidRPr="002B62B1">
              <w:t>=</w:t>
            </w:r>
            <w:r w:rsidR="00906244">
              <w:t>100</w:t>
            </w:r>
            <w:r w:rsidR="00906244" w:rsidRPr="002B62B1">
              <w:t xml:space="preserve">мм, длина </w:t>
            </w:r>
            <w:r w:rsidR="00906244">
              <w:t>430</w:t>
            </w:r>
            <w:r w:rsidR="00906244" w:rsidRPr="002B62B1">
              <w:t>мм</w:t>
            </w:r>
            <w:r w:rsidR="00906244"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болт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BA07A9">
              <w:rPr>
                <w:b/>
                <w:color w:val="000000"/>
              </w:rPr>
              <w:t>Направляющий аппарат</w:t>
            </w:r>
            <w:r w:rsidR="00906244">
              <w:rPr>
                <w:b/>
                <w:color w:val="000000"/>
              </w:rPr>
              <w:t xml:space="preserve"> (</w:t>
            </w:r>
            <w:proofErr w:type="gramStart"/>
            <w:r w:rsidR="00906244">
              <w:rPr>
                <w:b/>
                <w:color w:val="000000"/>
              </w:rPr>
              <w:t>НА</w:t>
            </w:r>
            <w:proofErr w:type="gramEnd"/>
            <w:r w:rsidR="00906244">
              <w:rPr>
                <w:b/>
                <w:color w:val="000000"/>
              </w:rPr>
              <w:t>)</w:t>
            </w:r>
            <w:r w:rsidRPr="00BA07A9">
              <w:rPr>
                <w:b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8194A">
            <w:pPr>
              <w:ind w:left="9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D87CF5">
            <w:pPr>
              <w:numPr>
                <w:ilvl w:val="1"/>
                <w:numId w:val="24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Регулирующее кольцо.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2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AE254C">
            <w:pPr>
              <w:pStyle w:val="1"/>
              <w:jc w:val="both"/>
            </w:pPr>
            <w:r w:rsidRPr="002732B6">
              <w:t>Ревизия регулирующего кольца, проверка состояния и ремонт</w:t>
            </w:r>
            <w:r>
              <w:t xml:space="preserve"> (</w:t>
            </w:r>
            <w:r w:rsidRPr="002732B6">
              <w:t>замена</w:t>
            </w:r>
            <w:r>
              <w:t>)</w:t>
            </w:r>
            <w:r w:rsidRPr="002732B6">
              <w:t xml:space="preserve"> поверхности трения подшипников скольжения.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2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Снятие, установка талрепов.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кольцо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2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5E75A9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втулок тяг сервомоторов.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D4410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D44101">
              <w:rPr>
                <w:color w:val="00000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5E75A9" w:rsidRDefault="00E510AF" w:rsidP="0062311B">
            <w:pPr>
              <w:pStyle w:val="1"/>
              <w:spacing w:line="240" w:lineRule="atLeast"/>
              <w:jc w:val="center"/>
              <w:rPr>
                <w:color w:val="FF0000"/>
              </w:rPr>
            </w:pPr>
            <w:r>
              <w:t>4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2"/>
                <w:numId w:val="25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906244" w:rsidP="005E75A9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втулок кинематики</w:t>
            </w:r>
            <w:r w:rsidR="00E510AF">
              <w:rPr>
                <w:color w:val="000000"/>
              </w:rPr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D44101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proofErr w:type="spellStart"/>
            <w:proofErr w:type="gramStart"/>
            <w:r w:rsidRPr="00D4410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1"/>
              <w:spacing w:line="240" w:lineRule="atLeast"/>
              <w:jc w:val="center"/>
            </w:pPr>
            <w:r>
              <w:t>40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7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906244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 стопора</w:t>
            </w:r>
            <w:r w:rsidR="00E510AF" w:rsidRPr="00BA07A9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C519E8">
            <w:pPr>
              <w:numPr>
                <w:ilvl w:val="2"/>
                <w:numId w:val="37"/>
              </w:numPr>
              <w:ind w:left="720" w:hanging="5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5E75A9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Регулировка кинемат</w:t>
            </w:r>
            <w:r w:rsidR="00906244">
              <w:rPr>
                <w:color w:val="000000"/>
              </w:rPr>
              <w:t>ики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5E75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5E75A9">
              <w:rPr>
                <w:b w:val="0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1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D5492A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 xml:space="preserve"> Нижнее кольцо</w:t>
            </w:r>
            <w:r>
              <w:rPr>
                <w:color w:val="000000"/>
              </w:rPr>
              <w:t xml:space="preserve"> и верхнее кольцо</w:t>
            </w:r>
            <w:r w:rsidRPr="00BA07A9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 xml:space="preserve">Устранение </w:t>
            </w:r>
            <w:r>
              <w:rPr>
                <w:color w:val="000000"/>
              </w:rPr>
              <w:t xml:space="preserve">кавитационных повреждений нижнего </w:t>
            </w:r>
            <w:r>
              <w:rPr>
                <w:color w:val="000000"/>
              </w:rPr>
              <w:lastRenderedPageBreak/>
              <w:t>кольца.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lastRenderedPageBreak/>
              <w:t>м</w:t>
            </w:r>
            <w:proofErr w:type="gramStart"/>
            <w:r w:rsidRPr="00BA07A9">
              <w:rPr>
                <w:b w:val="0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A30E28" w:rsidRDefault="00E510AF" w:rsidP="0062311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Устранение кавитационных повреждений лопаток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м</w:t>
            </w:r>
            <w:proofErr w:type="gramStart"/>
            <w:r w:rsidRPr="00BA07A9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BA07A9" w:rsidRDefault="00E510AF" w:rsidP="0062311B">
            <w:pPr>
              <w:pStyle w:val="10"/>
              <w:tabs>
                <w:tab w:val="left" w:pos="601"/>
              </w:tabs>
              <w:jc w:val="both"/>
              <w:rPr>
                <w:color w:val="000000"/>
                <w:lang w:val="en-US"/>
              </w:rPr>
            </w:pPr>
            <w:r w:rsidRPr="00BA07A9">
              <w:rPr>
                <w:color w:val="000000"/>
              </w:rPr>
              <w:t>Ревизия крепежа, устранение неисправностей.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2732B6" w:rsidRDefault="00E510AF" w:rsidP="00E80851">
            <w:pPr>
              <w:pStyle w:val="10"/>
              <w:tabs>
                <w:tab w:val="left" w:pos="601"/>
              </w:tabs>
              <w:jc w:val="both"/>
            </w:pPr>
            <w:r w:rsidRPr="00BA07A9">
              <w:rPr>
                <w:color w:val="000000"/>
              </w:rPr>
              <w:t xml:space="preserve">Снятие, установка </w:t>
            </w:r>
            <w:r w:rsidR="007E3AFB">
              <w:t>рычагов лопаток.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732B6" w:rsidRDefault="00E510AF" w:rsidP="00E80851">
            <w:pPr>
              <w:pStyle w:val="1"/>
              <w:spacing w:line="240" w:lineRule="atLeast"/>
              <w:jc w:val="center"/>
            </w:pPr>
            <w:r>
              <w:t>рычаг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732B6" w:rsidRDefault="00E510AF" w:rsidP="00E80851">
            <w:pPr>
              <w:pStyle w:val="1"/>
              <w:spacing w:line="240" w:lineRule="atLeast"/>
              <w:jc w:val="center"/>
            </w:pPr>
            <w:r>
              <w:t>20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E80851">
            <w:pPr>
              <w:pStyle w:val="10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 xml:space="preserve">Снятие, установка </w:t>
            </w:r>
            <w:r w:rsidR="00906244">
              <w:rPr>
                <w:color w:val="000000"/>
              </w:rPr>
              <w:t>подшипников лопаток.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563EE" w:rsidRDefault="00E510AF" w:rsidP="00E80851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подшипник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E80851">
            <w:pPr>
              <w:pStyle w:val="1"/>
              <w:spacing w:line="240" w:lineRule="atLeast"/>
              <w:jc w:val="center"/>
            </w:pPr>
            <w:r>
              <w:t>20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BA07A9" w:rsidRDefault="00E510AF" w:rsidP="00D5492A">
            <w:pPr>
              <w:pStyle w:val="10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Замена</w:t>
            </w:r>
            <w:r>
              <w:rPr>
                <w:color w:val="000000"/>
              </w:rPr>
              <w:t xml:space="preserve"> торцевого уплотнения </w:t>
            </w:r>
            <w:r w:rsidR="00906244">
              <w:rPr>
                <w:color w:val="000000"/>
              </w:rPr>
              <w:t>лопаток.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BA07A9" w:rsidRDefault="00E510AF" w:rsidP="00D5492A">
            <w:pPr>
              <w:pStyle w:val="10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Замена</w:t>
            </w:r>
            <w:r>
              <w:rPr>
                <w:color w:val="000000"/>
              </w:rPr>
              <w:t xml:space="preserve"> уплотнения подшипников </w:t>
            </w:r>
            <w:r w:rsidR="00906244">
              <w:rPr>
                <w:color w:val="000000"/>
              </w:rPr>
              <w:t>лопаток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BA07A9">
              <w:rPr>
                <w:color w:val="00000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Pr="00BA07A9" w:rsidRDefault="00E510AF" w:rsidP="00D5492A">
            <w:pPr>
              <w:pStyle w:val="10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диаметров верхних и средних цапф лопаток и втулок подшипников лопаток.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563EE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A563EE">
              <w:rPr>
                <w:color w:val="000000"/>
              </w:rPr>
              <w:t>лопатка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20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D5492A">
            <w:pPr>
              <w:pStyle w:val="10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 формуляра сопряжение лопатка-рычаг, обеспечение требуемого зазора.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563EE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A563EE">
              <w:rPr>
                <w:color w:val="000000"/>
              </w:rPr>
              <w:t>лопатка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1"/>
              <w:spacing w:line="240" w:lineRule="atLeast"/>
              <w:jc w:val="center"/>
            </w:pPr>
            <w:r>
              <w:t>20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Вывешивание лопаток с проверкой легкости вращения.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лопатка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98136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Регулировка торцевых зазоров </w:t>
            </w:r>
            <w:r w:rsidR="00906244">
              <w:rPr>
                <w:color w:val="000000"/>
              </w:rPr>
              <w:t>лопаток</w:t>
            </w:r>
            <w:r w:rsidRPr="00BA07A9">
              <w:rPr>
                <w:color w:val="000000"/>
              </w:rPr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лопатка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98136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Припиловка, разгонка и регулировка вертикальных зазоров </w:t>
            </w:r>
            <w:r w:rsidR="00906244">
              <w:rPr>
                <w:color w:val="000000"/>
              </w:rPr>
              <w:t>лопаток</w:t>
            </w:r>
            <w:r>
              <w:rPr>
                <w:color w:val="000000"/>
              </w:rPr>
              <w:t>.</w:t>
            </w:r>
            <w:r w:rsidRPr="004B4B19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лопатка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D16871" w:rsidRDefault="00E510AF" w:rsidP="0098136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Измерение а</w:t>
            </w:r>
            <w:proofErr w:type="gramStart"/>
            <w:r>
              <w:rPr>
                <w:color w:val="000000"/>
                <w:vertAlign w:val="subscript"/>
              </w:rPr>
              <w:t>0</w:t>
            </w:r>
            <w:proofErr w:type="gramEnd"/>
            <w:r>
              <w:rPr>
                <w:color w:val="000000"/>
                <w:vertAlign w:val="subscript"/>
              </w:rPr>
              <w:t xml:space="preserve"> </w:t>
            </w:r>
            <w:r>
              <w:rPr>
                <w:color w:val="000000"/>
              </w:rPr>
              <w:t>и перестановочных усилий регулирующих органов до и после ремонта.</w:t>
            </w:r>
            <w:r w:rsidRPr="004B4B19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замер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D16871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Очистка пера лопаток, корпусов подшипников, рычагов, талрепов с последующим нанесением грунтовки.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3115F2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3115F2">
              <w:rPr>
                <w:b w:val="0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1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Сервомоторы.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1D7485">
            <w:pPr>
              <w:pStyle w:val="a9"/>
              <w:ind w:left="142" w:right="33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Типовые работы: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747224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Ре</w:t>
            </w:r>
            <w:r>
              <w:rPr>
                <w:color w:val="000000"/>
              </w:rPr>
              <w:t xml:space="preserve">монт </w:t>
            </w:r>
            <w:r w:rsidRPr="00BA07A9">
              <w:rPr>
                <w:color w:val="000000"/>
              </w:rPr>
              <w:t>сливных клапанов.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747224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Разборка,</w:t>
            </w:r>
            <w:r>
              <w:rPr>
                <w:color w:val="000000"/>
              </w:rPr>
              <w:t xml:space="preserve"> дефектация</w:t>
            </w:r>
            <w:r w:rsidRPr="00BA07A9">
              <w:rPr>
                <w:color w:val="000000"/>
              </w:rPr>
              <w:t>,</w:t>
            </w:r>
            <w:r>
              <w:rPr>
                <w:color w:val="000000"/>
                <w:szCs w:val="19"/>
              </w:rPr>
              <w:t xml:space="preserve"> </w:t>
            </w:r>
            <w:r>
              <w:rPr>
                <w:color w:val="000000"/>
              </w:rPr>
              <w:t>ремонт</w:t>
            </w:r>
            <w:r w:rsidRPr="00BA07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сервомоторов.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Заме</w:t>
            </w:r>
            <w:r w:rsidRPr="00BA07A9">
              <w:rPr>
                <w:color w:val="000000"/>
              </w:rPr>
              <w:t>на уплотнительных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сервомотор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Сборка, проверка хода сервомоторов</w:t>
            </w:r>
            <w:r>
              <w:rPr>
                <w:color w:val="000000"/>
              </w:rPr>
              <w:t>,</w:t>
            </w:r>
            <w:r>
              <w:rPr>
                <w:color w:val="000000"/>
                <w:szCs w:val="19"/>
              </w:rPr>
              <w:t xml:space="preserve"> проверка крепления к фундаменту</w:t>
            </w:r>
            <w:r w:rsidRPr="00BA07A9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D60940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сервомотор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D60940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5B52DF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натяга.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5B52DF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5B52D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  <w:szCs w:val="19"/>
              </w:rPr>
              <w:t>Разборка, с</w:t>
            </w:r>
            <w:r w:rsidRPr="00FE5D79">
              <w:rPr>
                <w:color w:val="000000"/>
                <w:szCs w:val="19"/>
              </w:rPr>
              <w:t>борка</w:t>
            </w:r>
            <w:r>
              <w:rPr>
                <w:color w:val="000000"/>
                <w:szCs w:val="19"/>
              </w:rPr>
              <w:t>, чистка и проверка состояния стопорного и дроссельного устройств,</w:t>
            </w:r>
            <w:r w:rsidRPr="00FE5D79">
              <w:rPr>
                <w:color w:val="000000"/>
                <w:szCs w:val="19"/>
              </w:rPr>
              <w:t xml:space="preserve"> их регулировка</w:t>
            </w:r>
            <w:r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BA07A9" w:rsidRDefault="00E510AF" w:rsidP="00EE6F2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BA07A9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E80851" w:rsidRDefault="00E510AF" w:rsidP="00D60940">
            <w:pPr>
              <w:pStyle w:val="a9"/>
              <w:numPr>
                <w:ilvl w:val="2"/>
                <w:numId w:val="47"/>
              </w:numPr>
              <w:ind w:left="142" w:right="33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BA07A9" w:rsidRDefault="00E510AF" w:rsidP="0062311B">
            <w:pPr>
              <w:pStyle w:val="1"/>
              <w:jc w:val="both"/>
              <w:rPr>
                <w:color w:val="000000"/>
              </w:rPr>
            </w:pPr>
            <w:r w:rsidRPr="00BA07A9">
              <w:rPr>
                <w:color w:val="000000"/>
              </w:rPr>
              <w:t>Гидравлические испытания.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и</w:t>
            </w:r>
            <w:r w:rsidRPr="00BA07A9">
              <w:rPr>
                <w:b w:val="0"/>
                <w:color w:val="000000"/>
                <w:sz w:val="20"/>
                <w:szCs w:val="20"/>
              </w:rPr>
              <w:t>спытание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BA07A9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C54545">
              <w:rPr>
                <w:b/>
                <w:color w:val="000000"/>
              </w:rPr>
              <w:t>Крышка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710923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DD0D5A" w:rsidRDefault="00E510AF" w:rsidP="0062311B">
            <w:pPr>
              <w:pStyle w:val="10"/>
              <w:jc w:val="both"/>
            </w:pPr>
            <w:r w:rsidRPr="00DD0D5A">
              <w:t xml:space="preserve">Осмотр сварных швов патрубков </w:t>
            </w:r>
            <w:r w:rsidR="00DD0D5A" w:rsidRPr="00DD0D5A">
              <w:t>клапана срыва вакуума (</w:t>
            </w:r>
            <w:r w:rsidRPr="00DD0D5A">
              <w:t>КСВ</w:t>
            </w:r>
            <w:r w:rsidR="00DD0D5A" w:rsidRPr="00DD0D5A">
              <w:t>)</w:t>
            </w:r>
            <w:r w:rsidRPr="00DD0D5A">
              <w:t>. Устранение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proofErr w:type="gramStart"/>
            <w:r w:rsidRPr="002623CB">
              <w:t>к</w:t>
            </w:r>
            <w:proofErr w:type="gramEnd"/>
            <w:r w:rsidRPr="002623CB">
              <w:t>лапан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2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Устранение кавитационных повреждений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м</w:t>
            </w:r>
            <w:proofErr w:type="gramStart"/>
            <w:r w:rsidRPr="00A06B1D"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D87CF5">
            <w:pPr>
              <w:numPr>
                <w:ilvl w:val="1"/>
                <w:numId w:val="29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DD0D5A" w:rsidP="00D85723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Снятие</w:t>
            </w:r>
            <w:r w:rsidR="00E510AF" w:rsidRPr="00C54545">
              <w:rPr>
                <w:color w:val="000000"/>
              </w:rPr>
              <w:t xml:space="preserve"> КСВ,</w:t>
            </w:r>
            <w:r w:rsidR="00E510AF">
              <w:rPr>
                <w:color w:val="000000"/>
              </w:rPr>
              <w:t xml:space="preserve"> разборка-сборка, ремонт, установка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клапан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BD2591" w:rsidP="00BD25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E510AF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="00E510AF">
              <w:rPr>
                <w:bCs/>
                <w:sz w:val="20"/>
                <w:szCs w:val="20"/>
              </w:rPr>
              <w:t>.4.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C519E8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Очистка крышки, карманов с последующей грунтовкой поверхности.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519E8" w:rsidRDefault="00E510AF" w:rsidP="00C519E8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крышка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3738B7" w:rsidRDefault="00E510AF" w:rsidP="00C519E8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BD2591" w:rsidP="00BD2591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E510AF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="00E510AF">
              <w:rPr>
                <w:bCs/>
                <w:sz w:val="20"/>
                <w:szCs w:val="20"/>
              </w:rPr>
              <w:t>.5.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0F3966">
            <w:pPr>
              <w:pStyle w:val="1"/>
              <w:jc w:val="both"/>
              <w:rPr>
                <w:color w:val="000000"/>
              </w:rPr>
            </w:pPr>
            <w:r w:rsidRPr="00531567">
              <w:t>Ревизия линий пьезометрии.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519E8" w:rsidRDefault="00E510AF" w:rsidP="000F3966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крышка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3738B7" w:rsidRDefault="00E510AF" w:rsidP="000F3966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90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tabs>
                <w:tab w:val="left" w:pos="601"/>
              </w:tabs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Сверхтиповые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519E8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D2591" w:rsidP="00E87365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16</w:t>
            </w:r>
            <w:r w:rsidR="00E510AF">
              <w:rPr>
                <w:bCs/>
                <w:sz w:val="20"/>
                <w:szCs w:val="20"/>
              </w:rPr>
              <w:t>.6.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2B62B1">
            <w:pPr>
              <w:pStyle w:val="1"/>
              <w:jc w:val="both"/>
              <w:rPr>
                <w:color w:val="000000"/>
              </w:rPr>
            </w:pPr>
            <w:proofErr w:type="gramStart"/>
            <w:r w:rsidRPr="00C54545">
              <w:rPr>
                <w:color w:val="000000"/>
              </w:rPr>
              <w:t xml:space="preserve">Замена </w:t>
            </w:r>
            <w:r>
              <w:rPr>
                <w:color w:val="000000"/>
              </w:rPr>
              <w:t xml:space="preserve">шпилек </w:t>
            </w:r>
            <w:r w:rsidRPr="00C54545">
              <w:rPr>
                <w:color w:val="000000"/>
              </w:rPr>
              <w:t xml:space="preserve">крепления крышки </w:t>
            </w:r>
            <w:r>
              <w:rPr>
                <w:color w:val="000000"/>
              </w:rPr>
              <w:t xml:space="preserve">турбины, </w:t>
            </w:r>
            <w:r w:rsidRPr="00FD1B4D">
              <w:t xml:space="preserve">проведение </w:t>
            </w:r>
            <w:r>
              <w:t xml:space="preserve">ультразвукового контроля (УЗК) </w:t>
            </w:r>
            <w:r w:rsidRPr="002B62B1">
              <w:t>новых шпилек (</w:t>
            </w:r>
            <w:r w:rsidRPr="002B62B1">
              <w:rPr>
                <w:lang w:val="en-US"/>
              </w:rPr>
              <w:t>d</w:t>
            </w:r>
            <w:r w:rsidRPr="002B62B1">
              <w:t xml:space="preserve">=56мм, длина 156мм (60 шт.), </w:t>
            </w:r>
            <w:r w:rsidRPr="002B62B1">
              <w:rPr>
                <w:lang w:val="en-US"/>
              </w:rPr>
              <w:t>d</w:t>
            </w:r>
            <w:r w:rsidRPr="002B62B1">
              <w:t>=42мм, длина 90мм (</w:t>
            </w:r>
            <w:r>
              <w:t>30</w:t>
            </w:r>
            <w:r w:rsidRPr="002B62B1">
              <w:t xml:space="preserve"> шт.)</w:t>
            </w:r>
            <w:r w:rsidR="002521DF">
              <w:t>.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519E8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C519E8">
              <w:rPr>
                <w:color w:val="00000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3738B7" w:rsidRDefault="00E510AF" w:rsidP="0062311B">
            <w:pPr>
              <w:pStyle w:val="1"/>
              <w:spacing w:line="240" w:lineRule="atLeast"/>
              <w:jc w:val="center"/>
              <w:rPr>
                <w:color w:val="000000"/>
              </w:rPr>
            </w:pPr>
            <w:r w:rsidRPr="003738B7">
              <w:rPr>
                <w:color w:val="000000"/>
              </w:rPr>
              <w:t>90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C54545">
              <w:rPr>
                <w:b/>
                <w:color w:val="000000"/>
              </w:rPr>
              <w:t xml:space="preserve">Турбинный подшипник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19E8" w:rsidRDefault="00E510AF" w:rsidP="0062311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C54545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710923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8E7767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Разборка и дефектация, ремонт турбинного подшипника.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90289F" w:rsidRDefault="00E510AF" w:rsidP="0062311B">
            <w:pPr>
              <w:pStyle w:val="1"/>
              <w:spacing w:line="240" w:lineRule="atLeast"/>
              <w:jc w:val="center"/>
            </w:pPr>
            <w:proofErr w:type="spellStart"/>
            <w:r w:rsidRPr="0090289F">
              <w:t>подш</w:t>
            </w:r>
            <w:proofErr w:type="spellEnd"/>
            <w:r w:rsidRPr="0090289F"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0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Проверка состояния баббитовой поверхности сегментов.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00316E">
            <w:pPr>
              <w:pStyle w:val="1"/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00316E">
            <w:pPr>
              <w:pStyle w:val="1"/>
              <w:spacing w:line="240" w:lineRule="atLeast"/>
              <w:jc w:val="center"/>
            </w:pPr>
            <w:r>
              <w:t>10</w:t>
            </w:r>
          </w:p>
        </w:tc>
      </w:tr>
      <w:tr w:rsidR="00E510AF" w:rsidRPr="00A06B1D" w:rsidTr="007E3AFB">
        <w:trPr>
          <w:trHeight w:val="383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3115F2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Шабровка</w:t>
            </w:r>
            <w:r w:rsidRPr="00C54545">
              <w:rPr>
                <w:color w:val="000000"/>
              </w:rPr>
              <w:t xml:space="preserve"> баббитовой поверхности сегментов по </w:t>
            </w:r>
            <w:proofErr w:type="spellStart"/>
            <w:r w:rsidRPr="00C54545">
              <w:rPr>
                <w:color w:val="000000"/>
              </w:rPr>
              <w:t>фальшвалу</w:t>
            </w:r>
            <w:proofErr w:type="spellEnd"/>
            <w:r>
              <w:rPr>
                <w:color w:val="000000"/>
              </w:rPr>
              <w:t xml:space="preserve"> (рубашке вала)</w:t>
            </w:r>
            <w:r w:rsidRPr="00C54545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7E3AFB">
            <w:pPr>
              <w:pStyle w:val="1"/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7E3AFB">
            <w:pPr>
              <w:pStyle w:val="1"/>
              <w:spacing w:line="240" w:lineRule="atLeast"/>
              <w:jc w:val="center"/>
            </w:pPr>
            <w:r>
              <w:t>10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Проверка состояния изоляции с заменой поврежденных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D60940">
            <w:pPr>
              <w:pStyle w:val="1"/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D60940">
            <w:pPr>
              <w:pStyle w:val="1"/>
              <w:spacing w:line="240" w:lineRule="atLeast"/>
              <w:jc w:val="center"/>
            </w:pPr>
            <w:r>
              <w:t>10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3115F2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Сборка турбинного подшипника</w:t>
            </w:r>
            <w:r w:rsidRPr="00C54545">
              <w:rPr>
                <w:color w:val="000000"/>
              </w:rPr>
              <w:t>, установка зазоров.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00316E">
            <w:pPr>
              <w:pStyle w:val="1"/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00316E">
            <w:pPr>
              <w:pStyle w:val="1"/>
              <w:spacing w:line="240" w:lineRule="atLeast"/>
              <w:jc w:val="center"/>
            </w:pPr>
            <w:r>
              <w:t>10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Проверка герметичности маслован</w:t>
            </w:r>
            <w:r>
              <w:rPr>
                <w:color w:val="000000"/>
              </w:rPr>
              <w:t>н</w:t>
            </w:r>
            <w:r w:rsidRPr="00C54545">
              <w:rPr>
                <w:color w:val="000000"/>
              </w:rPr>
              <w:t>ы, устранение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proofErr w:type="spellStart"/>
            <w:r w:rsidRPr="00A06B1D">
              <w:rPr>
                <w:b w:val="0"/>
                <w:sz w:val="20"/>
                <w:szCs w:val="20"/>
              </w:rPr>
              <w:t>подш</w:t>
            </w:r>
            <w:proofErr w:type="spellEnd"/>
            <w:r w:rsidRPr="00A06B1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Ревизия крепежа маслованны.</w:t>
            </w:r>
            <w:r w:rsidRPr="00FE5D79">
              <w:rPr>
                <w:color w:val="000000"/>
              </w:rPr>
              <w:t xml:space="preserve"> Устранение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proofErr w:type="spellStart"/>
            <w:r w:rsidRPr="00A06B1D">
              <w:rPr>
                <w:b w:val="0"/>
                <w:sz w:val="20"/>
                <w:szCs w:val="20"/>
              </w:rPr>
              <w:t>подш</w:t>
            </w:r>
            <w:proofErr w:type="spellEnd"/>
            <w:r w:rsidRPr="00A06B1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 w:rsidRPr="00C54545">
              <w:rPr>
                <w:color w:val="000000"/>
              </w:rPr>
              <w:t>Замена уплотнительных элементов.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proofErr w:type="spellStart"/>
            <w:r w:rsidRPr="00A06B1D">
              <w:rPr>
                <w:b w:val="0"/>
                <w:sz w:val="20"/>
                <w:szCs w:val="20"/>
              </w:rPr>
              <w:t>подш</w:t>
            </w:r>
            <w:proofErr w:type="spellEnd"/>
            <w:r w:rsidRPr="00A06B1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0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54545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Покраска суриком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proofErr w:type="spellStart"/>
            <w:r w:rsidRPr="00A06B1D">
              <w:rPr>
                <w:b w:val="0"/>
                <w:sz w:val="20"/>
                <w:szCs w:val="20"/>
              </w:rPr>
              <w:t>подш</w:t>
            </w:r>
            <w:proofErr w:type="spellEnd"/>
            <w:r w:rsidRPr="00A06B1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A5052" w:rsidRDefault="00E510AF" w:rsidP="007E3AFB">
            <w:pPr>
              <w:pStyle w:val="1"/>
              <w:jc w:val="both"/>
              <w:rPr>
                <w:b/>
                <w:color w:val="000000"/>
              </w:rPr>
            </w:pPr>
            <w:r w:rsidRPr="003A5052">
              <w:rPr>
                <w:b/>
                <w:color w:val="000000"/>
              </w:rPr>
              <w:t>Рабочее колесо (РК) и камера</w:t>
            </w:r>
            <w:r w:rsidR="007E3AFB">
              <w:rPr>
                <w:b/>
                <w:color w:val="000000"/>
              </w:rPr>
              <w:t xml:space="preserve"> рабочего колеса (КРК)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A5052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3A5052">
              <w:rPr>
                <w:color w:val="000000"/>
              </w:rPr>
              <w:t>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CD732A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3B7194">
            <w:pPr>
              <w:pStyle w:val="1"/>
              <w:jc w:val="both"/>
            </w:pPr>
            <w:r w:rsidRPr="002732B6">
              <w:rPr>
                <w:szCs w:val="19"/>
              </w:rPr>
              <w:t xml:space="preserve">Внешний осмотр, проверка состояния, выявление </w:t>
            </w:r>
            <w:r w:rsidRPr="002732B6">
              <w:t xml:space="preserve">кавитационных разрушений </w:t>
            </w:r>
            <w:r w:rsidRPr="002732B6">
              <w:rPr>
                <w:szCs w:val="19"/>
              </w:rPr>
              <w:t xml:space="preserve">на рабочем колесе, </w:t>
            </w:r>
            <w:r w:rsidRPr="002732B6">
              <w:lastRenderedPageBreak/>
              <w:t>обтекателе</w:t>
            </w:r>
            <w:r w:rsidRPr="002732B6">
              <w:rPr>
                <w:szCs w:val="19"/>
              </w:rPr>
              <w:t>, камере РК, отсасывающей трубе.</w:t>
            </w:r>
            <w:r w:rsidRPr="002732B6"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D732A" w:rsidRDefault="00E510AF" w:rsidP="0062311B">
            <w:pPr>
              <w:pStyle w:val="1"/>
              <w:spacing w:line="240" w:lineRule="atLeast"/>
              <w:jc w:val="center"/>
            </w:pPr>
            <w:r w:rsidRPr="00CD732A">
              <w:lastRenderedPageBreak/>
              <w:t>РК</w:t>
            </w:r>
            <w:r>
              <w:t>, КРК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CD732A" w:rsidRDefault="00E510AF" w:rsidP="0062311B">
            <w:pPr>
              <w:pStyle w:val="1"/>
              <w:spacing w:line="240" w:lineRule="atLeast"/>
              <w:jc w:val="center"/>
            </w:pPr>
            <w:r w:rsidRPr="00CD732A">
              <w:t>1</w:t>
            </w:r>
          </w:p>
        </w:tc>
      </w:tr>
      <w:tr w:rsidR="00E510AF" w:rsidRPr="00A06B1D" w:rsidTr="007E3AFB">
        <w:trPr>
          <w:trHeight w:val="193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95646B" w:rsidRDefault="00E510AF" w:rsidP="0095646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760A5D">
              <w:rPr>
                <w:color w:val="000000"/>
                <w:sz w:val="20"/>
                <w:szCs w:val="20"/>
              </w:rPr>
              <w:t>Проверка методами неразрушающего контроля лопастей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8E7767" w:rsidRDefault="00E510AF" w:rsidP="0095646B">
            <w:pPr>
              <w:jc w:val="center"/>
              <w:rPr>
                <w:bCs/>
                <w:sz w:val="20"/>
                <w:szCs w:val="20"/>
              </w:rPr>
            </w:pPr>
            <w:r w:rsidRPr="008E7767">
              <w:rPr>
                <w:sz w:val="20"/>
                <w:szCs w:val="20"/>
              </w:rPr>
              <w:t>РК</w:t>
            </w:r>
            <w:r w:rsidRPr="008E776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95646B" w:rsidRDefault="00E510AF" w:rsidP="0095646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E2E76" w:rsidRDefault="00E510AF" w:rsidP="008E7767">
            <w:pPr>
              <w:pStyle w:val="1"/>
              <w:jc w:val="both"/>
              <w:rPr>
                <w:color w:val="00B050"/>
              </w:rPr>
            </w:pPr>
            <w:r>
              <w:rPr>
                <w:color w:val="000000"/>
                <w:szCs w:val="19"/>
              </w:rPr>
              <w:t>Проверка зазоров между камерой и периферийной кромкой лопастей,</w:t>
            </w:r>
            <w:r w:rsidRPr="00C545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центровка</w:t>
            </w:r>
            <w:r w:rsidRPr="00C54545"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замер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8435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E2E76" w:rsidRDefault="00E510AF" w:rsidP="00BF044C">
            <w:pPr>
              <w:pStyle w:val="1"/>
              <w:jc w:val="both"/>
              <w:rPr>
                <w:color w:val="00B050"/>
              </w:rPr>
            </w:pPr>
            <w:r>
              <w:rPr>
                <w:color w:val="000000"/>
                <w:szCs w:val="19"/>
              </w:rPr>
              <w:t>Гидравлические испытания рабочего колеса на месте установки  (</w:t>
            </w:r>
            <w:proofErr w:type="spellStart"/>
            <w:r>
              <w:rPr>
                <w:color w:val="000000"/>
                <w:szCs w:val="19"/>
              </w:rPr>
              <w:t>перетоки</w:t>
            </w:r>
            <w:proofErr w:type="spellEnd"/>
            <w:r>
              <w:rPr>
                <w:color w:val="000000"/>
                <w:szCs w:val="19"/>
              </w:rPr>
              <w:t xml:space="preserve"> масла между полостями).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испытание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8435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BF044C">
            <w:pPr>
              <w:pStyle w:val="1"/>
              <w:jc w:val="both"/>
              <w:rPr>
                <w:color w:val="000000"/>
                <w:szCs w:val="19"/>
              </w:rPr>
            </w:pPr>
            <w:r>
              <w:rPr>
                <w:color w:val="000000"/>
                <w:szCs w:val="19"/>
              </w:rPr>
              <w:t>Гидравлические испытания уплотнений лопастей РК, устранение дефекта</w:t>
            </w:r>
            <w:proofErr w:type="gramStart"/>
            <w:r>
              <w:rPr>
                <w:color w:val="000000"/>
                <w:szCs w:val="19"/>
              </w:rPr>
              <w:t>..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испытание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84356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60A5D" w:rsidRDefault="00E510AF" w:rsidP="003B7194">
            <w:pPr>
              <w:rPr>
                <w:color w:val="00B050"/>
                <w:sz w:val="20"/>
                <w:szCs w:val="20"/>
              </w:rPr>
            </w:pPr>
            <w:r w:rsidRPr="00760A5D">
              <w:rPr>
                <w:color w:val="000000"/>
                <w:sz w:val="20"/>
                <w:szCs w:val="20"/>
              </w:rPr>
              <w:t>Проверка люфтов в направляющих втулках цапф лопастей</w:t>
            </w:r>
            <w:r w:rsidRPr="0028435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CD732A" w:rsidRDefault="00E510AF" w:rsidP="0062311B">
            <w:pPr>
              <w:pStyle w:val="1"/>
              <w:spacing w:line="240" w:lineRule="atLeast"/>
              <w:jc w:val="center"/>
            </w:pPr>
            <w:r w:rsidRPr="00CD732A">
              <w:t>РК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CD732A" w:rsidRDefault="00E510AF" w:rsidP="0062311B">
            <w:pPr>
              <w:pStyle w:val="1"/>
              <w:spacing w:line="240" w:lineRule="atLeast"/>
              <w:jc w:val="center"/>
            </w:pPr>
            <w:r w:rsidRPr="00CD732A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3F7127" w:rsidRDefault="00E510AF" w:rsidP="005B52DF">
            <w:pPr>
              <w:rPr>
                <w:color w:val="000000"/>
                <w:sz w:val="20"/>
                <w:szCs w:val="20"/>
              </w:rPr>
            </w:pPr>
            <w:r w:rsidRPr="003F7127">
              <w:rPr>
                <w:color w:val="000000"/>
                <w:sz w:val="20"/>
                <w:szCs w:val="20"/>
              </w:rPr>
              <w:t xml:space="preserve">Устранение трещин, очагов </w:t>
            </w:r>
            <w:proofErr w:type="spellStart"/>
            <w:r w:rsidRPr="003F7127">
              <w:rPr>
                <w:color w:val="000000"/>
                <w:sz w:val="20"/>
                <w:szCs w:val="20"/>
              </w:rPr>
              <w:t>кавитационного</w:t>
            </w:r>
            <w:proofErr w:type="spellEnd"/>
            <w:r w:rsidRPr="003F7127">
              <w:rPr>
                <w:color w:val="000000"/>
                <w:sz w:val="20"/>
                <w:szCs w:val="20"/>
              </w:rPr>
              <w:t xml:space="preserve"> и абразивного износа камеры</w:t>
            </w:r>
            <w:r>
              <w:rPr>
                <w:color w:val="000000"/>
                <w:sz w:val="20"/>
                <w:szCs w:val="20"/>
              </w:rPr>
              <w:t>, лопастей</w:t>
            </w:r>
            <w:r w:rsidRPr="003F7127">
              <w:rPr>
                <w:color w:val="000000"/>
                <w:sz w:val="20"/>
                <w:szCs w:val="20"/>
              </w:rPr>
              <w:t xml:space="preserve"> рабочего колеса</w:t>
            </w:r>
            <w:r>
              <w:rPr>
                <w:color w:val="000000"/>
                <w:sz w:val="20"/>
                <w:szCs w:val="20"/>
              </w:rPr>
              <w:t>,</w:t>
            </w:r>
            <w:r w:rsidRPr="0095646B">
              <w:rPr>
                <w:color w:val="FF0000"/>
                <w:szCs w:val="19"/>
              </w:rPr>
              <w:t xml:space="preserve"> </w:t>
            </w:r>
            <w:r w:rsidRPr="005B52DF">
              <w:rPr>
                <w:sz w:val="20"/>
                <w:szCs w:val="20"/>
              </w:rPr>
              <w:t>отсасывающей трубе.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7D40CC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  <w:vertAlign w:val="superscript"/>
              </w:rPr>
            </w:pPr>
            <w:r>
              <w:rPr>
                <w:b w:val="0"/>
                <w:sz w:val="20"/>
                <w:szCs w:val="20"/>
              </w:rPr>
              <w:t>м</w:t>
            </w:r>
            <w:proofErr w:type="gramStart"/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6404D" w:rsidRDefault="00E510AF" w:rsidP="0062311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26404D">
              <w:rPr>
                <w:color w:val="000000"/>
                <w:sz w:val="20"/>
                <w:szCs w:val="20"/>
              </w:rPr>
              <w:t>смотр и ремонт сопряжения камеры рабочего колеса с нижним кольцом направляющего аппарата и сопрягающим поясом отсасывающей трубы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7D40CC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  <w:vertAlign w:val="superscript"/>
              </w:rPr>
            </w:pPr>
            <w:r>
              <w:rPr>
                <w:b w:val="0"/>
                <w:sz w:val="20"/>
                <w:szCs w:val="20"/>
              </w:rPr>
              <w:t>м</w:t>
            </w:r>
            <w:proofErr w:type="gramStart"/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0C1B29">
              <w:rPr>
                <w:sz w:val="20"/>
                <w:szCs w:val="20"/>
              </w:rPr>
              <w:t>Замер углов установки лопастей с заполнением бланка замеров.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8A5253" w:rsidRDefault="00E510AF" w:rsidP="004427C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A5253">
              <w:rPr>
                <w:color w:val="000000"/>
                <w:sz w:val="20"/>
                <w:szCs w:val="20"/>
              </w:rPr>
              <w:t>Вывешивание рабочего колеса турбины в камере рабочего колеса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8A5253" w:rsidRDefault="00E510AF" w:rsidP="0062311B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Ревизия крепежа конуса-</w:t>
            </w:r>
            <w:r w:rsidRPr="008A5253">
              <w:rPr>
                <w:color w:val="000000"/>
                <w:sz w:val="20"/>
                <w:szCs w:val="20"/>
              </w:rPr>
              <w:t>обтекателя. Устранение дефектов</w:t>
            </w:r>
            <w:r>
              <w:rPr>
                <w:color w:val="000000"/>
                <w:sz w:val="20"/>
                <w:szCs w:val="20"/>
              </w:rPr>
              <w:t>. Покраска конуса.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к</w:t>
            </w:r>
            <w:proofErr w:type="gramEnd"/>
            <w:r>
              <w:rPr>
                <w:b w:val="0"/>
                <w:sz w:val="20"/>
                <w:szCs w:val="20"/>
              </w:rPr>
              <w:t>онус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D60940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1"/>
                <w:numId w:val="3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C37CBF" w:rsidRDefault="00E510AF" w:rsidP="0062311B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4427CC">
              <w:rPr>
                <w:color w:val="000000"/>
                <w:sz w:val="20"/>
                <w:szCs w:val="20"/>
              </w:rPr>
              <w:t xml:space="preserve">пределение и устранение пустот между облицовкой камеры рабочего колеса и штрабным бетоном инъектированием раствора; </w:t>
            </w:r>
            <w:proofErr w:type="gramStart"/>
            <w:r w:rsidRPr="004427CC">
              <w:rPr>
                <w:color w:val="000000"/>
                <w:sz w:val="20"/>
                <w:szCs w:val="20"/>
              </w:rPr>
              <w:t>при</w:t>
            </w:r>
            <w:proofErr w:type="gramEnd"/>
            <w:r w:rsidRPr="004427CC">
              <w:rPr>
                <w:color w:val="000000"/>
                <w:sz w:val="20"/>
                <w:szCs w:val="20"/>
              </w:rPr>
              <w:t xml:space="preserve"> значительной неплотности прилегания сегментов камеры рабочего колеса к штрабному бетону установка дополнительных анкеров.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87B19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  <w:vertAlign w:val="superscript"/>
              </w:rPr>
            </w:pPr>
            <w:r w:rsidRPr="00A87B19">
              <w:rPr>
                <w:b w:val="0"/>
                <w:sz w:val="20"/>
                <w:szCs w:val="20"/>
              </w:rPr>
              <w:t>м</w:t>
            </w:r>
            <w:proofErr w:type="gramStart"/>
            <w:r w:rsidRPr="00A87B19"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87B19" w:rsidRDefault="00E510AF" w:rsidP="00D60940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87B19"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7E3AFB" w:rsidRDefault="007E3AFB" w:rsidP="0062311B">
            <w:pPr>
              <w:pStyle w:val="1"/>
              <w:jc w:val="both"/>
              <w:rPr>
                <w:b/>
                <w:color w:val="000000"/>
              </w:rPr>
            </w:pPr>
            <w:r w:rsidRPr="007E3AFB">
              <w:rPr>
                <w:b/>
                <w:color w:val="000000"/>
              </w:rPr>
              <w:t>Система автоматического регулирования (</w:t>
            </w:r>
            <w:r w:rsidR="00E510AF" w:rsidRPr="007E3AFB">
              <w:rPr>
                <w:b/>
                <w:color w:val="000000"/>
              </w:rPr>
              <w:t>САР</w:t>
            </w:r>
            <w:r w:rsidRPr="007E3AFB">
              <w:rPr>
                <w:b/>
                <w:color w:val="000000"/>
              </w:rPr>
              <w:t>)</w:t>
            </w:r>
            <w:r w:rsidR="00E510AF" w:rsidRPr="007E3AFB">
              <w:rPr>
                <w:b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color w:val="000000"/>
              </w:rPr>
            </w:pPr>
            <w:r w:rsidRPr="000C1B29">
              <w:rPr>
                <w:color w:val="000000"/>
              </w:rPr>
              <w:t>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CD732A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  <w:r w:rsidR="00E510AF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5B52DF" w:rsidRDefault="00E510AF" w:rsidP="007A6A11">
            <w:pPr>
              <w:pStyle w:val="1"/>
              <w:jc w:val="both"/>
              <w:rPr>
                <w:color w:val="FF0000"/>
              </w:rPr>
            </w:pPr>
            <w:r>
              <w:rPr>
                <w:color w:val="000000"/>
              </w:rPr>
              <w:t xml:space="preserve">Полная разборка </w:t>
            </w:r>
            <w:r w:rsidR="007E3AFB">
              <w:rPr>
                <w:color w:val="000000"/>
              </w:rPr>
              <w:t xml:space="preserve">клапана аварийного закрытия </w:t>
            </w:r>
            <w:r w:rsidR="007E3AFB" w:rsidRPr="007E3AFB">
              <w:rPr>
                <w:color w:val="000000"/>
              </w:rPr>
              <w:t>(</w:t>
            </w:r>
            <w:r w:rsidRPr="007E3AFB">
              <w:rPr>
                <w:color w:val="000000"/>
              </w:rPr>
              <w:t>КАЗ</w:t>
            </w:r>
            <w:r w:rsidR="007E3AFB" w:rsidRPr="007E3AFB">
              <w:rPr>
                <w:color w:val="000000"/>
              </w:rPr>
              <w:t>)</w:t>
            </w:r>
            <w:r w:rsidRPr="007E3AFB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снятие формуляров, </w:t>
            </w:r>
            <w:proofErr w:type="spellStart"/>
            <w:r>
              <w:rPr>
                <w:color w:val="000000"/>
              </w:rPr>
              <w:t>дефектация</w:t>
            </w:r>
            <w:proofErr w:type="spellEnd"/>
            <w:r>
              <w:rPr>
                <w:color w:val="000000"/>
              </w:rPr>
              <w:t>, ремонт, сборка, проверка работоспособности.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815C32" w:rsidRDefault="00E510AF" w:rsidP="0062311B">
            <w:pPr>
              <w:pStyle w:val="1"/>
              <w:spacing w:line="240" w:lineRule="atLeast"/>
              <w:jc w:val="center"/>
            </w:pPr>
            <w:r w:rsidRPr="00815C32">
              <w:t>золотник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CD732A" w:rsidRDefault="00E510AF" w:rsidP="0062311B">
            <w:pPr>
              <w:pStyle w:val="1"/>
              <w:spacing w:line="240" w:lineRule="atLeast"/>
              <w:jc w:val="center"/>
            </w:pPr>
            <w:r>
              <w:t>2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  <w:r w:rsidR="00E510AF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7E3AFB">
            <w:pPr>
              <w:pStyle w:val="1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Полная разборка </w:t>
            </w:r>
            <w:r w:rsidR="007E3AFB">
              <w:rPr>
                <w:color w:val="000000"/>
              </w:rPr>
              <w:t xml:space="preserve">золотника аварийного закрытия </w:t>
            </w:r>
            <w:r w:rsidR="007E3AFB" w:rsidRPr="007E3AFB">
              <w:rPr>
                <w:color w:val="000000"/>
              </w:rPr>
              <w:t>(</w:t>
            </w:r>
            <w:r w:rsidRPr="007E3AFB">
              <w:rPr>
                <w:color w:val="000000"/>
              </w:rPr>
              <w:t>ЗАЗ</w:t>
            </w:r>
            <w:r w:rsidR="007E3AFB" w:rsidRPr="007E3AFB">
              <w:rPr>
                <w:color w:val="000000"/>
              </w:rPr>
              <w:t>)</w:t>
            </w:r>
            <w:r w:rsidRPr="007E3AFB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снятие формуляров, </w:t>
            </w:r>
            <w:proofErr w:type="spellStart"/>
            <w:r>
              <w:rPr>
                <w:color w:val="000000"/>
              </w:rPr>
              <w:t>дефектация</w:t>
            </w:r>
            <w:proofErr w:type="spellEnd"/>
            <w:r>
              <w:rPr>
                <w:color w:val="000000"/>
              </w:rPr>
              <w:t>, сборка, ремонт, проверка работоспособности.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золотник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  <w:r w:rsidR="00E510AF">
              <w:rPr>
                <w:bCs/>
                <w:sz w:val="20"/>
                <w:szCs w:val="20"/>
              </w:rPr>
              <w:t>.3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color w:val="000000"/>
              </w:rPr>
            </w:pPr>
            <w:r w:rsidRPr="00D347E1">
              <w:rPr>
                <w:color w:val="000000"/>
              </w:rPr>
              <w:t xml:space="preserve">Замена  </w:t>
            </w:r>
            <w:r>
              <w:rPr>
                <w:color w:val="000000"/>
              </w:rPr>
              <w:t>главной масленой задвижки.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задвижка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  <w:r w:rsidR="00E510AF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Гидравлические </w:t>
            </w:r>
            <w:r w:rsidRPr="000C1B29">
              <w:rPr>
                <w:color w:val="000000"/>
              </w:rPr>
              <w:t>ис</w:t>
            </w:r>
            <w:r>
              <w:rPr>
                <w:color w:val="000000"/>
              </w:rPr>
              <w:t>пытания САР (согласно СТО 17330282.27.140.001-2006).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испытание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Колонка регулирования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0C1B29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0"/>
              <w:jc w:val="both"/>
              <w:rPr>
                <w:color w:val="000000"/>
              </w:rPr>
            </w:pPr>
            <w:r w:rsidRPr="000C1B29">
              <w:rPr>
                <w:color w:val="000000"/>
              </w:rPr>
              <w:t>Ревизия, промывка БГЗ</w:t>
            </w:r>
            <w:r>
              <w:rPr>
                <w:color w:val="000000"/>
              </w:rPr>
              <w:t xml:space="preserve"> (блок главных золотников) с устранением дефектов.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колонка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62311B">
            <w:pPr>
              <w:pStyle w:val="1"/>
              <w:jc w:val="both"/>
              <w:rPr>
                <w:color w:val="000000"/>
              </w:rPr>
            </w:pPr>
            <w:r w:rsidRPr="000C1B29">
              <w:rPr>
                <w:b/>
                <w:color w:val="000000"/>
              </w:rPr>
              <w:t>Маслосистема генератора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  <w:r w:rsidR="00E510AF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DE0A63">
            <w:pPr>
              <w:pStyle w:val="1"/>
              <w:jc w:val="both"/>
              <w:rPr>
                <w:color w:val="000000"/>
              </w:rPr>
            </w:pPr>
            <w:r w:rsidRPr="000C1B29">
              <w:rPr>
                <w:color w:val="000000"/>
              </w:rPr>
              <w:t xml:space="preserve">Разборка </w:t>
            </w:r>
            <w:r w:rsidR="00DE0A63">
              <w:rPr>
                <w:color w:val="000000"/>
              </w:rPr>
              <w:t xml:space="preserve">ремонт </w:t>
            </w:r>
            <w:r w:rsidRPr="000C1B29">
              <w:rPr>
                <w:color w:val="000000"/>
              </w:rPr>
              <w:t xml:space="preserve">и сборка маслопроводов ПП, ВГП, НГП, </w:t>
            </w:r>
            <w:r w:rsidR="00DE0A63">
              <w:rPr>
                <w:color w:val="000000"/>
              </w:rPr>
              <w:t xml:space="preserve">ремонт </w:t>
            </w:r>
            <w:r w:rsidRPr="000C1B29">
              <w:rPr>
                <w:color w:val="000000"/>
              </w:rPr>
              <w:t>лекаж</w:t>
            </w:r>
            <w:r w:rsidR="00DE0A63">
              <w:rPr>
                <w:color w:val="000000"/>
              </w:rPr>
              <w:t>ного агрегата</w:t>
            </w:r>
            <w:r w:rsidRPr="000C1B29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proofErr w:type="gramStart"/>
            <w:r w:rsidRPr="002623CB">
              <w:t>г</w:t>
            </w:r>
            <w:proofErr w:type="gramEnd"/>
            <w:r w:rsidRPr="002623CB">
              <w:t>/а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B004E0" w:rsidP="007109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  <w:r w:rsidR="00E510AF"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0C1B29" w:rsidRDefault="00E510AF" w:rsidP="00FB51D8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Ремонт </w:t>
            </w:r>
            <w:r w:rsidR="00FB51D8" w:rsidRPr="00FB51D8">
              <w:rPr>
                <w:color w:val="000000"/>
              </w:rPr>
              <w:t>2</w:t>
            </w:r>
            <w:r w:rsidR="00FB51D8">
              <w:rPr>
                <w:color w:val="000000"/>
              </w:rPr>
              <w:t>гр</w:t>
            </w:r>
            <w:proofErr w:type="gramStart"/>
            <w:r w:rsidR="00FB51D8">
              <w:rPr>
                <w:color w:val="000000"/>
              </w:rPr>
              <w:t>.с</w:t>
            </w:r>
            <w:proofErr w:type="gramEnd"/>
            <w:r w:rsidR="00FB51D8">
              <w:rPr>
                <w:color w:val="000000"/>
              </w:rPr>
              <w:t xml:space="preserve">ложн.задвижек </w:t>
            </w:r>
            <w:proofErr w:type="spellStart"/>
            <w:r w:rsidR="00FB51D8">
              <w:rPr>
                <w:color w:val="000000"/>
              </w:rPr>
              <w:t>Ру</w:t>
            </w:r>
            <w:proofErr w:type="spellEnd"/>
            <w:r w:rsidR="00FB51D8">
              <w:rPr>
                <w:color w:val="000000"/>
              </w:rPr>
              <w:t xml:space="preserve"> 16.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6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710923" w:rsidRDefault="00B004E0" w:rsidP="007109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="00E510AF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b/>
                <w:color w:val="000000"/>
              </w:rPr>
              <w:t>Закладные части турбины.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F394F">
              <w:rPr>
                <w:color w:val="000000"/>
              </w:rPr>
              <w:t>Типовые работы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.1</w:t>
            </w:r>
          </w:p>
          <w:p w:rsidR="00E510AF" w:rsidRPr="00A06B1D" w:rsidRDefault="00E510AF" w:rsidP="0062311B">
            <w:pPr>
              <w:ind w:lef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color w:val="000000"/>
              </w:rPr>
              <w:t>Проверка состояния закладных частей (спиральная камера, статор, фундаментное кольцо).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турбина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2</w:t>
            </w:r>
            <w:r w:rsidRPr="00A06B1D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color w:val="000000"/>
              </w:rPr>
              <w:t>Устранение дефектов, кавитационных повреждений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7D40CC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  <w:vertAlign w:val="superscript"/>
              </w:rPr>
            </w:pPr>
            <w:r>
              <w:rPr>
                <w:b w:val="0"/>
                <w:sz w:val="20"/>
                <w:szCs w:val="20"/>
              </w:rPr>
              <w:t>м</w:t>
            </w:r>
            <w:proofErr w:type="gramStart"/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2311B">
            <w:pPr>
              <w:ind w:lef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>Сверхтиповые работы.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.3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B76DB6" w:rsidP="00B76DB6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  <w:szCs w:val="19"/>
              </w:rPr>
              <w:t>Антикоррозионная защита спиральной</w:t>
            </w:r>
            <w:r w:rsidR="00E510AF" w:rsidRPr="005346E3">
              <w:rPr>
                <w:color w:val="000000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Cs w:val="19"/>
              </w:rPr>
              <w:t>спиральной</w:t>
            </w:r>
            <w:proofErr w:type="spellEnd"/>
            <w:proofErr w:type="gramEnd"/>
            <w:r>
              <w:rPr>
                <w:color w:val="000000"/>
                <w:szCs w:val="19"/>
              </w:rPr>
              <w:t xml:space="preserve"> камеры.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7D40CC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  <w:vertAlign w:val="superscript"/>
              </w:rPr>
            </w:pPr>
            <w:r>
              <w:rPr>
                <w:b w:val="0"/>
                <w:sz w:val="20"/>
                <w:szCs w:val="20"/>
              </w:rPr>
              <w:t>м</w:t>
            </w:r>
            <w:proofErr w:type="gramStart"/>
            <w:r>
              <w:rPr>
                <w:b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5F5425" w:rsidRDefault="00E510AF" w:rsidP="007D40CC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r w:rsidRPr="005F5425">
              <w:rPr>
                <w:b w:val="0"/>
                <w:color w:val="000000"/>
                <w:sz w:val="20"/>
                <w:szCs w:val="20"/>
              </w:rPr>
              <w:t>100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9A627F" w:rsidRDefault="00B004E0" w:rsidP="00B00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="00E510AF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F394F">
              <w:rPr>
                <w:b/>
                <w:color w:val="000000"/>
              </w:rPr>
              <w:t xml:space="preserve">Линия вала </w:t>
            </w:r>
            <w:proofErr w:type="gramStart"/>
            <w:r w:rsidRPr="004F394F">
              <w:rPr>
                <w:b/>
                <w:color w:val="000000"/>
              </w:rPr>
              <w:t>г</w:t>
            </w:r>
            <w:proofErr w:type="gramEnd"/>
            <w:r w:rsidRPr="004F394F">
              <w:rPr>
                <w:b/>
                <w:color w:val="000000"/>
              </w:rPr>
              <w:t>/агрегата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rPr>
                <w:bCs/>
                <w:sz w:val="20"/>
                <w:szCs w:val="20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4F394F">
              <w:rPr>
                <w:color w:val="000000"/>
              </w:rPr>
              <w:t>Типовые работы</w:t>
            </w:r>
            <w:r>
              <w:rPr>
                <w:color w:val="000000"/>
              </w:rPr>
              <w:t>: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10AF" w:rsidRPr="00A06B1D" w:rsidRDefault="00E510AF" w:rsidP="006231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10AF" w:rsidRPr="002623CB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3</w:t>
            </w:r>
            <w:r w:rsidRPr="00A06B1D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5B52DF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color w:val="000000"/>
              </w:rPr>
              <w:t xml:space="preserve">Проверка центровки </w:t>
            </w:r>
            <w:proofErr w:type="gramStart"/>
            <w:r w:rsidRPr="004F394F">
              <w:rPr>
                <w:color w:val="000000"/>
              </w:rPr>
              <w:t>г</w:t>
            </w:r>
            <w:proofErr w:type="gramEnd"/>
            <w:r w:rsidRPr="004F394F">
              <w:rPr>
                <w:color w:val="000000"/>
              </w:rPr>
              <w:t>/а до и после ремонта.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>
              <w:t>проверка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62311B">
            <w:pPr>
              <w:pStyle w:val="1"/>
              <w:spacing w:line="240" w:lineRule="atLeast"/>
              <w:jc w:val="center"/>
            </w:pPr>
            <w:r w:rsidRPr="002623CB"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3</w:t>
            </w:r>
            <w:r w:rsidRPr="00A06B1D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2732B6" w:rsidRDefault="00E510AF" w:rsidP="0062311B">
            <w:pPr>
              <w:pStyle w:val="1"/>
              <w:jc w:val="both"/>
              <w:rPr>
                <w:vertAlign w:val="superscript"/>
              </w:rPr>
            </w:pPr>
            <w:r w:rsidRPr="002732B6">
              <w:t>Проверка общей линии вала поворотом ротора на 360</w:t>
            </w:r>
            <w:r w:rsidRPr="002732B6">
              <w:rPr>
                <w:vertAlign w:val="superscript"/>
              </w:rPr>
              <w:t>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2623CB" w:rsidRDefault="00E510AF" w:rsidP="005B52DF">
            <w:pPr>
              <w:pStyle w:val="1"/>
              <w:spacing w:line="240" w:lineRule="atLeast"/>
              <w:jc w:val="center"/>
            </w:pPr>
            <w:r>
              <w:t>проверка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2623CB" w:rsidRDefault="00E510AF" w:rsidP="005B52DF">
            <w:pPr>
              <w:pStyle w:val="1"/>
              <w:spacing w:line="240" w:lineRule="atLeast"/>
              <w:jc w:val="center"/>
            </w:pPr>
            <w:r w:rsidRPr="002623CB"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3</w:t>
            </w:r>
            <w:r w:rsidRPr="00A06B1D">
              <w:rPr>
                <w:bCs/>
                <w:sz w:val="20"/>
                <w:szCs w:val="20"/>
              </w:rPr>
              <w:t>.3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8E0FCA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color w:val="000000"/>
              </w:rPr>
              <w:t>Устранение боя вала от неперпендикулярности и излома.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4819A5" w:rsidRDefault="00E510AF" w:rsidP="0062311B">
            <w:pPr>
              <w:pStyle w:val="a4"/>
              <w:spacing w:line="240" w:lineRule="atLeast"/>
              <w:rPr>
                <w:b w:val="0"/>
                <w:color w:val="000000"/>
                <w:sz w:val="20"/>
                <w:szCs w:val="20"/>
              </w:rPr>
            </w:pPr>
            <w:proofErr w:type="gramStart"/>
            <w:r>
              <w:rPr>
                <w:b w:val="0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b w:val="0"/>
                <w:color w:val="000000"/>
                <w:sz w:val="20"/>
                <w:szCs w:val="20"/>
              </w:rPr>
              <w:t>/а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8E0FCA">
            <w:pPr>
              <w:pStyle w:val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Проверка </w:t>
            </w:r>
            <w:r w:rsidRPr="004F394F">
              <w:rPr>
                <w:color w:val="000000"/>
              </w:rPr>
              <w:t>уклона линии вала до и после ремонта</w:t>
            </w:r>
            <w:r>
              <w:rPr>
                <w:color w:val="000000"/>
              </w:rPr>
              <w:t>, устранение дефекта</w:t>
            </w:r>
            <w:r w:rsidRPr="004F394F">
              <w:rPr>
                <w:color w:val="000000"/>
              </w:rPr>
              <w:t xml:space="preserve">.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турбина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 w:rsidRPr="00A06B1D"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A06B1D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  <w:r w:rsidR="00B004E0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.5.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4F394F" w:rsidRDefault="00E510AF" w:rsidP="008E0FCA">
            <w:pPr>
              <w:pStyle w:val="1"/>
              <w:jc w:val="both"/>
              <w:rPr>
                <w:color w:val="000000"/>
              </w:rPr>
            </w:pPr>
            <w:r w:rsidRPr="004F394F">
              <w:rPr>
                <w:color w:val="000000"/>
              </w:rPr>
              <w:t>Обеспечение равнонагруженности</w:t>
            </w:r>
            <w:r>
              <w:rPr>
                <w:color w:val="000000"/>
              </w:rPr>
              <w:t xml:space="preserve"> </w:t>
            </w:r>
            <w:r w:rsidRPr="004F394F">
              <w:rPr>
                <w:color w:val="000000"/>
              </w:rPr>
              <w:t>сегментов ПП</w:t>
            </w:r>
            <w:r>
              <w:rPr>
                <w:color w:val="00000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подбивка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Pr="00A06B1D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Pr="00CF795B" w:rsidRDefault="00B004E0" w:rsidP="00B004E0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E510AF" w:rsidRPr="00CF795B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62311B" w:rsidRDefault="00E510AF" w:rsidP="0062311B">
            <w:pPr>
              <w:pStyle w:val="1"/>
              <w:jc w:val="both"/>
              <w:rPr>
                <w:b/>
                <w:color w:val="000000"/>
              </w:rPr>
            </w:pPr>
            <w:r w:rsidRPr="0062311B">
              <w:rPr>
                <w:b/>
                <w:color w:val="000000"/>
              </w:rPr>
              <w:t>Вспомогательное оборудование гидроагрегата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E2E76" w:rsidRDefault="00E510AF" w:rsidP="00B76DB6">
            <w:pPr>
              <w:pStyle w:val="1"/>
              <w:jc w:val="both"/>
              <w:rPr>
                <w:color w:val="00B050"/>
              </w:rPr>
            </w:pPr>
            <w:r>
              <w:rPr>
                <w:color w:val="000000"/>
                <w:szCs w:val="19"/>
              </w:rPr>
              <w:t>Ремонт фильтров системы технического водоснабжения с покраской</w:t>
            </w:r>
            <w:r w:rsidR="00B76DB6"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0AF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B004E0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B004E0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.2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Pr="00AE2E76" w:rsidRDefault="00E510AF" w:rsidP="0048597B">
            <w:pPr>
              <w:pStyle w:val="1"/>
              <w:rPr>
                <w:color w:val="00B050"/>
              </w:rPr>
            </w:pPr>
            <w:r>
              <w:rPr>
                <w:color w:val="000000"/>
                <w:szCs w:val="19"/>
              </w:rPr>
              <w:t>Ремонт системы технического водоснабжения гидроагрегата с заменой трубопроводов на трубопроводы из нержавеющей стали</w:t>
            </w:r>
            <w:r w:rsidR="0048597B">
              <w:rPr>
                <w:color w:val="000000"/>
                <w:szCs w:val="19"/>
              </w:rPr>
              <w:t xml:space="preserve"> </w:t>
            </w:r>
            <w:r w:rsidR="0048597B" w:rsidRPr="00962181">
              <w:t>Ø 80</w:t>
            </w:r>
            <w:r w:rsidR="0048597B">
              <w:t>, 100,150,250,500</w:t>
            </w:r>
            <w:r>
              <w:rPr>
                <w:color w:val="000000"/>
                <w:szCs w:val="19"/>
              </w:rPr>
              <w:t xml:space="preserve"> и зап</w:t>
            </w:r>
            <w:r w:rsidR="0048597B">
              <w:rPr>
                <w:color w:val="000000"/>
                <w:szCs w:val="19"/>
              </w:rPr>
              <w:t xml:space="preserve">орной арматуры на шаровые краны </w:t>
            </w:r>
            <w:proofErr w:type="gramStart"/>
            <w:r w:rsidR="0048597B" w:rsidRPr="00962181">
              <w:rPr>
                <w:lang w:val="en-US"/>
              </w:rPr>
              <w:t>d</w:t>
            </w:r>
            <w:proofErr w:type="gramEnd"/>
            <w:r w:rsidR="0048597B" w:rsidRPr="00962181">
              <w:t>у 80</w:t>
            </w:r>
            <w:r w:rsidR="0048597B">
              <w:t>, 100,150,250,500</w:t>
            </w:r>
            <w:r w:rsidR="0048597B">
              <w:rPr>
                <w:color w:val="000000"/>
                <w:szCs w:val="19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0AF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система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0AF" w:rsidRDefault="00E510AF" w:rsidP="00C37CBF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B004E0" w:rsidP="0062311B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  <w:r w:rsidR="00E510AF">
              <w:rPr>
                <w:bCs/>
                <w:sz w:val="20"/>
                <w:szCs w:val="20"/>
              </w:rPr>
              <w:t>.3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2311B">
            <w:pPr>
              <w:pStyle w:val="1"/>
              <w:jc w:val="both"/>
              <w:rPr>
                <w:color w:val="000000"/>
                <w:szCs w:val="19"/>
              </w:rPr>
            </w:pPr>
            <w:r>
              <w:rPr>
                <w:color w:val="000000"/>
                <w:szCs w:val="19"/>
              </w:rPr>
              <w:t>Замена реле потока ВГП, НГП, ПП.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</w:tr>
      <w:tr w:rsidR="00E510AF" w:rsidRPr="00A06B1D" w:rsidTr="00A67B4D"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935422">
            <w:pPr>
              <w:ind w:left="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935422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.</w:t>
            </w:r>
            <w:r w:rsidR="0093542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F" w:rsidRDefault="00E510AF" w:rsidP="0062311B">
            <w:pPr>
              <w:pStyle w:val="1"/>
              <w:jc w:val="both"/>
              <w:rPr>
                <w:color w:val="000000"/>
                <w:szCs w:val="19"/>
              </w:rPr>
            </w:pPr>
            <w:r>
              <w:rPr>
                <w:color w:val="000000"/>
                <w:szCs w:val="19"/>
              </w:rPr>
              <w:t>Продувка, ремонт трубопроводов отбора давления (проточной части гидроагрегата)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10AF" w:rsidRDefault="00E510AF" w:rsidP="0062311B">
            <w:pPr>
              <w:pStyle w:val="a4"/>
              <w:spacing w:line="240" w:lineRule="atLeas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</w:tr>
    </w:tbl>
    <w:p w:rsidR="00301BF1" w:rsidRPr="00CF08E4" w:rsidRDefault="00301BF1" w:rsidP="004D6A91"/>
    <w:p w:rsidR="00AF7108" w:rsidRDefault="00AF7108" w:rsidP="006F6D52">
      <w:pPr>
        <w:jc w:val="center"/>
        <w:rPr>
          <w:b/>
        </w:rPr>
      </w:pPr>
    </w:p>
    <w:p w:rsidR="00754FB1" w:rsidRPr="005B1931" w:rsidRDefault="00754FB1" w:rsidP="006F6D52">
      <w:pPr>
        <w:jc w:val="center"/>
        <w:rPr>
          <w:b/>
        </w:rPr>
      </w:pPr>
      <w:r w:rsidRPr="005B1931">
        <w:rPr>
          <w:b/>
        </w:rPr>
        <w:t>Особые условия.</w:t>
      </w:r>
    </w:p>
    <w:p w:rsidR="00AF7108" w:rsidRDefault="00754FB1" w:rsidP="00AF7108">
      <w:pPr>
        <w:jc w:val="center"/>
      </w:pPr>
      <w:r w:rsidRPr="005B1931">
        <w:t>Производство работ и требования к персоналу подрядной организации на ремонт оборудования</w:t>
      </w:r>
      <w:r w:rsidR="00AF7108">
        <w:t xml:space="preserve"> </w:t>
      </w:r>
      <w:r w:rsidR="00AE2E76">
        <w:t>Нижне-</w:t>
      </w:r>
      <w:proofErr w:type="spellStart"/>
      <w:r w:rsidR="00AE2E76">
        <w:t>Териберская</w:t>
      </w:r>
      <w:proofErr w:type="spellEnd"/>
      <w:r w:rsidR="00AE2E76">
        <w:t xml:space="preserve"> ГЭС-19.Каскада Серебрянских ГЭС </w:t>
      </w:r>
    </w:p>
    <w:p w:rsidR="00754FB1" w:rsidRPr="005B1931" w:rsidRDefault="00AE2E76" w:rsidP="00AF7108">
      <w:pPr>
        <w:jc w:val="center"/>
      </w:pPr>
      <w:r>
        <w:t>филиала «Кольский» ОАО «ТГК-1»</w:t>
      </w:r>
      <w:r w:rsidRPr="00DB3888">
        <w:t xml:space="preserve"> </w:t>
      </w:r>
    </w:p>
    <w:p w:rsidR="00AF7108" w:rsidRDefault="00AF7108" w:rsidP="006F6D52">
      <w:pPr>
        <w:jc w:val="both"/>
        <w:rPr>
          <w:b/>
        </w:rPr>
      </w:pPr>
    </w:p>
    <w:p w:rsidR="00754FB1" w:rsidRDefault="00754FB1" w:rsidP="006F6D52">
      <w:pPr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754FB1" w:rsidRDefault="00754FB1" w:rsidP="006F6D52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СО 34.20.501-2003 «Правила технической эксплуатации электрических станций и сетей РФ»;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СО 153-34.03.150-2003 (РД 153-34.0-03.150-00)</w:t>
      </w:r>
      <w:r w:rsidRPr="00C46291">
        <w:rPr>
          <w:b/>
        </w:rPr>
        <w:t xml:space="preserve"> «</w:t>
      </w:r>
      <w:r w:rsidRPr="00C46291">
        <w:t>Межотраслевые правила по охране труда (правила безопасности) при эксплуатации электроустановок»;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СО 34.03.301-00 (РД 153-34.0-03.301-00). «Правила пожарной безопасности для энергетических предприятий»;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РД 153-34.0-03.205-2001 «Правила безопасности при обслуживании гидротехнических сооружений и гидромеханического оборудования энергоснабжающих организаций».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ПБ 10-382-00 «Правила устройства и безопасной эксплуатации грузоподъемных кранов».</w:t>
      </w:r>
    </w:p>
    <w:p w:rsidR="00000C2A" w:rsidRPr="00C46291" w:rsidRDefault="001473E5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РД 03-615-03 « Порядок применения сварочных технологий при изготовлении</w:t>
      </w:r>
      <w:r w:rsidR="00000C2A" w:rsidRPr="00C46291">
        <w:t>,</w:t>
      </w:r>
      <w:r w:rsidR="002B1808" w:rsidRPr="00C46291">
        <w:t xml:space="preserve"> </w:t>
      </w:r>
      <w:r w:rsidR="00000C2A" w:rsidRPr="00C46291">
        <w:t>монтаже, ремонте и реконструкции технических устрой</w:t>
      </w:r>
      <w:proofErr w:type="gramStart"/>
      <w:r w:rsidR="00000C2A" w:rsidRPr="00C46291">
        <w:t>ств дл</w:t>
      </w:r>
      <w:proofErr w:type="gramEnd"/>
      <w:r w:rsidR="00000C2A" w:rsidRPr="00C46291">
        <w:t xml:space="preserve">я опасных производственных объектов» и </w:t>
      </w:r>
      <w:r w:rsidR="007A41D4" w:rsidRPr="00C46291">
        <w:t>аттестованных</w:t>
      </w:r>
      <w:r w:rsidR="00000C2A" w:rsidRPr="00C46291">
        <w:t xml:space="preserve"> сварщиков. </w:t>
      </w:r>
    </w:p>
    <w:p w:rsidR="00754FB1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Правила безопасности при работе с инструментом и приспособлениями.</w:t>
      </w:r>
    </w:p>
    <w:p w:rsidR="00754FB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СТО 17330282.27.140.001-2006 «</w:t>
      </w:r>
      <w:r w:rsidR="006B252F" w:rsidRPr="00C46291">
        <w:t>Методика оценки технического состояния основного оборудования гидроэлектростанций</w:t>
      </w:r>
      <w:r w:rsidRPr="00C46291">
        <w:t>».</w:t>
      </w:r>
    </w:p>
    <w:p w:rsidR="001A2FF9" w:rsidRPr="007E39A9" w:rsidRDefault="001A2FF9" w:rsidP="001A2FF9">
      <w:pPr>
        <w:pStyle w:val="21"/>
        <w:numPr>
          <w:ilvl w:val="1"/>
          <w:numId w:val="44"/>
        </w:numPr>
        <w:tabs>
          <w:tab w:val="left" w:pos="360"/>
          <w:tab w:val="left" w:pos="709"/>
        </w:tabs>
        <w:spacing w:after="0" w:line="240" w:lineRule="auto"/>
        <w:ind w:left="709" w:hanging="425"/>
        <w:jc w:val="both"/>
      </w:pPr>
      <w:r w:rsidRPr="007E39A9">
        <w:t>СТО 17330282.27.140.005-2008 «Гидрогенераторы. Организация эксплуатации и технического обслуживания.  Нормы и требования».</w:t>
      </w:r>
    </w:p>
    <w:p w:rsidR="001A2FF9" w:rsidRPr="00C46291" w:rsidRDefault="001A2FF9" w:rsidP="001A2FF9">
      <w:pPr>
        <w:pStyle w:val="21"/>
        <w:numPr>
          <w:ilvl w:val="1"/>
          <w:numId w:val="44"/>
        </w:numPr>
        <w:tabs>
          <w:tab w:val="left" w:pos="360"/>
          <w:tab w:val="left" w:pos="709"/>
        </w:tabs>
        <w:spacing w:after="0" w:line="240" w:lineRule="auto"/>
        <w:ind w:left="709" w:hanging="425"/>
        <w:jc w:val="both"/>
      </w:pPr>
      <w:r w:rsidRPr="00CB043A"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1A305E" w:rsidRPr="00C4629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РД 34.45-51.300-97 издание шестое «Объем и нормы испытаний электрооборудования».</w:t>
      </w:r>
    </w:p>
    <w:p w:rsidR="00754FB1" w:rsidRDefault="001A305E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 w:rsidRPr="00C46291">
        <w:t>Система экологического менеджмента ОАО «ТГК-1» (в соответствии с международным стандартом I</w:t>
      </w:r>
      <w:r w:rsidRPr="00C46291">
        <w:rPr>
          <w:lang w:val="en-US"/>
        </w:rPr>
        <w:t>S</w:t>
      </w:r>
      <w:r w:rsidRPr="00C46291">
        <w:t>).</w:t>
      </w:r>
      <w:r w:rsidR="00754FB1" w:rsidRPr="00C46291">
        <w:t xml:space="preserve"> </w:t>
      </w:r>
    </w:p>
    <w:p w:rsidR="001A2FF9" w:rsidRDefault="001A2FF9" w:rsidP="001A2FF9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AF7108" w:rsidRPr="00C46291" w:rsidRDefault="00AF7108" w:rsidP="001A2FF9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494478" w:rsidRPr="004D6A91" w:rsidRDefault="00754FB1" w:rsidP="004D6A91">
      <w:pPr>
        <w:pStyle w:val="a9"/>
        <w:numPr>
          <w:ilvl w:val="0"/>
          <w:numId w:val="31"/>
        </w:numPr>
        <w:jc w:val="both"/>
        <w:rPr>
          <w:b/>
        </w:rPr>
      </w:pPr>
      <w:r w:rsidRPr="001A2FF9">
        <w:rPr>
          <w:b/>
        </w:rPr>
        <w:t>Требования к подрядной организации:</w:t>
      </w:r>
    </w:p>
    <w:p w:rsidR="00754FB1" w:rsidRDefault="00754FB1" w:rsidP="006F6D52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754FB1" w:rsidRPr="00301D88" w:rsidRDefault="009A627F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Н</w:t>
      </w:r>
      <w:r w:rsidR="00754FB1" w:rsidRPr="00301D88">
        <w:t>аличие</w:t>
      </w:r>
      <w:r w:rsidR="00754FB1" w:rsidRPr="007D4FD8">
        <w:t xml:space="preserve"> </w:t>
      </w:r>
      <w:r w:rsidR="00754FB1" w:rsidRPr="00301D88">
        <w:t>опыт</w:t>
      </w:r>
      <w:r w:rsidR="00754FB1">
        <w:t>а</w:t>
      </w:r>
      <w:r w:rsidR="00754FB1" w:rsidRPr="00301D88">
        <w:t xml:space="preserve"> работы по ремонту </w:t>
      </w:r>
      <w:r w:rsidR="00C46291">
        <w:t>гидроагрегатов с рабочим колесом поворотно-лопастного типа</w:t>
      </w:r>
      <w:r w:rsidR="00754FB1" w:rsidRPr="00301D88">
        <w:t xml:space="preserve"> не менее 5 лет;</w:t>
      </w:r>
    </w:p>
    <w:p w:rsidR="00754FB1" w:rsidRPr="00002F82" w:rsidRDefault="002732B6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proofErr w:type="gramStart"/>
      <w:r w:rsidRPr="005C75EC">
        <w:lastRenderedPageBreak/>
        <w:t>Иметь свидетельство саморегулируемой организации (СРО) с д</w:t>
      </w:r>
      <w:r w:rsidR="007A41D4">
        <w:t xml:space="preserve">опуском на выполнение работ по п. 23.18 </w:t>
      </w:r>
      <w:r w:rsidR="004D49CF">
        <w:t>р</w:t>
      </w:r>
      <w:r w:rsidR="007A41D4">
        <w:t xml:space="preserve">аздела </w:t>
      </w:r>
      <w:r w:rsidR="007A41D4">
        <w:rPr>
          <w:lang w:val="en-US"/>
        </w:rPr>
        <w:t>III</w:t>
      </w:r>
      <w:r w:rsidRPr="005C75EC">
        <w:t xml:space="preserve"> в соответствии с приказом Министерства регионального развития Российской Федерации от 30 декабря 2009 г. N 624 с возможность выполнять данный вид работ на особо опасных и технически сложных объектах, а также уникальных объектах, предусмотренных статьей 48.1 Градостроительного кодекса Российской Федерации</w:t>
      </w:r>
      <w:r w:rsidR="00754FB1" w:rsidRPr="00002F82">
        <w:t>;</w:t>
      </w:r>
      <w:proofErr w:type="gramEnd"/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беспеч</w:t>
      </w:r>
      <w:r>
        <w:t>ить соответствие</w:t>
      </w:r>
      <w:r w:rsidRPr="00301D88">
        <w:t xml:space="preserve"> сметной документации</w:t>
      </w:r>
      <w:r>
        <w:t xml:space="preserve"> </w:t>
      </w:r>
      <w:r w:rsidRPr="00301D88">
        <w:t>требованиям системы ценообразования, принятой в ОАО «ТГК-1»;</w:t>
      </w:r>
    </w:p>
    <w:p w:rsidR="00754FB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54FB1" w:rsidRDefault="009A627F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Обеспечить н</w:t>
      </w:r>
      <w:r w:rsidR="00754FB1" w:rsidRPr="00E921AB">
        <w:t>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754FB1" w:rsidRDefault="009A627F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 xml:space="preserve">Подрядчик обязан обеспечить в результате выполнения ремонтных работ </w:t>
      </w:r>
      <w:r w:rsidR="00CA4A63">
        <w:t>восстановление нормативных эксплуатационных характеристик оборудования в соответствии с НТД.</w:t>
      </w:r>
    </w:p>
    <w:p w:rsidR="00E81BFF" w:rsidRDefault="001A305E" w:rsidP="006F6D52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Обеспечить выполнение требований «Системы экологического менеджмента ОАО «ТГК-1».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AF7108" w:rsidRPr="004D6A91" w:rsidRDefault="00AF7108" w:rsidP="006F6D52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</w:p>
    <w:p w:rsidR="00754FB1" w:rsidRDefault="00754FB1" w:rsidP="006F6D52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754FB1" w:rsidRPr="00301D88" w:rsidRDefault="00C4629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proofErr w:type="spellStart"/>
      <w:proofErr w:type="gramStart"/>
      <w:r>
        <w:t>Предпочительно</w:t>
      </w:r>
      <w:proofErr w:type="spellEnd"/>
      <w:r>
        <w:t xml:space="preserve"> наличие</w:t>
      </w:r>
      <w:r w:rsidR="00754FB1" w:rsidRPr="00301D88">
        <w:t xml:space="preserve"> в регионе расположения ЭС производственно-техническую базу, обеспечивающую возможность выполнения заявленных ремонтных работ;</w:t>
      </w:r>
      <w:proofErr w:type="gramEnd"/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Р</w:t>
      </w:r>
      <w:r w:rsidRPr="00301D88">
        <w:t xml:space="preserve">асполагать кадрами, обладающими соответствующей </w:t>
      </w:r>
      <w:r>
        <w:t xml:space="preserve">квалификацией, для осуществления </w:t>
      </w:r>
      <w:r w:rsidRPr="00301D88">
        <w:t xml:space="preserve">монтажных, специальных, ремонтных, пуско-наладочных работ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</w:t>
      </w:r>
      <w:r>
        <w:t xml:space="preserve">и гидромеханического </w:t>
      </w:r>
      <w:r w:rsidRPr="00301D88">
        <w:t>оборудова</w:t>
      </w:r>
      <w:r>
        <w:t>ния 4-6 разряда).</w:t>
      </w:r>
    </w:p>
    <w:p w:rsidR="00754FB1" w:rsidRPr="00301D88" w:rsidRDefault="00754FB1" w:rsidP="002B1808">
      <w:pPr>
        <w:tabs>
          <w:tab w:val="num" w:pos="709"/>
        </w:tabs>
        <w:ind w:left="709"/>
        <w:jc w:val="both"/>
      </w:pPr>
      <w:r>
        <w:t>П</w:t>
      </w:r>
      <w:r w:rsidRPr="00301D88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01D88">
        <w:t>энергообъектов</w:t>
      </w:r>
      <w:proofErr w:type="spellEnd"/>
      <w:r w:rsidRPr="00301D8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B41DFF" w:rsidRPr="000E0F8A" w:rsidRDefault="00B41DFF" w:rsidP="00B41DFF">
      <w:pPr>
        <w:pStyle w:val="a9"/>
        <w:numPr>
          <w:ilvl w:val="0"/>
          <w:numId w:val="44"/>
        </w:numPr>
        <w:tabs>
          <w:tab w:val="left" w:pos="709"/>
        </w:tabs>
        <w:suppressAutoHyphens/>
        <w:jc w:val="both"/>
      </w:pPr>
      <w:r>
        <w:t>Иск</w:t>
      </w:r>
      <w:r w:rsidRPr="000E0F8A">
        <w:t xml:space="preserve">лючить применение асбестсодержащих </w:t>
      </w:r>
      <w:r w:rsidRPr="00664C69">
        <w:t>материалов</w:t>
      </w:r>
      <w:r w:rsidRPr="000E0F8A">
        <w:t xml:space="preserve"> при прове</w:t>
      </w:r>
      <w:r>
        <w:t xml:space="preserve">дении работ по ремонту и </w:t>
      </w:r>
      <w:r w:rsidRPr="000E0F8A">
        <w:t>техническому обслуживанию оборудования электростанций;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И</w:t>
      </w:r>
      <w:r w:rsidRPr="00301D88">
        <w:t>меть в наличии обученных и аттестованных ИТР (руководителей работ) с опытом работы не менее 3-х лет, имеющих право</w:t>
      </w:r>
      <w:r w:rsidR="00115D91">
        <w:t>: быть производителем работ,-</w:t>
      </w:r>
      <w:r w:rsidR="002C5569">
        <w:t xml:space="preserve"> </w:t>
      </w:r>
      <w:r w:rsidR="00115D91">
        <w:t xml:space="preserve">быть                руководителем  </w:t>
      </w:r>
      <w:r w:rsidRPr="00301D88">
        <w:t xml:space="preserve">работ по </w:t>
      </w:r>
      <w:r>
        <w:t>нарядам и распоряжениям</w:t>
      </w:r>
      <w:r w:rsidR="00115D91">
        <w:t xml:space="preserve"> – специальных работ;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беспечить в составе персонала наличие стропальщиков и лиц, ответственных за безопасное производство работ кранами;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Д</w:t>
      </w:r>
      <w:r w:rsidRPr="00301D88">
        <w:t>осконально знать технологию ремонта и особенности ремонтируемого оборудования;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И</w:t>
      </w:r>
      <w:r w:rsidRPr="00301D88">
        <w:t>меть все необходимые для ремонта инструменты и специальные приспособления;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С</w:t>
      </w:r>
      <w:r w:rsidRPr="00301D88">
        <w:t xml:space="preserve">амостоятельно выполнять транспортное обеспечение ремонтных работ: перевозку необходимых материалов, в том числе материалов </w:t>
      </w:r>
      <w:r>
        <w:t>со складов Заказчика, на объект</w:t>
      </w:r>
      <w:r w:rsidRPr="00301D88">
        <w:t xml:space="preserve"> ремонта; вывоз мусора, образовавшегося в ходе выполнения работ, </w:t>
      </w:r>
      <w:r w:rsidR="00115D91">
        <w:t>на площадки временного хранения указанные заказчиком;</w:t>
      </w:r>
    </w:p>
    <w:p w:rsidR="00754FB1" w:rsidRPr="00301D88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рганиз</w:t>
      </w:r>
      <w:r>
        <w:t>овать своевременное оформление и ведение</w:t>
      </w:r>
      <w:r w:rsidRPr="00301D88">
        <w:t xml:space="preserve"> ремонтной</w:t>
      </w:r>
      <w:r>
        <w:t xml:space="preserve"> и</w:t>
      </w:r>
      <w:r w:rsidRPr="00301D88">
        <w:t xml:space="preserve"> исполнительной документации, составление при необходимости ППР, актов на скрытые работы;</w:t>
      </w:r>
    </w:p>
    <w:p w:rsidR="00754FB1" w:rsidRDefault="00754FB1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  <w:r>
        <w:t>О</w:t>
      </w:r>
      <w:r w:rsidRPr="00301D88">
        <w:t>беспечить выполнение работ в соответствии с согласованным графиком работ.</w:t>
      </w:r>
    </w:p>
    <w:p w:rsidR="00AF7108" w:rsidRPr="00E81BFF" w:rsidRDefault="00AF7108" w:rsidP="002B1808">
      <w:pPr>
        <w:pStyle w:val="21"/>
        <w:numPr>
          <w:ilvl w:val="1"/>
          <w:numId w:val="44"/>
        </w:numPr>
        <w:tabs>
          <w:tab w:val="left" w:pos="709"/>
        </w:tabs>
        <w:spacing w:after="0" w:line="240" w:lineRule="auto"/>
        <w:ind w:left="709" w:hanging="425"/>
        <w:jc w:val="both"/>
      </w:pPr>
    </w:p>
    <w:p w:rsidR="003C2687" w:rsidRPr="007E39A9" w:rsidRDefault="003C2687" w:rsidP="003C2687">
      <w:pPr>
        <w:tabs>
          <w:tab w:val="left" w:pos="993"/>
          <w:tab w:val="left" w:pos="1276"/>
        </w:tabs>
        <w:jc w:val="both"/>
        <w:rPr>
          <w:b/>
        </w:rPr>
      </w:pPr>
      <w:r w:rsidRPr="007E39A9">
        <w:rPr>
          <w:b/>
        </w:rPr>
        <w:lastRenderedPageBreak/>
        <w:t>2.3. Требования к Субподрядчикам:</w:t>
      </w:r>
    </w:p>
    <w:p w:rsidR="003C2687" w:rsidRPr="007E39A9" w:rsidRDefault="003C2687" w:rsidP="003C2687">
      <w:pPr>
        <w:tabs>
          <w:tab w:val="left" w:pos="284"/>
        </w:tabs>
        <w:ind w:firstLine="709"/>
        <w:jc w:val="both"/>
      </w:pPr>
      <w:r w:rsidRPr="007E39A9">
        <w:t>2.3.1.</w:t>
      </w:r>
      <w:r w:rsidRPr="007E39A9">
        <w:rPr>
          <w:b/>
        </w:rPr>
        <w:t xml:space="preserve"> </w:t>
      </w:r>
      <w:r w:rsidRPr="007E39A9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C2687" w:rsidRPr="007E39A9" w:rsidRDefault="003C2687" w:rsidP="003C2687">
      <w:pPr>
        <w:numPr>
          <w:ilvl w:val="2"/>
          <w:numId w:val="48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7E39A9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C2687" w:rsidRPr="007E39A9" w:rsidRDefault="003C2687" w:rsidP="003C2687">
      <w:pPr>
        <w:numPr>
          <w:ilvl w:val="2"/>
          <w:numId w:val="48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7E39A9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C2687" w:rsidRPr="007E39A9" w:rsidRDefault="003C2687" w:rsidP="003C2687">
      <w:pPr>
        <w:numPr>
          <w:ilvl w:val="2"/>
          <w:numId w:val="48"/>
        </w:numPr>
        <w:tabs>
          <w:tab w:val="clear" w:pos="720"/>
          <w:tab w:val="num" w:pos="0"/>
          <w:tab w:val="left" w:pos="284"/>
        </w:tabs>
        <w:ind w:left="0" w:firstLine="709"/>
        <w:jc w:val="both"/>
      </w:pPr>
      <w:r w:rsidRPr="007E39A9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E39A9">
        <w:t>предквалификационной</w:t>
      </w:r>
      <w:proofErr w:type="spellEnd"/>
      <w:r w:rsidRPr="007E39A9">
        <w:t xml:space="preserve"> документации Организатора конкурса;</w:t>
      </w:r>
    </w:p>
    <w:p w:rsidR="00E81BFF" w:rsidRDefault="003C2687" w:rsidP="003C2687">
      <w:pPr>
        <w:pStyle w:val="21"/>
        <w:tabs>
          <w:tab w:val="left" w:pos="709"/>
        </w:tabs>
        <w:spacing w:after="0" w:line="240" w:lineRule="auto"/>
        <w:ind w:left="709"/>
        <w:jc w:val="both"/>
      </w:pPr>
      <w:r w:rsidRPr="007E39A9">
        <w:t>Организатор конкурса оставляет за собой право отклонить любого из предложенных Субподрядчиков</w:t>
      </w:r>
    </w:p>
    <w:p w:rsidR="00AF7108" w:rsidRDefault="00AF7108" w:rsidP="003C2687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AF7108" w:rsidRPr="00BF726E" w:rsidRDefault="00AF7108" w:rsidP="003C2687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494478" w:rsidRPr="007044A6" w:rsidRDefault="003E25D3" w:rsidP="003E25D3">
      <w:pPr>
        <w:suppressAutoHyphens/>
        <w:jc w:val="both"/>
        <w:rPr>
          <w:b/>
        </w:rPr>
      </w:pPr>
      <w:r w:rsidRPr="007044A6">
        <w:rPr>
          <w:b/>
        </w:rPr>
        <w:t xml:space="preserve">3. </w:t>
      </w:r>
      <w:r>
        <w:rPr>
          <w:b/>
        </w:rPr>
        <w:t>Оборудование, з</w:t>
      </w:r>
      <w:r w:rsidRPr="007044A6">
        <w:rPr>
          <w:b/>
        </w:rPr>
        <w:t>апасные части и материалы:</w:t>
      </w:r>
    </w:p>
    <w:p w:rsidR="003E25D3" w:rsidRDefault="00BB218C" w:rsidP="003E25D3">
      <w:pPr>
        <w:suppressAutoHyphens/>
        <w:jc w:val="both"/>
      </w:pPr>
      <w:r>
        <w:t>3.1.</w:t>
      </w:r>
      <w:r w:rsidRPr="007E4556">
        <w:t>Материалы</w:t>
      </w:r>
      <w:r w:rsidR="003E25D3" w:rsidRPr="007E4556">
        <w:t>, поставляемые Подрядчиком:</w:t>
      </w:r>
    </w:p>
    <w:p w:rsidR="003E25D3" w:rsidRPr="007E4556" w:rsidRDefault="003E25D3" w:rsidP="003E25D3">
      <w:pPr>
        <w:suppressAutoHyphens/>
        <w:jc w:val="both"/>
        <w:rPr>
          <w:sz w:val="10"/>
          <w:szCs w:val="10"/>
        </w:rPr>
      </w:pPr>
    </w:p>
    <w:tbl>
      <w:tblPr>
        <w:tblW w:w="9639" w:type="dxa"/>
        <w:tblInd w:w="2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1927"/>
        <w:gridCol w:w="4373"/>
        <w:gridCol w:w="1320"/>
        <w:gridCol w:w="1536"/>
      </w:tblGrid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№ </w:t>
            </w:r>
            <w:proofErr w:type="gramStart"/>
            <w:r w:rsidRPr="00962181">
              <w:rPr>
                <w:sz w:val="20"/>
                <w:szCs w:val="20"/>
              </w:rPr>
              <w:t>п</w:t>
            </w:r>
            <w:proofErr w:type="gramEnd"/>
            <w:r w:rsidRPr="00962181">
              <w:rPr>
                <w:sz w:val="20"/>
                <w:szCs w:val="20"/>
              </w:rPr>
              <w:t>/п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Номенклатурный номер</w:t>
            </w:r>
          </w:p>
        </w:tc>
        <w:tc>
          <w:tcPr>
            <w:tcW w:w="4373" w:type="dxa"/>
            <w:shd w:val="clear" w:color="auto" w:fill="auto"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Количество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клей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« </w:t>
            </w:r>
            <w:proofErr w:type="gramStart"/>
            <w:r w:rsidRPr="00962181">
              <w:rPr>
                <w:sz w:val="20"/>
                <w:szCs w:val="20"/>
              </w:rPr>
              <w:t>Супер-момент</w:t>
            </w:r>
            <w:proofErr w:type="gramEnd"/>
            <w:r w:rsidRPr="00962181">
              <w:rPr>
                <w:sz w:val="20"/>
                <w:szCs w:val="20"/>
              </w:rPr>
              <w:t>» 10 мл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клей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«Момент» 150мл.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клей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Эпоксидный ЭПД 250мл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Герметик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7E2F54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Автомо</w:t>
            </w:r>
            <w:r w:rsidR="003E25D3" w:rsidRPr="00962181">
              <w:rPr>
                <w:sz w:val="20"/>
                <w:szCs w:val="20"/>
              </w:rPr>
              <w:t>бильный 150 мл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62"/>
        </w:trPr>
        <w:tc>
          <w:tcPr>
            <w:tcW w:w="483" w:type="dxa"/>
            <w:shd w:val="clear" w:color="auto" w:fill="auto"/>
            <w:noWrap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  <w:tc>
          <w:tcPr>
            <w:tcW w:w="1927" w:type="dxa"/>
            <w:shd w:val="clear" w:color="auto" w:fill="auto"/>
            <w:noWrap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Резина рулонная</w:t>
            </w:r>
          </w:p>
        </w:tc>
        <w:tc>
          <w:tcPr>
            <w:tcW w:w="4373" w:type="dxa"/>
            <w:shd w:val="clear" w:color="auto" w:fill="auto"/>
            <w:noWrap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МБС 4 мм шириной 1200</w:t>
            </w:r>
          </w:p>
        </w:tc>
        <w:tc>
          <w:tcPr>
            <w:tcW w:w="1320" w:type="dxa"/>
            <w:shd w:val="clear" w:color="auto" w:fill="auto"/>
            <w:noWrap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3E25D3" w:rsidRPr="00962181" w:rsidTr="00D907D9">
        <w:trPr>
          <w:trHeight w:val="252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Резина рулонная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МБС 5 мм шириной 1200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Резина шнуровая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МБС </w:t>
            </w: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7мм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Резина шнуровая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МБС </w:t>
            </w: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9мм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15</w:t>
            </w:r>
          </w:p>
        </w:tc>
      </w:tr>
      <w:tr w:rsidR="00BC04AE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BC04AE" w:rsidRPr="00962181" w:rsidRDefault="00BC04AE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8.1.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BC04AE" w:rsidRPr="00962181" w:rsidRDefault="00707A37" w:rsidP="00707A37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    </w:t>
            </w:r>
            <w:r w:rsidR="00BC04AE" w:rsidRPr="00962181">
              <w:rPr>
                <w:sz w:val="20"/>
                <w:szCs w:val="20"/>
              </w:rPr>
              <w:t>Резина</w:t>
            </w:r>
            <w:r w:rsidRPr="00962181">
              <w:rPr>
                <w:sz w:val="20"/>
                <w:szCs w:val="20"/>
              </w:rPr>
              <w:t xml:space="preserve"> ш</w:t>
            </w:r>
            <w:r w:rsidR="00BC04AE" w:rsidRPr="00962181">
              <w:rPr>
                <w:sz w:val="20"/>
                <w:szCs w:val="20"/>
              </w:rPr>
              <w:t>нурова</w:t>
            </w:r>
            <w:r w:rsidRPr="00962181">
              <w:rPr>
                <w:sz w:val="20"/>
                <w:szCs w:val="20"/>
              </w:rPr>
              <w:t xml:space="preserve">я    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BC04AE" w:rsidRPr="00962181" w:rsidRDefault="00BC04AE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МБС Ø8мм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C04AE" w:rsidRPr="00962181" w:rsidRDefault="00BC04AE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BC04AE" w:rsidRPr="00962181" w:rsidRDefault="00BC04AE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кожа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Комплект манжет 4 </w:t>
            </w:r>
            <w:proofErr w:type="spellStart"/>
            <w:r w:rsidRPr="00962181">
              <w:rPr>
                <w:sz w:val="20"/>
                <w:szCs w:val="20"/>
              </w:rPr>
              <w:t>мм</w:t>
            </w:r>
            <w:proofErr w:type="gramStart"/>
            <w:r w:rsidRPr="00962181">
              <w:rPr>
                <w:sz w:val="20"/>
                <w:szCs w:val="20"/>
              </w:rPr>
              <w:t>.П</w:t>
            </w:r>
            <w:proofErr w:type="gramEnd"/>
            <w:r w:rsidRPr="00962181">
              <w:rPr>
                <w:sz w:val="20"/>
                <w:szCs w:val="20"/>
              </w:rPr>
              <w:t>П,ВГП,НГП</w:t>
            </w:r>
            <w:proofErr w:type="spellEnd"/>
          </w:p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</w:t>
            </w:r>
            <w:r w:rsidR="007E2F54" w:rsidRPr="00962181">
              <w:rPr>
                <w:sz w:val="20"/>
                <w:szCs w:val="20"/>
              </w:rPr>
              <w:t xml:space="preserve">ртеж </w:t>
            </w:r>
            <w:r w:rsidRPr="00962181">
              <w:rPr>
                <w:sz w:val="20"/>
                <w:szCs w:val="20"/>
              </w:rPr>
              <w:t>8БС.373.129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7E2F54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</w:t>
            </w:r>
            <w:r w:rsidR="003E25D3" w:rsidRPr="00962181">
              <w:rPr>
                <w:sz w:val="20"/>
                <w:szCs w:val="20"/>
              </w:rPr>
              <w:t>омп</w:t>
            </w:r>
            <w:r w:rsidRPr="00962181">
              <w:rPr>
                <w:sz w:val="20"/>
                <w:szCs w:val="20"/>
              </w:rPr>
              <w:t>лект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405881" w:rsidRDefault="00962181" w:rsidP="00405881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405881">
              <w:rPr>
                <w:sz w:val="20"/>
                <w:szCs w:val="20"/>
                <w:lang w:val="en-US" w:eastAsia="en-US"/>
              </w:rPr>
              <w:t>k</w:t>
            </w:r>
            <w:r w:rsidR="001B0F4E" w:rsidRPr="00405881">
              <w:rPr>
                <w:sz w:val="20"/>
                <w:szCs w:val="20"/>
                <w:lang w:val="en-US" w:eastAsia="en-US"/>
              </w:rPr>
              <w:t>l</w:t>
            </w:r>
            <w:r w:rsidRPr="00405881">
              <w:rPr>
                <w:sz w:val="20"/>
                <w:szCs w:val="20"/>
                <w:lang w:val="en-US" w:eastAsia="en-US"/>
              </w:rPr>
              <w:t>ingersil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405881" w:rsidRDefault="003E25D3" w:rsidP="00405881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МБ 0,5мм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4058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4058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05881" w:rsidRPr="00962181" w:rsidTr="00764362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05881" w:rsidRPr="009621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11</w:t>
            </w:r>
          </w:p>
        </w:tc>
        <w:tc>
          <w:tcPr>
            <w:tcW w:w="1927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proofErr w:type="spellStart"/>
            <w:r w:rsidRPr="001644F4">
              <w:rPr>
                <w:sz w:val="20"/>
                <w:szCs w:val="20"/>
                <w:lang w:val="en-US" w:eastAsia="en-US"/>
              </w:rPr>
              <w:t>klingersil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05881" w:rsidRPr="00405881" w:rsidRDefault="00405881" w:rsidP="00405881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МБ 1мм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881" w:rsidRPr="004058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405881">
              <w:rPr>
                <w:sz w:val="20"/>
                <w:szCs w:val="20"/>
              </w:rPr>
              <w:t>кг</w:t>
            </w:r>
            <w:proofErr w:type="gramEnd"/>
            <w:r w:rsidRPr="00405881">
              <w:rPr>
                <w:sz w:val="20"/>
                <w:szCs w:val="20"/>
              </w:rPr>
              <w:t>.</w:t>
            </w:r>
          </w:p>
        </w:tc>
        <w:tc>
          <w:tcPr>
            <w:tcW w:w="1536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r w:rsidRPr="000B2B0B">
              <w:rPr>
                <w:sz w:val="20"/>
                <w:szCs w:val="20"/>
              </w:rPr>
              <w:t>5</w:t>
            </w:r>
          </w:p>
        </w:tc>
      </w:tr>
      <w:tr w:rsidR="00405881" w:rsidRPr="00962181" w:rsidTr="00764362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05881" w:rsidRPr="009621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12</w:t>
            </w:r>
          </w:p>
        </w:tc>
        <w:tc>
          <w:tcPr>
            <w:tcW w:w="1927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proofErr w:type="spellStart"/>
            <w:r w:rsidRPr="001644F4">
              <w:rPr>
                <w:sz w:val="20"/>
                <w:szCs w:val="20"/>
                <w:lang w:val="en-US" w:eastAsia="en-US"/>
              </w:rPr>
              <w:t>klingersil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05881" w:rsidRPr="00405881" w:rsidRDefault="00405881" w:rsidP="00405881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МБ 1,5мм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881" w:rsidRPr="004058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r w:rsidRPr="000B2B0B">
              <w:rPr>
                <w:sz w:val="20"/>
                <w:szCs w:val="20"/>
              </w:rPr>
              <w:t>5</w:t>
            </w:r>
          </w:p>
        </w:tc>
      </w:tr>
      <w:tr w:rsidR="00405881" w:rsidRPr="00962181" w:rsidTr="00764362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05881" w:rsidRPr="009621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13</w:t>
            </w:r>
          </w:p>
        </w:tc>
        <w:tc>
          <w:tcPr>
            <w:tcW w:w="1927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proofErr w:type="spellStart"/>
            <w:r w:rsidRPr="001644F4">
              <w:rPr>
                <w:sz w:val="20"/>
                <w:szCs w:val="20"/>
                <w:lang w:val="en-US" w:eastAsia="en-US"/>
              </w:rPr>
              <w:t>klingersil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05881" w:rsidRPr="00405881" w:rsidRDefault="00405881" w:rsidP="00405881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МБ 2мм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881" w:rsidRPr="00405881" w:rsidRDefault="0040588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4058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</w:tcPr>
          <w:p w:rsidR="00405881" w:rsidRDefault="00405881" w:rsidP="00405881">
            <w:pPr>
              <w:jc w:val="center"/>
            </w:pPr>
            <w:r w:rsidRPr="000B2B0B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Электроды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ЭА-395</w:t>
            </w:r>
            <w:r w:rsidRPr="00962181">
              <w:rPr>
                <w:sz w:val="20"/>
                <w:szCs w:val="20"/>
                <w:lang w:val="en-US"/>
              </w:rPr>
              <w:t xml:space="preserve"> d</w:t>
            </w:r>
            <w:r w:rsidRPr="00962181">
              <w:rPr>
                <w:sz w:val="20"/>
                <w:szCs w:val="20"/>
              </w:rPr>
              <w:t>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кг</w:t>
            </w:r>
            <w:proofErr w:type="gramEnd"/>
            <w:r w:rsidRPr="00962181">
              <w:rPr>
                <w:sz w:val="20"/>
                <w:szCs w:val="20"/>
              </w:rPr>
              <w:t>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Электроды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ЭА-395</w:t>
            </w:r>
            <w:r w:rsidRPr="00962181">
              <w:rPr>
                <w:sz w:val="20"/>
                <w:szCs w:val="20"/>
                <w:lang w:val="en-US"/>
              </w:rPr>
              <w:t xml:space="preserve"> d</w:t>
            </w:r>
            <w:r w:rsidRPr="00962181">
              <w:rPr>
                <w:sz w:val="20"/>
                <w:szCs w:val="20"/>
              </w:rPr>
              <w:t>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764362" w:rsidP="008E0F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Электроды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УОНИИ</w:t>
            </w:r>
            <w:r w:rsidRPr="00962181">
              <w:rPr>
                <w:sz w:val="20"/>
                <w:szCs w:val="20"/>
                <w:lang w:val="en-US"/>
              </w:rPr>
              <w:t xml:space="preserve"> d</w:t>
            </w:r>
            <w:r w:rsidRPr="00962181">
              <w:rPr>
                <w:sz w:val="20"/>
                <w:szCs w:val="20"/>
              </w:rPr>
              <w:t>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кг</w:t>
            </w:r>
            <w:proofErr w:type="gramEnd"/>
            <w:r w:rsidRPr="00962181">
              <w:rPr>
                <w:sz w:val="20"/>
                <w:szCs w:val="20"/>
              </w:rPr>
              <w:t>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633DC6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  <w:r w:rsidR="003E25D3" w:rsidRPr="00962181">
              <w:rPr>
                <w:sz w:val="20"/>
                <w:szCs w:val="20"/>
              </w:rPr>
              <w:t>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Лак бакелитовый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л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бронза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Кругляк </w:t>
            </w:r>
            <w:r w:rsidRPr="00962181">
              <w:rPr>
                <w:sz w:val="20"/>
                <w:szCs w:val="20"/>
                <w:lang w:val="en-US"/>
              </w:rPr>
              <w:t>d</w:t>
            </w:r>
            <w:r w:rsidR="00D7502F" w:rsidRPr="00962181">
              <w:rPr>
                <w:sz w:val="20"/>
                <w:szCs w:val="20"/>
              </w:rPr>
              <w:t>10</w:t>
            </w:r>
            <w:r w:rsidRPr="00962181">
              <w:rPr>
                <w:sz w:val="20"/>
                <w:szCs w:val="20"/>
              </w:rPr>
              <w:t>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кг</w:t>
            </w:r>
            <w:proofErr w:type="gramEnd"/>
            <w:r w:rsidRPr="00962181">
              <w:rPr>
                <w:sz w:val="20"/>
                <w:szCs w:val="20"/>
              </w:rPr>
              <w:t>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D7502F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</w:t>
            </w:r>
            <w:r w:rsidR="003E25D3" w:rsidRPr="00962181">
              <w:rPr>
                <w:sz w:val="20"/>
                <w:szCs w:val="20"/>
              </w:rPr>
              <w:t>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бронза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Кругляк </w:t>
            </w: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50мм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кг</w:t>
            </w:r>
            <w:proofErr w:type="gramEnd"/>
            <w:r w:rsidRPr="00962181">
              <w:rPr>
                <w:sz w:val="20"/>
                <w:szCs w:val="20"/>
              </w:rPr>
              <w:t>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Медь круглая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50мм длина 500мм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Трубка медная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962181" w:rsidP="008E0F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</w:t>
            </w:r>
            <w:r w:rsidR="003E25D3" w:rsidRPr="00962181">
              <w:rPr>
                <w:sz w:val="20"/>
                <w:szCs w:val="20"/>
              </w:rPr>
              <w:t>ружный</w:t>
            </w:r>
            <w:r w:rsidR="003E25D3" w:rsidRPr="00962181">
              <w:rPr>
                <w:sz w:val="20"/>
                <w:szCs w:val="20"/>
                <w:lang w:val="en-US"/>
              </w:rPr>
              <w:t xml:space="preserve"> d</w:t>
            </w:r>
            <w:r w:rsidR="003E25D3" w:rsidRPr="00962181">
              <w:rPr>
                <w:sz w:val="20"/>
                <w:szCs w:val="20"/>
              </w:rPr>
              <w:t xml:space="preserve">12мм </w:t>
            </w:r>
            <w:proofErr w:type="spellStart"/>
            <w:r w:rsidR="003E25D3" w:rsidRPr="00962181">
              <w:rPr>
                <w:sz w:val="20"/>
                <w:szCs w:val="20"/>
              </w:rPr>
              <w:t>внутрений</w:t>
            </w:r>
            <w:proofErr w:type="spellEnd"/>
            <w:r w:rsidR="003E25D3" w:rsidRPr="00962181">
              <w:rPr>
                <w:sz w:val="20"/>
                <w:szCs w:val="20"/>
                <w:lang w:val="en-US"/>
              </w:rPr>
              <w:t xml:space="preserve"> d</w:t>
            </w:r>
            <w:r w:rsidR="003E25D3" w:rsidRPr="00962181">
              <w:rPr>
                <w:sz w:val="20"/>
                <w:szCs w:val="20"/>
              </w:rPr>
              <w:t>9мм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962181">
              <w:rPr>
                <w:sz w:val="20"/>
                <w:szCs w:val="20"/>
              </w:rPr>
              <w:t>капролон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40мм длинна 500мм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962181">
              <w:rPr>
                <w:sz w:val="20"/>
                <w:szCs w:val="20"/>
              </w:rPr>
              <w:t>капролон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60мм длинна 500мм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962181">
              <w:rPr>
                <w:sz w:val="20"/>
                <w:szCs w:val="20"/>
              </w:rPr>
              <w:t>капролон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  <w:lang w:val="en-US"/>
              </w:rPr>
              <w:t>D</w:t>
            </w:r>
            <w:r w:rsidRPr="00962181">
              <w:rPr>
                <w:sz w:val="20"/>
                <w:szCs w:val="20"/>
              </w:rPr>
              <w:t>100мм длинна 500мм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  <w:r w:rsidR="004C7ABF" w:rsidRPr="00962181">
              <w:rPr>
                <w:sz w:val="20"/>
                <w:szCs w:val="20"/>
              </w:rPr>
              <w:t>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Жидкость для чистки </w:t>
            </w:r>
            <w:proofErr w:type="spellStart"/>
            <w:r w:rsidRPr="00962181">
              <w:rPr>
                <w:sz w:val="20"/>
                <w:szCs w:val="20"/>
              </w:rPr>
              <w:t>обмотоки</w:t>
            </w:r>
            <w:proofErr w:type="spellEnd"/>
            <w:r w:rsidRPr="00962181">
              <w:rPr>
                <w:sz w:val="20"/>
                <w:szCs w:val="20"/>
              </w:rPr>
              <w:t xml:space="preserve"> статора и ротора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Растворитель Р-4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7E2F54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л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250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4C7ABF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Краска для покрытия обмотки статора и ротора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ГФ092ХС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60</w:t>
            </w:r>
          </w:p>
        </w:tc>
      </w:tr>
      <w:tr w:rsidR="003E25D3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3E25D3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Грунтовка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ХС-010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3E25D3" w:rsidRPr="00962181" w:rsidRDefault="003E25D3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Эмаль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ХВ-785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4D6A91" w:rsidRPr="00962181" w:rsidTr="00962181">
        <w:trPr>
          <w:trHeight w:val="177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Теплоизоляционный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962181">
              <w:rPr>
                <w:sz w:val="20"/>
                <w:szCs w:val="20"/>
              </w:rPr>
              <w:t>Фольгопласт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  <w:vertAlign w:val="superscript"/>
              </w:rPr>
            </w:pPr>
            <w:r w:rsidRPr="00962181">
              <w:rPr>
                <w:sz w:val="20"/>
                <w:szCs w:val="20"/>
              </w:rPr>
              <w:t>м</w:t>
            </w:r>
            <w:proofErr w:type="gramStart"/>
            <w:r w:rsidRPr="0096218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150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 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80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 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15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 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250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Кран шаровой </w:t>
            </w:r>
            <w:r w:rsidRPr="00962181">
              <w:rPr>
                <w:sz w:val="20"/>
                <w:szCs w:val="20"/>
              </w:rPr>
              <w:lastRenderedPageBreak/>
              <w:t>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lastRenderedPageBreak/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100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 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50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 стальной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200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Сегмент изоляционный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8БС.781.791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Шайба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8БС.952.608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Коробка изоляционная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8БС.785.556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764362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Труба стальная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Ø 80х4 (нерж.</w:t>
            </w:r>
            <w:r w:rsidRPr="001B0F4E">
              <w:rPr>
                <w:sz w:val="18"/>
                <w:szCs w:val="18"/>
              </w:rPr>
              <w:t xml:space="preserve"> 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630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Труба стальная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1B0F4E">
              <w:rPr>
                <w:sz w:val="18"/>
                <w:szCs w:val="18"/>
              </w:rPr>
              <w:t>Ø 100х4 (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1B0F4E" w:rsidRDefault="004D6A91" w:rsidP="008E0FCA">
            <w:pPr>
              <w:suppressAutoHyphens/>
              <w:jc w:val="center"/>
              <w:rPr>
                <w:sz w:val="18"/>
                <w:szCs w:val="18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145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Труба стальная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Ø </w:t>
            </w:r>
            <w:r w:rsidRPr="00B41DFF">
              <w:rPr>
                <w:sz w:val="20"/>
                <w:szCs w:val="20"/>
              </w:rPr>
              <w:t>150х4  (нерж. 12Х18Н10Т Гост 9941-81,          Гост 9940-81)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547B94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870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Труба стальная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Ø 250х4 (нерж.</w:t>
            </w:r>
            <w:r w:rsidRPr="001B0F4E">
              <w:rPr>
                <w:sz w:val="18"/>
                <w:szCs w:val="18"/>
              </w:rPr>
              <w:t xml:space="preserve"> 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550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Труба стальная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Ø 500х4 (нерж.</w:t>
            </w:r>
            <w:r w:rsidRPr="001B0F4E">
              <w:rPr>
                <w:sz w:val="18"/>
                <w:szCs w:val="18"/>
              </w:rPr>
              <w:t xml:space="preserve"> 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115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Сталь листовая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600Х600Х6(нерж.</w:t>
            </w:r>
            <w:r w:rsidRPr="001B0F4E">
              <w:rPr>
                <w:sz w:val="18"/>
                <w:szCs w:val="18"/>
              </w:rPr>
              <w:t xml:space="preserve"> </w:t>
            </w:r>
            <w:r w:rsidRPr="00B41DFF">
              <w:rPr>
                <w:sz w:val="20"/>
                <w:szCs w:val="20"/>
              </w:rPr>
              <w:t xml:space="preserve">нерж. 12Х18Н10Т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9941-81, 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кг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Отвод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ДУ250Х90</w:t>
            </w:r>
            <w:r w:rsidRPr="00962181">
              <w:rPr>
                <w:sz w:val="20"/>
                <w:szCs w:val="20"/>
                <w:vertAlign w:val="superscript"/>
              </w:rPr>
              <w:t>0</w:t>
            </w:r>
            <w:r w:rsidRPr="00962181">
              <w:rPr>
                <w:sz w:val="20"/>
                <w:szCs w:val="20"/>
              </w:rPr>
              <w:t>(нерж.</w:t>
            </w:r>
            <w:r w:rsidRPr="001B0F4E">
              <w:rPr>
                <w:sz w:val="18"/>
                <w:szCs w:val="18"/>
              </w:rPr>
              <w:t xml:space="preserve"> </w:t>
            </w:r>
            <w:r w:rsidRPr="00B41DFF">
              <w:rPr>
                <w:sz w:val="20"/>
                <w:szCs w:val="20"/>
              </w:rPr>
              <w:t xml:space="preserve">нерж. 12Х18Н10Т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9941-81, 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962181">
              <w:rPr>
                <w:sz w:val="20"/>
                <w:szCs w:val="20"/>
              </w:rPr>
              <w:t>Тройнк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ДУ250Х90</w:t>
            </w:r>
            <w:r w:rsidRPr="00962181">
              <w:rPr>
                <w:sz w:val="20"/>
                <w:szCs w:val="20"/>
                <w:vertAlign w:val="superscript"/>
              </w:rPr>
              <w:t>0</w:t>
            </w:r>
            <w:r w:rsidRPr="00962181">
              <w:rPr>
                <w:sz w:val="20"/>
                <w:szCs w:val="20"/>
              </w:rPr>
              <w:t>(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Отвод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ДУ80Х90</w:t>
            </w:r>
            <w:r w:rsidRPr="00962181">
              <w:rPr>
                <w:sz w:val="20"/>
                <w:szCs w:val="20"/>
                <w:vertAlign w:val="superscript"/>
              </w:rPr>
              <w:t>0</w:t>
            </w:r>
            <w:r w:rsidRPr="00962181">
              <w:rPr>
                <w:sz w:val="20"/>
                <w:szCs w:val="20"/>
              </w:rPr>
              <w:t>(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38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Отвод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B41DFF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ДУ100Х90</w:t>
            </w:r>
            <w:r w:rsidRPr="00962181">
              <w:rPr>
                <w:sz w:val="20"/>
                <w:szCs w:val="20"/>
                <w:vertAlign w:val="superscript"/>
              </w:rPr>
              <w:t>0</w:t>
            </w:r>
            <w:r w:rsidRPr="00962181">
              <w:rPr>
                <w:sz w:val="20"/>
                <w:szCs w:val="20"/>
              </w:rPr>
              <w:t>(</w:t>
            </w:r>
            <w:r w:rsidRPr="00B41DFF">
              <w:rPr>
                <w:sz w:val="20"/>
                <w:szCs w:val="20"/>
              </w:rPr>
              <w:t xml:space="preserve">нерж. 12Х18Н10Т Гост 9941-81, </w:t>
            </w:r>
            <w:proofErr w:type="gramEnd"/>
          </w:p>
          <w:p w:rsidR="004D6A91" w:rsidRPr="00962181" w:rsidRDefault="004D6A91" w:rsidP="00180F0E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B41DFF">
              <w:rPr>
                <w:sz w:val="20"/>
                <w:szCs w:val="20"/>
              </w:rPr>
              <w:t>Гост  9940-81</w:t>
            </w:r>
            <w:r w:rsidRPr="00962181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трех ходовой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55521E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14МИ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E81BFF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Фланец к крану  шаровому10с9п1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80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E81BFF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Фланец к крану  шаровому 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250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E81BFF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Фланец к крану  шаровому 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100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E81BFF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Фланец к крану  шаровому 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50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E81BFF">
            <w:pPr>
              <w:suppressAutoHyphens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Фланец к крану  шаровому 10с9п1 </w:t>
            </w:r>
            <w:proofErr w:type="gramStart"/>
            <w:r w:rsidRPr="00962181">
              <w:rPr>
                <w:sz w:val="20"/>
                <w:szCs w:val="20"/>
                <w:lang w:val="en-US"/>
              </w:rPr>
              <w:t>d</w:t>
            </w:r>
            <w:proofErr w:type="gramEnd"/>
            <w:r w:rsidRPr="00962181">
              <w:rPr>
                <w:sz w:val="20"/>
                <w:szCs w:val="20"/>
              </w:rPr>
              <w:t>у 200 Ру-10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Подушка </w:t>
            </w:r>
            <w:proofErr w:type="spellStart"/>
            <w:r w:rsidRPr="00962181">
              <w:rPr>
                <w:sz w:val="20"/>
                <w:szCs w:val="20"/>
              </w:rPr>
              <w:t>фрикционнная</w:t>
            </w:r>
            <w:proofErr w:type="spell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8БС.045.004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Манжета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8БС.373.000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Упо</w:t>
            </w:r>
            <w:proofErr w:type="gramStart"/>
            <w:r w:rsidRPr="00962181">
              <w:rPr>
                <w:sz w:val="20"/>
                <w:szCs w:val="20"/>
              </w:rPr>
              <w:t>р(</w:t>
            </w:r>
            <w:proofErr w:type="gramEnd"/>
            <w:r w:rsidRPr="00962181">
              <w:rPr>
                <w:sz w:val="20"/>
                <w:szCs w:val="20"/>
              </w:rPr>
              <w:t>статор)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8БС.270.652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Клин пазовый (статор)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8БС.783.942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500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Клин пазовый (статор)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8БС.781.464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11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Войлок 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(толщина) 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  <w:vertAlign w:val="superscript"/>
              </w:rPr>
            </w:pPr>
            <w:r w:rsidRPr="00962181">
              <w:rPr>
                <w:sz w:val="20"/>
                <w:szCs w:val="20"/>
              </w:rPr>
              <w:t>м</w:t>
            </w:r>
            <w:proofErr w:type="gramStart"/>
            <w:r w:rsidRPr="0096218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5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Клин полюсный (ротор)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7БС.310.557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Клин полюсный (ротор)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7БС.310.558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Изоляционные втулки на траверсу контактных колец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Шпилька крепления верхнего кольца </w:t>
            </w:r>
            <w:proofErr w:type="gramStart"/>
            <w:r w:rsidRPr="00962181">
              <w:rPr>
                <w:sz w:val="20"/>
                <w:szCs w:val="20"/>
              </w:rPr>
              <w:t>НА</w:t>
            </w:r>
            <w:proofErr w:type="gramEnd"/>
            <w:r w:rsidRPr="00962181">
              <w:rPr>
                <w:sz w:val="20"/>
                <w:szCs w:val="20"/>
              </w:rPr>
              <w:t xml:space="preserve"> к закладным частям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 478.02.005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66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962181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Шпилька крепления </w:t>
            </w:r>
            <w:r>
              <w:rPr>
                <w:sz w:val="20"/>
                <w:szCs w:val="20"/>
              </w:rPr>
              <w:t>крышки турбины</w:t>
            </w:r>
            <w:r w:rsidRPr="00962181">
              <w:rPr>
                <w:sz w:val="20"/>
                <w:szCs w:val="20"/>
              </w:rPr>
              <w:t xml:space="preserve"> к верхнему кольцу </w:t>
            </w:r>
            <w:proofErr w:type="gramStart"/>
            <w:r w:rsidRPr="00962181">
              <w:rPr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Чертеж отсутствует (размер уточняется по факту)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67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3D2973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Гайка М</w:t>
            </w:r>
            <w:r>
              <w:rPr>
                <w:sz w:val="20"/>
                <w:szCs w:val="20"/>
              </w:rPr>
              <w:t>56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3D2973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Гайка М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Тело золотника ЭГРК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51.204.99.65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Букса главных золотников ЭГРК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Чертеж 51.204.99.66 </w:t>
            </w:r>
            <w:proofErr w:type="gramStart"/>
            <w:r w:rsidRPr="00962181">
              <w:rPr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Заготовка втулки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lastRenderedPageBreak/>
              <w:t>маслоприемника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lastRenderedPageBreak/>
              <w:t>Чертеж 478.09.007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Заготовка втулки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маслоприемника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478.09.012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Уплотнение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478.02.006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30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Заготовки втулок кинематики НА (полиамид).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Чертеж 478.02.080 </w:t>
            </w:r>
            <w:proofErr w:type="gramStart"/>
            <w:r w:rsidRPr="00962181">
              <w:rPr>
                <w:sz w:val="20"/>
                <w:szCs w:val="20"/>
              </w:rPr>
              <w:t>СБ</w:t>
            </w:r>
            <w:proofErr w:type="gramEnd"/>
            <w:r w:rsidRPr="00962181">
              <w:rPr>
                <w:sz w:val="20"/>
                <w:szCs w:val="20"/>
              </w:rPr>
              <w:t xml:space="preserve"> (верхняя)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Чертеж 478.02.100 </w:t>
            </w:r>
            <w:proofErr w:type="gramStart"/>
            <w:r w:rsidRPr="00962181">
              <w:rPr>
                <w:sz w:val="20"/>
                <w:szCs w:val="20"/>
              </w:rPr>
              <w:t>СБ</w:t>
            </w:r>
            <w:proofErr w:type="gramEnd"/>
            <w:r w:rsidRPr="00962181">
              <w:rPr>
                <w:sz w:val="20"/>
                <w:szCs w:val="20"/>
              </w:rPr>
              <w:t xml:space="preserve"> (средняя)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75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Реле потока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фирмы «</w:t>
            </w:r>
            <w:r w:rsidRPr="00962181">
              <w:rPr>
                <w:sz w:val="20"/>
                <w:szCs w:val="20"/>
                <w:lang w:val="en-US"/>
              </w:rPr>
              <w:t>ELETA</w:t>
            </w:r>
            <w:r w:rsidRPr="00962181">
              <w:rPr>
                <w:sz w:val="20"/>
                <w:szCs w:val="20"/>
              </w:rPr>
              <w:t>» серии «</w:t>
            </w:r>
            <w:r w:rsidRPr="00962181">
              <w:rPr>
                <w:sz w:val="20"/>
                <w:szCs w:val="20"/>
                <w:lang w:val="en-US"/>
              </w:rPr>
              <w:t>V</w:t>
            </w:r>
            <w:r w:rsidRPr="00962181">
              <w:rPr>
                <w:sz w:val="20"/>
                <w:szCs w:val="20"/>
              </w:rPr>
              <w:t>»</w:t>
            </w:r>
          </w:p>
          <w:p w:rsidR="004D6A91" w:rsidRPr="00962181" w:rsidRDefault="004D6A91" w:rsidP="008E0FCA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«</w:t>
            </w:r>
            <w:r w:rsidRPr="00962181">
              <w:rPr>
                <w:sz w:val="20"/>
                <w:szCs w:val="20"/>
                <w:lang w:val="en-US"/>
              </w:rPr>
              <w:t>FA</w:t>
            </w:r>
            <w:r w:rsidRPr="00962181">
              <w:rPr>
                <w:sz w:val="20"/>
                <w:szCs w:val="20"/>
              </w:rPr>
              <w:t xml:space="preserve"> </w:t>
            </w:r>
            <w:r w:rsidRPr="00962181">
              <w:rPr>
                <w:sz w:val="20"/>
                <w:szCs w:val="20"/>
                <w:lang w:val="en-US"/>
              </w:rPr>
              <w:t>DN</w:t>
            </w:r>
            <w:r w:rsidRPr="00962181">
              <w:rPr>
                <w:sz w:val="20"/>
                <w:szCs w:val="20"/>
              </w:rPr>
              <w:t>100» 400-800л/мин</w:t>
            </w:r>
          </w:p>
          <w:p w:rsidR="004D6A91" w:rsidRPr="00962181" w:rsidRDefault="004D6A91" w:rsidP="008E0FCA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«</w:t>
            </w:r>
            <w:r w:rsidRPr="00962181">
              <w:rPr>
                <w:sz w:val="20"/>
                <w:szCs w:val="20"/>
                <w:lang w:val="en-US"/>
              </w:rPr>
              <w:t>FA</w:t>
            </w:r>
            <w:r w:rsidRPr="00962181">
              <w:rPr>
                <w:sz w:val="20"/>
                <w:szCs w:val="20"/>
              </w:rPr>
              <w:t xml:space="preserve"> </w:t>
            </w:r>
            <w:r w:rsidRPr="00962181">
              <w:rPr>
                <w:sz w:val="20"/>
                <w:szCs w:val="20"/>
                <w:lang w:val="en-US"/>
              </w:rPr>
              <w:t>DN</w:t>
            </w:r>
            <w:r w:rsidRPr="00962181">
              <w:rPr>
                <w:sz w:val="20"/>
                <w:szCs w:val="20"/>
              </w:rPr>
              <w:t>80» 240-480л/мин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78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Манжета сервомотора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Манжета 220Х260 ГОСТ 6969-54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6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79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Щетка токосъемная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ЭГ-4 25Х32Х40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60940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80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Кран шаровой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 w:rsidRPr="00962181">
              <w:rPr>
                <w:sz w:val="20"/>
                <w:szCs w:val="20"/>
              </w:rPr>
              <w:t>запорный</w:t>
            </w:r>
            <w:proofErr w:type="gramEnd"/>
            <w:r w:rsidRPr="00962181">
              <w:rPr>
                <w:sz w:val="20"/>
                <w:szCs w:val="20"/>
              </w:rPr>
              <w:t xml:space="preserve"> проходной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фланцевый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АИ.3.40.002-150, Ду150. Ру40,</w:t>
            </w:r>
          </w:p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 xml:space="preserve">материал </w:t>
            </w:r>
            <w:proofErr w:type="gramStart"/>
            <w:r w:rsidRPr="00962181">
              <w:rPr>
                <w:sz w:val="20"/>
                <w:szCs w:val="20"/>
              </w:rPr>
              <w:t>корпуса-сталь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D26363" w:rsidP="00D6094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Шнур лавсановый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м.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100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26363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</w:t>
            </w:r>
            <w:r w:rsidR="00D26363">
              <w:rPr>
                <w:sz w:val="20"/>
                <w:szCs w:val="20"/>
              </w:rPr>
              <w:t>2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термометр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ТЛ-2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2</w:t>
            </w:r>
          </w:p>
        </w:tc>
      </w:tr>
      <w:tr w:rsidR="004D6A91" w:rsidRPr="00962181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26363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26363">
              <w:rPr>
                <w:sz w:val="20"/>
                <w:szCs w:val="20"/>
              </w:rPr>
              <w:t>3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Заготовка втулки тяг сервомоторов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 478.11.117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218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4</w:t>
            </w:r>
          </w:p>
        </w:tc>
      </w:tr>
      <w:tr w:rsidR="004D6A91" w:rsidRPr="00707A37" w:rsidTr="00D907D9">
        <w:trPr>
          <w:trHeight w:val="20"/>
        </w:trPr>
        <w:tc>
          <w:tcPr>
            <w:tcW w:w="483" w:type="dxa"/>
            <w:shd w:val="clear" w:color="auto" w:fill="auto"/>
            <w:noWrap/>
            <w:vAlign w:val="center"/>
          </w:tcPr>
          <w:p w:rsidR="004D6A91" w:rsidRPr="00962181" w:rsidRDefault="004D6A91" w:rsidP="00D26363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26363">
              <w:rPr>
                <w:sz w:val="20"/>
                <w:szCs w:val="20"/>
              </w:rPr>
              <w:t>4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Сегмент подпятника с ЭМП-покрытием</w:t>
            </w:r>
          </w:p>
        </w:tc>
        <w:tc>
          <w:tcPr>
            <w:tcW w:w="4373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Чертеж</w:t>
            </w:r>
            <w:r>
              <w:rPr>
                <w:sz w:val="20"/>
                <w:szCs w:val="20"/>
              </w:rPr>
              <w:t xml:space="preserve"> 5БС.262.344 </w:t>
            </w:r>
            <w:proofErr w:type="gramStart"/>
            <w:r>
              <w:rPr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D6A91" w:rsidRPr="0096218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шт.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4D6A91" w:rsidRDefault="004D6A91" w:rsidP="008E0FCA">
            <w:pPr>
              <w:suppressAutoHyphens/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8</w:t>
            </w:r>
          </w:p>
        </w:tc>
      </w:tr>
    </w:tbl>
    <w:p w:rsidR="00494478" w:rsidRDefault="00494478" w:rsidP="00B62D82">
      <w:pPr>
        <w:jc w:val="both"/>
      </w:pPr>
    </w:p>
    <w:p w:rsidR="00AF7108" w:rsidRPr="005F458A" w:rsidRDefault="00AF7108" w:rsidP="00B62D82">
      <w:pPr>
        <w:jc w:val="both"/>
      </w:pPr>
    </w:p>
    <w:p w:rsidR="00494478" w:rsidRDefault="00754FB1" w:rsidP="00B62D82">
      <w:pPr>
        <w:jc w:val="both"/>
      </w:pPr>
      <w:r w:rsidRPr="009763A0">
        <w:t xml:space="preserve">3.2. Запасные части и материалы для выполнения заявляемых на </w:t>
      </w:r>
      <w:r w:rsidR="00C60D57">
        <w:t xml:space="preserve">ОЗП </w:t>
      </w:r>
      <w:r w:rsidRPr="009763A0">
        <w:t>объемов работ, поставку которых производит Заказчик:</w:t>
      </w:r>
    </w:p>
    <w:p w:rsidR="00754FB1" w:rsidRPr="009763A0" w:rsidRDefault="00BB218C" w:rsidP="00B62D82">
      <w:pPr>
        <w:jc w:val="both"/>
      </w:pPr>
      <w:r>
        <w:t>3.2.1.</w:t>
      </w:r>
      <w:r w:rsidR="00024D95" w:rsidRPr="00024D95">
        <w:t xml:space="preserve"> </w:t>
      </w:r>
      <w:r w:rsidR="00024D95" w:rsidRPr="00562D9B">
        <w:t>Запасные части</w:t>
      </w:r>
      <w:r w:rsidR="00764362">
        <w:t xml:space="preserve"> и материалы</w:t>
      </w:r>
      <w:r w:rsidR="00024D95" w:rsidRPr="00562D9B">
        <w:t xml:space="preserve"> </w:t>
      </w:r>
      <w:r w:rsidR="00754FB1" w:rsidRPr="009763A0">
        <w:t>для выполнения данных работ, имеющиеся на складе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880"/>
        <w:gridCol w:w="3960"/>
        <w:gridCol w:w="1080"/>
        <w:gridCol w:w="1003"/>
      </w:tblGrid>
      <w:tr w:rsidR="00754FB1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 xml:space="preserve">№ </w:t>
            </w:r>
            <w:proofErr w:type="gramStart"/>
            <w:r w:rsidRPr="00A06B1D">
              <w:rPr>
                <w:sz w:val="20"/>
                <w:szCs w:val="20"/>
              </w:rPr>
              <w:t>п</w:t>
            </w:r>
            <w:proofErr w:type="gramEnd"/>
            <w:r w:rsidRPr="00A06B1D">
              <w:rPr>
                <w:sz w:val="20"/>
                <w:szCs w:val="20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 xml:space="preserve">Марка, тип, ГОСТ или ТУ, № чертежа, характеристика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Ед. изм.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Кол-во</w:t>
            </w:r>
          </w:p>
        </w:tc>
      </w:tr>
      <w:tr w:rsidR="009F1893" w:rsidRPr="00A06B1D" w:rsidTr="009F1452">
        <w:trPr>
          <w:trHeight w:val="42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93" w:rsidRPr="00A06B1D" w:rsidRDefault="009F1893" w:rsidP="00C519E8">
            <w:pPr>
              <w:pStyle w:val="21"/>
              <w:numPr>
                <w:ilvl w:val="0"/>
                <w:numId w:val="4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Pr="00A06B1D" w:rsidRDefault="009F1893" w:rsidP="00A06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Сегмент подпятника с ЭМП-покрытием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93" w:rsidRPr="00A06B1D" w:rsidRDefault="009F1893" w:rsidP="00A06B1D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93" w:rsidRDefault="009F1893" w:rsidP="009F1452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93" w:rsidRDefault="009F1893" w:rsidP="009F1452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64362" w:rsidRPr="00A06B1D" w:rsidTr="00764362">
        <w:trPr>
          <w:trHeight w:val="2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Pr="00A06B1D" w:rsidRDefault="00764362" w:rsidP="00C519E8">
            <w:pPr>
              <w:pStyle w:val="21"/>
              <w:numPr>
                <w:ilvl w:val="0"/>
                <w:numId w:val="4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Default="00F900B5" w:rsidP="00A06B1D">
            <w:pPr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Электроды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Pr="00A06B1D" w:rsidRDefault="00F900B5" w:rsidP="00F900B5">
            <w:pPr>
              <w:jc w:val="center"/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ЭА-395</w:t>
            </w:r>
            <w:r w:rsidRPr="00962181">
              <w:rPr>
                <w:sz w:val="20"/>
                <w:szCs w:val="20"/>
                <w:lang w:val="en-US"/>
              </w:rPr>
              <w:t xml:space="preserve"> d</w:t>
            </w:r>
            <w:r w:rsidRPr="00962181">
              <w:rPr>
                <w:sz w:val="20"/>
                <w:szCs w:val="20"/>
              </w:rPr>
              <w:t>4мм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62" w:rsidRDefault="00764362" w:rsidP="009F1452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62" w:rsidRDefault="00764362" w:rsidP="009F1452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764362" w:rsidRPr="00A06B1D" w:rsidTr="00764362">
        <w:trPr>
          <w:trHeight w:val="14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Pr="00A06B1D" w:rsidRDefault="00764362" w:rsidP="00C519E8">
            <w:pPr>
              <w:pStyle w:val="21"/>
              <w:numPr>
                <w:ilvl w:val="0"/>
                <w:numId w:val="4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Default="00F900B5" w:rsidP="00A06B1D">
            <w:pPr>
              <w:rPr>
                <w:sz w:val="20"/>
                <w:szCs w:val="20"/>
              </w:rPr>
            </w:pPr>
            <w:r w:rsidRPr="00962181">
              <w:rPr>
                <w:sz w:val="20"/>
                <w:szCs w:val="20"/>
              </w:rPr>
              <w:t>Электроды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62" w:rsidRPr="00A06B1D" w:rsidRDefault="00F900B5" w:rsidP="00F90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УОНИ</w:t>
            </w:r>
            <w:r w:rsidRPr="00962181">
              <w:rPr>
                <w:sz w:val="20"/>
                <w:szCs w:val="20"/>
                <w:lang w:val="en-US"/>
              </w:rPr>
              <w:t xml:space="preserve"> d</w:t>
            </w:r>
            <w:r>
              <w:rPr>
                <w:sz w:val="20"/>
                <w:szCs w:val="20"/>
              </w:rPr>
              <w:t>3</w:t>
            </w:r>
            <w:r w:rsidRPr="00962181">
              <w:rPr>
                <w:sz w:val="20"/>
                <w:szCs w:val="20"/>
              </w:rPr>
              <w:t>мм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62" w:rsidRDefault="00764362" w:rsidP="009F1452">
            <w:pPr>
              <w:suppressAutoHyphens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362" w:rsidRDefault="00764362" w:rsidP="009F1452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</w:tbl>
    <w:p w:rsidR="00EF2598" w:rsidRDefault="00EF2598" w:rsidP="00B62D82">
      <w:pPr>
        <w:jc w:val="both"/>
      </w:pPr>
    </w:p>
    <w:p w:rsidR="00AF7108" w:rsidRDefault="00AF7108" w:rsidP="00B62D82">
      <w:pPr>
        <w:jc w:val="both"/>
      </w:pPr>
    </w:p>
    <w:p w:rsidR="00754FB1" w:rsidRPr="00562D9B" w:rsidRDefault="00754FB1" w:rsidP="00B62D82">
      <w:pPr>
        <w:jc w:val="both"/>
      </w:pPr>
      <w:r w:rsidRPr="00562D9B">
        <w:t>3.2.2. Запасные части и материалы для выполнения данных работ, включенные Заказчиком в заявку на поставку ТМЦ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880"/>
        <w:gridCol w:w="3960"/>
        <w:gridCol w:w="1080"/>
        <w:gridCol w:w="1003"/>
      </w:tblGrid>
      <w:tr w:rsidR="00754FB1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 xml:space="preserve">№ </w:t>
            </w:r>
            <w:proofErr w:type="gramStart"/>
            <w:r w:rsidRPr="00A06B1D">
              <w:rPr>
                <w:sz w:val="20"/>
                <w:szCs w:val="20"/>
              </w:rPr>
              <w:t>п</w:t>
            </w:r>
            <w:proofErr w:type="gramEnd"/>
            <w:r w:rsidRPr="00A06B1D">
              <w:rPr>
                <w:sz w:val="20"/>
                <w:szCs w:val="20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Наименование материалов, оборудования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 xml:space="preserve">Марка, тип, ГОСТ или ТУ, № чертежа, характеристика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Ед. изм.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A06B1D">
            <w:pPr>
              <w:pStyle w:val="21"/>
              <w:jc w:val="center"/>
              <w:rPr>
                <w:sz w:val="20"/>
                <w:szCs w:val="20"/>
              </w:rPr>
            </w:pPr>
            <w:r w:rsidRPr="00A06B1D">
              <w:rPr>
                <w:sz w:val="20"/>
                <w:szCs w:val="20"/>
              </w:rPr>
              <w:t>Кол-во</w:t>
            </w:r>
          </w:p>
        </w:tc>
      </w:tr>
      <w:tr w:rsidR="00754FB1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C519E8">
            <w:pPr>
              <w:pStyle w:val="21"/>
              <w:numPr>
                <w:ilvl w:val="0"/>
                <w:numId w:val="4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0F74EF" w:rsidP="000F7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0F74EF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ТП-30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0F74EF" w:rsidRDefault="000F74EF" w:rsidP="00A06B1D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0F74EF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55F36">
              <w:rPr>
                <w:sz w:val="20"/>
                <w:szCs w:val="20"/>
              </w:rPr>
              <w:t>1</w:t>
            </w:r>
          </w:p>
        </w:tc>
      </w:tr>
      <w:tr w:rsidR="00754FB1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C519E8">
            <w:pPr>
              <w:pStyle w:val="21"/>
              <w:numPr>
                <w:ilvl w:val="0"/>
                <w:numId w:val="4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763B40" w:rsidP="00762E7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Фольгопласт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754FB1" w:rsidP="00A06B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763B40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EE3FC0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754FB1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754FB1" w:rsidP="00C519E8">
            <w:pPr>
              <w:pStyle w:val="21"/>
              <w:numPr>
                <w:ilvl w:val="0"/>
                <w:numId w:val="4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D907D9" w:rsidP="00762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Термометр манометрический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ТПК-160 УХЛ (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2,5)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B1" w:rsidRPr="00A06B1D" w:rsidRDefault="00D907D9" w:rsidP="00A06B1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B1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907D9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D9" w:rsidRPr="00A06B1D" w:rsidRDefault="00D907D9" w:rsidP="00C519E8">
            <w:pPr>
              <w:pStyle w:val="21"/>
              <w:numPr>
                <w:ilvl w:val="0"/>
                <w:numId w:val="4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762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Термометр манометрический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ТППСК (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2,5)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907D9" w:rsidRPr="00A06B1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D9" w:rsidRPr="00A06B1D" w:rsidRDefault="00D907D9" w:rsidP="00C519E8">
            <w:pPr>
              <w:pStyle w:val="21"/>
              <w:numPr>
                <w:ilvl w:val="0"/>
                <w:numId w:val="40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762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</w:t>
            </w:r>
            <w:proofErr w:type="spellStart"/>
            <w:r>
              <w:rPr>
                <w:sz w:val="20"/>
                <w:szCs w:val="20"/>
              </w:rPr>
              <w:t>соленоидный</w:t>
            </w:r>
            <w:proofErr w:type="spellEnd"/>
            <w:r>
              <w:rPr>
                <w:sz w:val="20"/>
                <w:szCs w:val="20"/>
              </w:rPr>
              <w:t xml:space="preserve"> с защитой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ПСЗ-12/30 220В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D9" w:rsidRPr="00A06B1D" w:rsidRDefault="00D907D9" w:rsidP="00A06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754FB1" w:rsidRDefault="00754FB1" w:rsidP="00060E10">
      <w:pPr>
        <w:jc w:val="both"/>
      </w:pPr>
    </w:p>
    <w:p w:rsidR="00D26363" w:rsidRDefault="00D26363" w:rsidP="00060E10">
      <w:pPr>
        <w:jc w:val="both"/>
      </w:pPr>
    </w:p>
    <w:p w:rsidR="00754FB1" w:rsidRDefault="00754FB1" w:rsidP="00060E10">
      <w:pPr>
        <w:jc w:val="both"/>
      </w:pPr>
      <w: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754FB1" w:rsidRPr="00060E10" w:rsidRDefault="00754FB1" w:rsidP="00060E10">
      <w:pPr>
        <w:jc w:val="both"/>
      </w:pPr>
      <w: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E94188" w:rsidRDefault="00705168" w:rsidP="00AD467C">
      <w:pPr>
        <w:jc w:val="both"/>
      </w:pPr>
      <w:r>
        <w:t>П</w:t>
      </w:r>
      <w:r w:rsidR="00A23FCA">
        <w:t>р</w:t>
      </w:r>
      <w:r>
        <w:t>и</w:t>
      </w:r>
      <w:r w:rsidR="00A23FCA">
        <w:t>ложение:</w:t>
      </w:r>
    </w:p>
    <w:p w:rsidR="00E94188" w:rsidRDefault="00E94188" w:rsidP="00E94188">
      <w:pPr>
        <w:jc w:val="both"/>
      </w:pPr>
      <w:r>
        <w:t>1.«Обязанности по обеспечению требований Системы экологического менеджмента».</w:t>
      </w:r>
    </w:p>
    <w:p w:rsidR="00754FB1" w:rsidRDefault="00E94188" w:rsidP="00E94188">
      <w:pPr>
        <w:jc w:val="both"/>
      </w:pPr>
      <w:r>
        <w:lastRenderedPageBreak/>
        <w:t>2.« Экологическая политика « ОАО «ТГК-1».</w:t>
      </w:r>
      <w:r w:rsidR="00AD467C">
        <w:t xml:space="preserve"> </w:t>
      </w:r>
    </w:p>
    <w:p w:rsidR="00AD467C" w:rsidRDefault="00E94188" w:rsidP="00AD467C">
      <w:pPr>
        <w:jc w:val="both"/>
      </w:pPr>
      <w:r>
        <w:t>3.</w:t>
      </w:r>
      <w:r w:rsidR="00AD467C">
        <w:t xml:space="preserve"> Чертеж 5БС.186.392</w:t>
      </w:r>
      <w:proofErr w:type="gramStart"/>
      <w:r w:rsidR="00AD467C">
        <w:t>СБ</w:t>
      </w:r>
      <w:proofErr w:type="gramEnd"/>
      <w:r w:rsidR="00AD467C">
        <w:t xml:space="preserve"> – диск подпятника;</w:t>
      </w:r>
    </w:p>
    <w:p w:rsidR="00AD467C" w:rsidRDefault="00E94188" w:rsidP="00AD467C">
      <w:pPr>
        <w:jc w:val="both"/>
      </w:pPr>
      <w:r>
        <w:t>4.</w:t>
      </w:r>
      <w:r w:rsidR="00AD467C">
        <w:t xml:space="preserve"> Чертеж 8БС.781.791 – сегмент изоляционный;</w:t>
      </w:r>
    </w:p>
    <w:p w:rsidR="00AD467C" w:rsidRDefault="00E94188" w:rsidP="00AD467C">
      <w:pPr>
        <w:jc w:val="both"/>
      </w:pPr>
      <w:r>
        <w:t>5.</w:t>
      </w:r>
      <w:r w:rsidR="00AD467C">
        <w:t xml:space="preserve"> Чертеж 5БС.262.344</w:t>
      </w:r>
      <w:proofErr w:type="gramStart"/>
      <w:r w:rsidR="00AD467C">
        <w:t>СБ</w:t>
      </w:r>
      <w:proofErr w:type="gramEnd"/>
      <w:r w:rsidR="00AD467C">
        <w:t xml:space="preserve"> – сегмент подпятника;</w:t>
      </w:r>
    </w:p>
    <w:p w:rsidR="00AD467C" w:rsidRDefault="00E94188" w:rsidP="00AD467C">
      <w:pPr>
        <w:jc w:val="both"/>
      </w:pPr>
      <w:r>
        <w:t>6.</w:t>
      </w:r>
      <w:r w:rsidR="00733086">
        <w:t xml:space="preserve"> Чертеж </w:t>
      </w:r>
      <w:r w:rsidR="00F50AE0">
        <w:t>5БС.221.490.СБ</w:t>
      </w:r>
      <w:proofErr w:type="gramStart"/>
      <w:r w:rsidR="00F50AE0">
        <w:t>.</w:t>
      </w:r>
      <w:r w:rsidR="00165CA7">
        <w:t>-</w:t>
      </w:r>
      <w:proofErr w:type="gramEnd"/>
      <w:r w:rsidR="00F50AE0">
        <w:t>вал генератора</w:t>
      </w:r>
    </w:p>
    <w:p w:rsidR="00AD467C" w:rsidRDefault="00E94188" w:rsidP="00AD467C">
      <w:pPr>
        <w:jc w:val="both"/>
      </w:pPr>
      <w:r>
        <w:t>7.</w:t>
      </w:r>
      <w:r w:rsidR="00AD467C">
        <w:t xml:space="preserve"> Ч</w:t>
      </w:r>
      <w:r w:rsidR="00733086">
        <w:t xml:space="preserve">ертеж </w:t>
      </w:r>
      <w:r w:rsidR="00F50AE0">
        <w:t xml:space="preserve">478.04.001 </w:t>
      </w:r>
      <w:r w:rsidR="00165CA7">
        <w:t>-</w:t>
      </w:r>
      <w:r w:rsidR="00F50AE0">
        <w:t>вал турбины</w:t>
      </w:r>
    </w:p>
    <w:p w:rsidR="00AD467C" w:rsidRDefault="00E94188" w:rsidP="00AD467C">
      <w:pPr>
        <w:jc w:val="both"/>
      </w:pPr>
      <w:r>
        <w:t>8.</w:t>
      </w:r>
      <w:r w:rsidR="00733086">
        <w:t xml:space="preserve">Чертеж </w:t>
      </w:r>
      <w:r w:rsidR="00165CA7">
        <w:t>478.02.005 –шпилька крепления КТ</w:t>
      </w:r>
    </w:p>
    <w:p w:rsidR="00AD467C" w:rsidRDefault="00E94188" w:rsidP="00AD467C">
      <w:pPr>
        <w:jc w:val="both"/>
      </w:pPr>
      <w:r>
        <w:t>9.</w:t>
      </w:r>
      <w:r w:rsidR="00733086">
        <w:t xml:space="preserve"> Чертеж </w:t>
      </w:r>
      <w:r w:rsidR="00165CA7">
        <w:t xml:space="preserve">478.09.007. – втулка МП </w:t>
      </w:r>
    </w:p>
    <w:p w:rsidR="00AD467C" w:rsidRDefault="00E94188" w:rsidP="00AD467C">
      <w:pPr>
        <w:jc w:val="both"/>
      </w:pPr>
      <w:r>
        <w:t>10.</w:t>
      </w:r>
      <w:r w:rsidR="00AD467C">
        <w:t xml:space="preserve"> </w:t>
      </w:r>
      <w:r w:rsidR="00733086">
        <w:t>Чертеж</w:t>
      </w:r>
      <w:r w:rsidR="00165CA7">
        <w:t xml:space="preserve"> 478.09.012. – втулка МП</w:t>
      </w:r>
    </w:p>
    <w:p w:rsidR="00A45583" w:rsidRDefault="00E94188" w:rsidP="00AD467C">
      <w:pPr>
        <w:jc w:val="both"/>
      </w:pPr>
      <w:r>
        <w:t>11.</w:t>
      </w:r>
      <w:r w:rsidR="00A45583">
        <w:t xml:space="preserve"> Ч</w:t>
      </w:r>
      <w:r w:rsidR="00733086">
        <w:t xml:space="preserve">ертеж </w:t>
      </w:r>
      <w:r w:rsidR="008152F3">
        <w:t>5БС.091.087.</w:t>
      </w:r>
      <w:proofErr w:type="gramStart"/>
      <w:r w:rsidR="008152F3">
        <w:t>СБ</w:t>
      </w:r>
      <w:proofErr w:type="gramEnd"/>
      <w:r w:rsidR="008152F3">
        <w:t xml:space="preserve"> – втулка ПП</w:t>
      </w:r>
    </w:p>
    <w:p w:rsidR="00A45583" w:rsidRDefault="00E94188" w:rsidP="00AD467C">
      <w:pPr>
        <w:jc w:val="both"/>
      </w:pPr>
      <w:r>
        <w:t>12</w:t>
      </w:r>
      <w:r w:rsidR="00A45583">
        <w:t>.</w:t>
      </w:r>
      <w:r w:rsidR="00A45583" w:rsidRPr="00A45583">
        <w:t xml:space="preserve"> </w:t>
      </w:r>
      <w:r w:rsidR="00733086">
        <w:t xml:space="preserve">Чертеж </w:t>
      </w:r>
      <w:r w:rsidR="00F63BEC">
        <w:t>8БС.393.000 – манжета тормоза</w:t>
      </w:r>
    </w:p>
    <w:p w:rsidR="00A45583" w:rsidRDefault="00E94188" w:rsidP="00AD467C">
      <w:pPr>
        <w:jc w:val="both"/>
      </w:pPr>
      <w:r>
        <w:t>13</w:t>
      </w:r>
      <w:r w:rsidR="00A45583">
        <w:t>. Чертеж 8БС.785.556  - коробка изоляционная;</w:t>
      </w:r>
    </w:p>
    <w:p w:rsidR="00A45583" w:rsidRDefault="00E94188" w:rsidP="00AD467C">
      <w:pPr>
        <w:jc w:val="both"/>
      </w:pPr>
      <w:r>
        <w:t>14</w:t>
      </w:r>
      <w:r w:rsidR="00A45583">
        <w:t>. Чертеж 8БС.045.004  - подушка фрикционная;</w:t>
      </w:r>
    </w:p>
    <w:p w:rsidR="00A45583" w:rsidRDefault="00E94188" w:rsidP="00AD467C">
      <w:pPr>
        <w:jc w:val="both"/>
      </w:pPr>
      <w:r>
        <w:t>15</w:t>
      </w:r>
      <w:r w:rsidR="00A411C3">
        <w:t xml:space="preserve">. Чертеж </w:t>
      </w:r>
      <w:r w:rsidR="000041E1">
        <w:t>478.055.СБ. – сегмент РТП</w:t>
      </w:r>
    </w:p>
    <w:p w:rsidR="00A45583" w:rsidRDefault="00E94188" w:rsidP="00AD467C">
      <w:pPr>
        <w:jc w:val="both"/>
      </w:pPr>
      <w:r>
        <w:t>16</w:t>
      </w:r>
      <w:r w:rsidR="00A45583">
        <w:t>. Чертеж 8БС.270.652  - упор (статор);</w:t>
      </w:r>
    </w:p>
    <w:p w:rsidR="00A45583" w:rsidRDefault="00E94188" w:rsidP="00AD467C">
      <w:pPr>
        <w:jc w:val="both"/>
      </w:pPr>
      <w:r>
        <w:t>17</w:t>
      </w:r>
      <w:r w:rsidR="00A45583">
        <w:t>.</w:t>
      </w:r>
      <w:r w:rsidR="00CD66D5">
        <w:t xml:space="preserve"> Чертеж 8БС.783.942  - клин пазовый (статор);</w:t>
      </w:r>
    </w:p>
    <w:p w:rsidR="00CD66D5" w:rsidRDefault="00E94188" w:rsidP="00CD66D5">
      <w:pPr>
        <w:jc w:val="both"/>
      </w:pPr>
      <w:r>
        <w:t>18</w:t>
      </w:r>
      <w:r w:rsidR="00CD66D5">
        <w:t>. Чертеж 8БС.781.464  - клин пазовый (статор);</w:t>
      </w:r>
    </w:p>
    <w:p w:rsidR="00CD66D5" w:rsidRDefault="00E94188" w:rsidP="00CD66D5">
      <w:pPr>
        <w:jc w:val="both"/>
      </w:pPr>
      <w:r>
        <w:t>19</w:t>
      </w:r>
      <w:r w:rsidR="00CD66D5">
        <w:t xml:space="preserve">. Чертеж 7БС.310.557  - клин </w:t>
      </w:r>
      <w:proofErr w:type="gramStart"/>
      <w:r w:rsidR="00CD66D5">
        <w:t>полюсной</w:t>
      </w:r>
      <w:proofErr w:type="gramEnd"/>
      <w:r w:rsidR="00CD66D5">
        <w:t xml:space="preserve"> (ротор);</w:t>
      </w:r>
    </w:p>
    <w:p w:rsidR="00CD66D5" w:rsidRDefault="00E94188" w:rsidP="00CD66D5">
      <w:pPr>
        <w:jc w:val="both"/>
      </w:pPr>
      <w:r>
        <w:t>20</w:t>
      </w:r>
      <w:r w:rsidR="00CD66D5">
        <w:t xml:space="preserve">. Чертеж 7БС.310.558  - клин </w:t>
      </w:r>
      <w:proofErr w:type="gramStart"/>
      <w:r w:rsidR="00CD66D5">
        <w:t>полюсной</w:t>
      </w:r>
      <w:proofErr w:type="gramEnd"/>
      <w:r w:rsidR="00CD66D5">
        <w:t xml:space="preserve"> (ротор);</w:t>
      </w:r>
    </w:p>
    <w:p w:rsidR="00CD66D5" w:rsidRDefault="00E94188" w:rsidP="00CD66D5">
      <w:pPr>
        <w:jc w:val="both"/>
      </w:pPr>
      <w:r>
        <w:t>21</w:t>
      </w:r>
      <w:r w:rsidR="004C7ABF">
        <w:t>. Чертеж</w:t>
      </w:r>
      <w:r w:rsidR="00CD66D5">
        <w:t xml:space="preserve">  </w:t>
      </w:r>
      <w:r w:rsidR="00F63BEC">
        <w:t xml:space="preserve">478.02.001. – лопатка </w:t>
      </w:r>
      <w:proofErr w:type="gramStart"/>
      <w:r w:rsidR="00F63BEC">
        <w:t>НА</w:t>
      </w:r>
      <w:proofErr w:type="gramEnd"/>
      <w:r w:rsidR="00CD66D5">
        <w:t xml:space="preserve">    </w:t>
      </w:r>
      <w:r w:rsidR="00165CA7">
        <w:t xml:space="preserve">                        </w:t>
      </w:r>
    </w:p>
    <w:p w:rsidR="00CD66D5" w:rsidRDefault="00E94188" w:rsidP="00CD66D5">
      <w:pPr>
        <w:jc w:val="both"/>
      </w:pPr>
      <w:r>
        <w:t>22</w:t>
      </w:r>
      <w:r w:rsidR="00CD66D5">
        <w:t>. Чертеж 478.03.355    -  манжета РК;</w:t>
      </w:r>
    </w:p>
    <w:p w:rsidR="00CD66D5" w:rsidRDefault="00E94188" w:rsidP="00CD66D5">
      <w:pPr>
        <w:jc w:val="both"/>
      </w:pPr>
      <w:r>
        <w:t>23</w:t>
      </w:r>
      <w:r w:rsidR="00CD66D5">
        <w:t xml:space="preserve">. </w:t>
      </w:r>
      <w:r w:rsidR="004C7ABF">
        <w:t>Чертеж 478.03.350/09 – кольцо;</w:t>
      </w:r>
    </w:p>
    <w:p w:rsidR="00012376" w:rsidRDefault="00E94188" w:rsidP="00FB4297">
      <w:pPr>
        <w:tabs>
          <w:tab w:val="left" w:pos="2679"/>
        </w:tabs>
        <w:jc w:val="both"/>
      </w:pPr>
      <w:r>
        <w:t>24</w:t>
      </w:r>
      <w:r w:rsidR="00F63BEC">
        <w:t xml:space="preserve">. Чертеж 478.02.015 – корпус подшипника </w:t>
      </w:r>
      <w:proofErr w:type="gramStart"/>
      <w:r w:rsidR="00F63BEC">
        <w:t>НА</w:t>
      </w:r>
      <w:proofErr w:type="gramEnd"/>
      <w:r w:rsidR="00F63BEC">
        <w:tab/>
      </w:r>
      <w:r w:rsidR="00012376">
        <w:t xml:space="preserve">            </w:t>
      </w:r>
      <w:r w:rsidR="00F50AE0">
        <w:t xml:space="preserve">       </w:t>
      </w:r>
    </w:p>
    <w:p w:rsidR="00E74C9C" w:rsidRDefault="00FB4297" w:rsidP="00AD467C">
      <w:pPr>
        <w:jc w:val="both"/>
      </w:pPr>
      <w:r>
        <w:t>25</w:t>
      </w:r>
      <w:r w:rsidR="00E74C9C">
        <w:t>.</w:t>
      </w:r>
      <w:r w:rsidR="00F50AE0">
        <w:t xml:space="preserve"> Чертеж  </w:t>
      </w:r>
      <w:r w:rsidR="000041E1">
        <w:t>5БС.262.344СБ. – сегмент ВГП</w:t>
      </w:r>
      <w:r w:rsidR="00F50AE0">
        <w:t xml:space="preserve">                   </w:t>
      </w:r>
    </w:p>
    <w:p w:rsidR="00E74C9C" w:rsidRDefault="00FB4297" w:rsidP="00AD467C">
      <w:pPr>
        <w:jc w:val="both"/>
      </w:pPr>
      <w:r>
        <w:t>26</w:t>
      </w:r>
      <w:r w:rsidR="00E74C9C">
        <w:t>. Черте</w:t>
      </w:r>
      <w:r w:rsidR="00F50AE0">
        <w:t xml:space="preserve">ж </w:t>
      </w:r>
      <w:r w:rsidR="000041E1">
        <w:t>8БС.373.129 – манжеты уплотнения ВГП</w:t>
      </w:r>
      <w:r w:rsidR="00E74C9C">
        <w:t xml:space="preserve">              </w:t>
      </w:r>
      <w:r w:rsidR="00F50AE0">
        <w:t xml:space="preserve">    </w:t>
      </w:r>
    </w:p>
    <w:p w:rsidR="00754FB1" w:rsidRDefault="00F50AE0" w:rsidP="006F6D52">
      <w:pPr>
        <w:jc w:val="both"/>
      </w:pPr>
      <w:r>
        <w:t xml:space="preserve">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154"/>
        <w:gridCol w:w="275"/>
        <w:gridCol w:w="2128"/>
        <w:gridCol w:w="276"/>
        <w:gridCol w:w="1738"/>
      </w:tblGrid>
      <w:tr w:rsidR="00D25A64" w:rsidTr="00C20021">
        <w:tc>
          <w:tcPr>
            <w:tcW w:w="5154" w:type="dxa"/>
          </w:tcPr>
          <w:p w:rsidR="00D25A64" w:rsidRDefault="00D25A64" w:rsidP="00257142"/>
        </w:tc>
        <w:tc>
          <w:tcPr>
            <w:tcW w:w="275" w:type="dxa"/>
          </w:tcPr>
          <w:p w:rsidR="00D25A64" w:rsidRDefault="00D25A64" w:rsidP="00D25A6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8" w:type="dxa"/>
          </w:tcPr>
          <w:p w:rsidR="00D25A64" w:rsidRDefault="00D25A64" w:rsidP="00D25A6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6" w:type="dxa"/>
          </w:tcPr>
          <w:p w:rsidR="00D25A64" w:rsidRDefault="00D25A64" w:rsidP="00D25A6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738" w:type="dxa"/>
          </w:tcPr>
          <w:p w:rsidR="00D25A64" w:rsidRDefault="00D25A64" w:rsidP="00D25A6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</w:tbl>
    <w:p w:rsidR="00490D8C" w:rsidRDefault="00490D8C" w:rsidP="00876E45"/>
    <w:p w:rsidR="00490D8C" w:rsidRDefault="00490D8C" w:rsidP="00876E45"/>
    <w:p w:rsidR="00490D8C" w:rsidRDefault="00490D8C" w:rsidP="00876E45"/>
    <w:p w:rsidR="00490D8C" w:rsidRDefault="00490D8C" w:rsidP="00876E45"/>
    <w:p w:rsidR="00490D8C" w:rsidRDefault="00490D8C" w:rsidP="00876E45"/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A74C4A" w:rsidRDefault="00A74C4A" w:rsidP="0030159E">
      <w:pPr>
        <w:jc w:val="right"/>
      </w:pPr>
    </w:p>
    <w:p w:rsidR="00257142" w:rsidRDefault="00257142">
      <w:r>
        <w:br w:type="page"/>
      </w:r>
    </w:p>
    <w:p w:rsidR="0030159E" w:rsidRDefault="0030159E" w:rsidP="0030159E">
      <w:pPr>
        <w:jc w:val="right"/>
      </w:pPr>
      <w:r>
        <w:lastRenderedPageBreak/>
        <w:t>Приложение № 1 к Техническому заданию</w:t>
      </w:r>
    </w:p>
    <w:p w:rsidR="0030159E" w:rsidRDefault="0030159E" w:rsidP="0030159E">
      <w:pPr>
        <w:jc w:val="right"/>
      </w:pPr>
    </w:p>
    <w:p w:rsidR="0030159E" w:rsidRDefault="0030159E" w:rsidP="0030159E">
      <w:pPr>
        <w:jc w:val="right"/>
      </w:pPr>
    </w:p>
    <w:p w:rsidR="0030159E" w:rsidRDefault="0030159E" w:rsidP="0030159E">
      <w:pPr>
        <w:jc w:val="right"/>
      </w:pPr>
    </w:p>
    <w:p w:rsidR="0030159E" w:rsidRDefault="0030159E" w:rsidP="0030159E">
      <w:pPr>
        <w:jc w:val="center"/>
      </w:pPr>
      <w:r>
        <w:t>Обязанности по обеспечению требований Системы экологического менеджмента.</w:t>
      </w:r>
    </w:p>
    <w:p w:rsidR="0030159E" w:rsidRDefault="0030159E" w:rsidP="0030159E">
      <w:pPr>
        <w:ind w:firstLine="720"/>
        <w:jc w:val="both"/>
        <w:rPr>
          <w:b/>
          <w:u w:val="single"/>
        </w:rPr>
      </w:pPr>
    </w:p>
    <w:p w:rsidR="0030159E" w:rsidRDefault="0030159E" w:rsidP="0030159E">
      <w:pPr>
        <w:ind w:firstLine="720"/>
        <w:jc w:val="both"/>
        <w:rPr>
          <w:b/>
          <w:u w:val="single"/>
        </w:rPr>
      </w:pPr>
    </w:p>
    <w:p w:rsidR="0030159E" w:rsidRDefault="0030159E" w:rsidP="0030159E">
      <w:pPr>
        <w:ind w:firstLine="720"/>
        <w:jc w:val="both"/>
        <w:rPr>
          <w:b/>
          <w:u w:val="single"/>
        </w:rPr>
      </w:pPr>
    </w:p>
    <w:p w:rsidR="0030159E" w:rsidRDefault="0030159E" w:rsidP="0030159E">
      <w:pPr>
        <w:ind w:firstLine="720"/>
        <w:jc w:val="both"/>
        <w:rPr>
          <w:b/>
          <w:u w:val="single"/>
        </w:rPr>
      </w:pPr>
    </w:p>
    <w:p w:rsidR="0030159E" w:rsidRDefault="0030159E" w:rsidP="0030159E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30159E" w:rsidRDefault="0030159E" w:rsidP="0030159E">
      <w:pPr>
        <w:ind w:firstLine="720"/>
        <w:jc w:val="both"/>
      </w:pPr>
      <w:r>
        <w:t xml:space="preserve">1. 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30159E" w:rsidRDefault="0030159E" w:rsidP="0030159E">
      <w:pPr>
        <w:ind w:firstLine="720"/>
        <w:jc w:val="both"/>
      </w:pPr>
      <w:r>
        <w:t xml:space="preserve">2. 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 </w:t>
      </w:r>
    </w:p>
    <w:p w:rsidR="0030159E" w:rsidRDefault="0030159E" w:rsidP="0030159E">
      <w:pPr>
        <w:ind w:firstLine="720"/>
        <w:jc w:val="both"/>
      </w:pPr>
      <w:r>
        <w:t>3. 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30159E" w:rsidRDefault="0030159E" w:rsidP="0030159E">
      <w:pPr>
        <w:ind w:left="720"/>
        <w:jc w:val="both"/>
        <w:rPr>
          <w:b/>
          <w:u w:val="single"/>
        </w:rPr>
      </w:pPr>
    </w:p>
    <w:p w:rsidR="0030159E" w:rsidRDefault="0030159E" w:rsidP="0030159E">
      <w:pPr>
        <w:ind w:left="720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30159E" w:rsidRDefault="0030159E" w:rsidP="0030159E">
      <w:pPr>
        <w:numPr>
          <w:ilvl w:val="0"/>
          <w:numId w:val="50"/>
        </w:numPr>
        <w:ind w:left="0" w:firstLine="510"/>
        <w:jc w:val="both"/>
      </w:pPr>
      <w:r>
        <w:t>Заказчик обязан предоставить Подрядчику Экологическую политику ОАО «ТГК-1».</w:t>
      </w:r>
    </w:p>
    <w:p w:rsidR="0030159E" w:rsidRDefault="0030159E" w:rsidP="0030159E">
      <w:pPr>
        <w:numPr>
          <w:ilvl w:val="0"/>
          <w:numId w:val="50"/>
        </w:numPr>
        <w:ind w:left="0" w:firstLine="51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30159E" w:rsidRDefault="0030159E" w:rsidP="0030159E"/>
    <w:p w:rsidR="00257142" w:rsidRDefault="00257142">
      <w:r>
        <w:rPr>
          <w:b/>
          <w:bCs/>
        </w:rPr>
        <w:br w:type="page"/>
      </w:r>
    </w:p>
    <w:p w:rsidR="0030159E" w:rsidRPr="00235513" w:rsidRDefault="0030159E" w:rsidP="0030159E">
      <w:pPr>
        <w:pStyle w:val="a4"/>
        <w:spacing w:line="360" w:lineRule="auto"/>
        <w:ind w:left="4248" w:firstLine="708"/>
        <w:rPr>
          <w:bCs w:val="0"/>
        </w:rPr>
      </w:pPr>
      <w:bookmarkStart w:id="10" w:name="_GoBack"/>
      <w:bookmarkEnd w:id="10"/>
      <w:r>
        <w:rPr>
          <w:b w:val="0"/>
          <w:noProof/>
          <w:sz w:val="24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2B4C">
        <w:rPr>
          <w:b w:val="0"/>
          <w:bCs w:val="0"/>
          <w:sz w:val="24"/>
        </w:rPr>
        <w:t xml:space="preserve">Приложение № </w:t>
      </w:r>
      <w:r>
        <w:rPr>
          <w:b w:val="0"/>
          <w:bCs w:val="0"/>
          <w:sz w:val="24"/>
        </w:rPr>
        <w:t>2</w:t>
      </w:r>
      <w:r w:rsidRPr="00BB2B4C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к Техническому заданию </w:t>
      </w:r>
    </w:p>
    <w:p w:rsidR="0030159E" w:rsidRPr="00C60D57" w:rsidRDefault="0030159E" w:rsidP="00C60D57">
      <w:pPr>
        <w:pStyle w:val="ab"/>
        <w:ind w:right="71" w:firstLine="1"/>
        <w:jc w:val="center"/>
        <w:rPr>
          <w:rFonts w:ascii="HeliosCond" w:hAnsi="HeliosCond"/>
          <w:sz w:val="28"/>
          <w:szCs w:val="28"/>
        </w:rPr>
      </w:pPr>
      <w:r w:rsidRPr="00C60D57">
        <w:rPr>
          <w:b/>
          <w:bCs/>
          <w:sz w:val="28"/>
          <w:szCs w:val="28"/>
        </w:rPr>
        <w:t>Экологическая политика</w:t>
      </w:r>
    </w:p>
    <w:p w:rsidR="0030159E" w:rsidRPr="00C60D57" w:rsidRDefault="0030159E" w:rsidP="0030159E">
      <w:pPr>
        <w:pStyle w:val="a4"/>
        <w:spacing w:line="360" w:lineRule="auto"/>
        <w:ind w:right="76" w:firstLine="540"/>
        <w:jc w:val="right"/>
        <w:rPr>
          <w:b w:val="0"/>
          <w:bCs w:val="0"/>
          <w:sz w:val="24"/>
        </w:rPr>
      </w:pPr>
    </w:p>
    <w:p w:rsidR="0030159E" w:rsidRPr="00C60D57" w:rsidRDefault="0030159E" w:rsidP="0030159E">
      <w:pPr>
        <w:pStyle w:val="a4"/>
        <w:ind w:right="76" w:firstLine="540"/>
        <w:jc w:val="right"/>
        <w:rPr>
          <w:bCs w:val="0"/>
          <w:caps/>
          <w:sz w:val="24"/>
        </w:rPr>
      </w:pPr>
      <w:proofErr w:type="gramStart"/>
      <w:r w:rsidRPr="00C60D57">
        <w:rPr>
          <w:bCs w:val="0"/>
          <w:caps/>
          <w:sz w:val="24"/>
        </w:rPr>
        <w:t>Утверждена</w:t>
      </w:r>
      <w:proofErr w:type="gramEnd"/>
      <w:r w:rsidRPr="00C60D57">
        <w:rPr>
          <w:bCs w:val="0"/>
          <w:caps/>
          <w:sz w:val="24"/>
        </w:rPr>
        <w:t xml:space="preserve"> решением </w:t>
      </w:r>
    </w:p>
    <w:p w:rsidR="0030159E" w:rsidRPr="00C60D57" w:rsidRDefault="0030159E" w:rsidP="0030159E">
      <w:pPr>
        <w:pStyle w:val="a4"/>
        <w:ind w:right="76" w:firstLine="540"/>
        <w:jc w:val="right"/>
        <w:rPr>
          <w:bCs w:val="0"/>
          <w:caps/>
          <w:sz w:val="24"/>
        </w:rPr>
      </w:pPr>
      <w:r w:rsidRPr="00C60D57">
        <w:rPr>
          <w:bCs w:val="0"/>
          <w:caps/>
          <w:sz w:val="24"/>
        </w:rPr>
        <w:t xml:space="preserve">Совета директоров ОАО «ТГК-1» </w:t>
      </w:r>
    </w:p>
    <w:p w:rsidR="0030159E" w:rsidRPr="00C60D57" w:rsidRDefault="0030159E" w:rsidP="0030159E">
      <w:pPr>
        <w:pStyle w:val="a4"/>
        <w:ind w:right="76" w:firstLine="540"/>
        <w:jc w:val="right"/>
        <w:rPr>
          <w:bCs w:val="0"/>
          <w:caps/>
          <w:sz w:val="24"/>
        </w:rPr>
      </w:pPr>
      <w:r w:rsidRPr="00C60D57">
        <w:rPr>
          <w:bCs w:val="0"/>
          <w:caps/>
          <w:sz w:val="24"/>
        </w:rPr>
        <w:t>от « 5 » июня 2007 г.</w:t>
      </w:r>
    </w:p>
    <w:p w:rsidR="0030159E" w:rsidRPr="00C60D57" w:rsidRDefault="0030159E" w:rsidP="0030159E">
      <w:pPr>
        <w:pStyle w:val="ab"/>
        <w:ind w:right="71" w:firstLine="1080"/>
      </w:pPr>
    </w:p>
    <w:p w:rsidR="0030159E" w:rsidRPr="00D35914" w:rsidRDefault="0030159E" w:rsidP="0030159E">
      <w:pPr>
        <w:pStyle w:val="ab"/>
        <w:ind w:right="71" w:firstLine="540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0159E" w:rsidRPr="00D35914" w:rsidRDefault="0030159E" w:rsidP="0030159E">
      <w:pPr>
        <w:pStyle w:val="ab"/>
        <w:ind w:right="71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30159E" w:rsidRPr="00D35914" w:rsidRDefault="0030159E" w:rsidP="0030159E">
      <w:pPr>
        <w:pStyle w:val="ab"/>
        <w:ind w:right="71"/>
        <w:rPr>
          <w:sz w:val="20"/>
        </w:rPr>
      </w:pPr>
      <w:r w:rsidRPr="00D35914">
        <w:rPr>
          <w:sz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30159E" w:rsidRPr="00D35914" w:rsidRDefault="0030159E" w:rsidP="0030159E">
      <w:pPr>
        <w:pStyle w:val="ab"/>
        <w:numPr>
          <w:ilvl w:val="0"/>
          <w:numId w:val="51"/>
        </w:numPr>
        <w:tabs>
          <w:tab w:val="clear" w:pos="360"/>
          <w:tab w:val="num" w:pos="720"/>
          <w:tab w:val="num" w:pos="1080"/>
        </w:tabs>
        <w:spacing w:after="0"/>
        <w:ind w:left="720" w:right="71" w:hanging="720"/>
        <w:jc w:val="both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30159E" w:rsidRPr="00D35914" w:rsidRDefault="0030159E" w:rsidP="0030159E">
      <w:pPr>
        <w:pStyle w:val="ab"/>
        <w:numPr>
          <w:ilvl w:val="0"/>
          <w:numId w:val="51"/>
        </w:numPr>
        <w:tabs>
          <w:tab w:val="clear" w:pos="360"/>
          <w:tab w:val="num" w:pos="720"/>
          <w:tab w:val="num" w:pos="1080"/>
        </w:tabs>
        <w:spacing w:after="0"/>
        <w:ind w:left="720" w:right="71" w:hanging="720"/>
        <w:jc w:val="both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30159E" w:rsidRPr="00D35914" w:rsidRDefault="0030159E" w:rsidP="0030159E">
      <w:pPr>
        <w:pStyle w:val="ab"/>
        <w:ind w:right="71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35914">
        <w:rPr>
          <w:color w:val="auto"/>
          <w:sz w:val="20"/>
          <w:szCs w:val="20"/>
        </w:rPr>
        <w:t>низкоэмиссионными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D35914">
        <w:rPr>
          <w:color w:val="auto"/>
          <w:sz w:val="20"/>
          <w:szCs w:val="20"/>
        </w:rPr>
        <w:t>электростанциях</w:t>
      </w:r>
      <w:proofErr w:type="gramEnd"/>
      <w:r w:rsidRPr="00D35914">
        <w:rPr>
          <w:color w:val="auto"/>
          <w:sz w:val="20"/>
          <w:szCs w:val="20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35914">
        <w:rPr>
          <w:color w:val="auto"/>
          <w:sz w:val="20"/>
          <w:szCs w:val="20"/>
        </w:rPr>
        <w:t>вод</w:t>
      </w:r>
      <w:proofErr w:type="gramEnd"/>
      <w:r w:rsidRPr="00D35914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30159E" w:rsidRPr="00D35914" w:rsidRDefault="0030159E" w:rsidP="0030159E">
      <w:pPr>
        <w:pStyle w:val="Default"/>
        <w:numPr>
          <w:ilvl w:val="0"/>
          <w:numId w:val="51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30159E" w:rsidRPr="00D35914" w:rsidRDefault="0030159E" w:rsidP="0030159E">
      <w:pPr>
        <w:pStyle w:val="ab"/>
        <w:tabs>
          <w:tab w:val="num" w:pos="0"/>
        </w:tabs>
        <w:ind w:right="71"/>
        <w:rPr>
          <w:sz w:val="20"/>
        </w:rPr>
      </w:pPr>
      <w:r w:rsidRPr="00D35914">
        <w:rPr>
          <w:sz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0159E" w:rsidRPr="00235513" w:rsidRDefault="0030159E" w:rsidP="0030159E">
      <w:pPr>
        <w:pStyle w:val="ab"/>
        <w:ind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30159E" w:rsidRPr="00235513" w:rsidRDefault="0030159E" w:rsidP="0030159E">
      <w:pPr>
        <w:pStyle w:val="ab"/>
        <w:ind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>ПОДРЯДЧИК:   ______________________________________________________</w:t>
      </w:r>
    </w:p>
    <w:p w:rsidR="0030159E" w:rsidRPr="0030159E" w:rsidRDefault="0030159E" w:rsidP="0030159E">
      <w:pPr>
        <w:pStyle w:val="ab"/>
        <w:ind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 xml:space="preserve">                                      Дата, подпись</w:t>
      </w:r>
    </w:p>
    <w:sectPr w:rsidR="0030159E" w:rsidRPr="0030159E" w:rsidSect="00084573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1A68"/>
    <w:multiLevelType w:val="multilevel"/>
    <w:tmpl w:val="CD6C2182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14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">
    <w:nsid w:val="0CD509E5"/>
    <w:multiLevelType w:val="multilevel"/>
    <w:tmpl w:val="E222CD36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7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">
    <w:nsid w:val="10292773"/>
    <w:multiLevelType w:val="multilevel"/>
    <w:tmpl w:val="5AD6508E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16.%2."/>
      <w:lvlJc w:val="left"/>
      <w:pPr>
        <w:tabs>
          <w:tab w:val="num" w:pos="1269"/>
        </w:tabs>
        <w:ind w:left="1269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">
    <w:nsid w:val="1D7248E8"/>
    <w:multiLevelType w:val="multilevel"/>
    <w:tmpl w:val="E01080B4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15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1FD032EA"/>
    <w:multiLevelType w:val="multilevel"/>
    <w:tmpl w:val="426C99D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3"/>
      <w:numFmt w:val="none"/>
      <w:isLgl/>
      <w:lvlText w:val="3.6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5">
    <w:nsid w:val="21D52007"/>
    <w:multiLevelType w:val="multilevel"/>
    <w:tmpl w:val="CC6E2FC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4.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">
    <w:nsid w:val="221D7DA8"/>
    <w:multiLevelType w:val="multilevel"/>
    <w:tmpl w:val="BA6AE9F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9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7">
    <w:nsid w:val="29C40C74"/>
    <w:multiLevelType w:val="multilevel"/>
    <w:tmpl w:val="0686A0D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4.1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8">
    <w:nsid w:val="2D8B5F69"/>
    <w:multiLevelType w:val="hybridMultilevel"/>
    <w:tmpl w:val="EDA45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E220273"/>
    <w:multiLevelType w:val="multilevel"/>
    <w:tmpl w:val="99D6445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0">
    <w:nsid w:val="2F3820A5"/>
    <w:multiLevelType w:val="multilevel"/>
    <w:tmpl w:val="EC260D86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653274"/>
    <w:multiLevelType w:val="multilevel"/>
    <w:tmpl w:val="9B38290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5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5511145"/>
    <w:multiLevelType w:val="multilevel"/>
    <w:tmpl w:val="4D08C216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3"/>
      <w:numFmt w:val="none"/>
      <w:isLgl/>
      <w:lvlText w:val="3.5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4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399F414E"/>
    <w:multiLevelType w:val="multilevel"/>
    <w:tmpl w:val="4BB012B0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14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6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B6687"/>
    <w:multiLevelType w:val="multilevel"/>
    <w:tmpl w:val="7572F8C0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5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5"/>
      <w:numFmt w:val="decimal"/>
      <w:isLgl/>
      <w:lvlText w:val="15.1.%3."/>
      <w:lvlJc w:val="left"/>
      <w:pPr>
        <w:tabs>
          <w:tab w:val="num" w:pos="1260"/>
        </w:tabs>
        <w:ind w:left="1260" w:hanging="10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8">
    <w:nsid w:val="3B0B55A5"/>
    <w:multiLevelType w:val="multilevel"/>
    <w:tmpl w:val="EC4010A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05713E4"/>
    <w:multiLevelType w:val="multilevel"/>
    <w:tmpl w:val="5DCA90B2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5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1">
    <w:nsid w:val="410D5E20"/>
    <w:multiLevelType w:val="multilevel"/>
    <w:tmpl w:val="2A463E62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17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2">
    <w:nsid w:val="41CB3E4D"/>
    <w:multiLevelType w:val="hybridMultilevel"/>
    <w:tmpl w:val="3D74F158"/>
    <w:lvl w:ilvl="0" w:tplc="618A4B66">
      <w:start w:val="3"/>
      <w:numFmt w:val="decimal"/>
      <w:lvlText w:val="%1."/>
      <w:lvlJc w:val="left"/>
      <w:pPr>
        <w:tabs>
          <w:tab w:val="num" w:pos="462"/>
        </w:tabs>
        <w:ind w:left="4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23">
    <w:nsid w:val="46FA1758"/>
    <w:multiLevelType w:val="multilevel"/>
    <w:tmpl w:val="7A30E5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55ADB"/>
    <w:multiLevelType w:val="multilevel"/>
    <w:tmpl w:val="DCC40374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18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5">
    <w:nsid w:val="4CB46782"/>
    <w:multiLevelType w:val="multilevel"/>
    <w:tmpl w:val="97B81696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22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6">
    <w:nsid w:val="4EBC3A02"/>
    <w:multiLevelType w:val="multilevel"/>
    <w:tmpl w:val="B672CAA0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8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7">
    <w:nsid w:val="4EFC7284"/>
    <w:multiLevelType w:val="multilevel"/>
    <w:tmpl w:val="C07E576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8">
    <w:nsid w:val="4FCF78F9"/>
    <w:multiLevelType w:val="hybridMultilevel"/>
    <w:tmpl w:val="48AC5A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51992474"/>
    <w:multiLevelType w:val="multilevel"/>
    <w:tmpl w:val="5992A30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1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0">
    <w:nsid w:val="529D0589"/>
    <w:multiLevelType w:val="multilevel"/>
    <w:tmpl w:val="DB60AC0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16.9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1">
    <w:nsid w:val="54D81C64"/>
    <w:multiLevelType w:val="multilevel"/>
    <w:tmpl w:val="B7FAA188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3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2">
    <w:nsid w:val="58655A54"/>
    <w:multiLevelType w:val="multilevel"/>
    <w:tmpl w:val="3B548CE8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16.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3">
    <w:nsid w:val="5DE5682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60B671A1"/>
    <w:multiLevelType w:val="hybridMultilevel"/>
    <w:tmpl w:val="2AF8B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D4610F"/>
    <w:multiLevelType w:val="multilevel"/>
    <w:tmpl w:val="715EADB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6">
    <w:nsid w:val="616D53C7"/>
    <w:multiLevelType w:val="multilevel"/>
    <w:tmpl w:val="800CE0F8"/>
    <w:lvl w:ilvl="0">
      <w:start w:val="1"/>
      <w:numFmt w:val="decimal"/>
      <w:lvlText w:val="%1."/>
      <w:lvlJc w:val="left"/>
      <w:pPr>
        <w:tabs>
          <w:tab w:val="num" w:pos="900"/>
        </w:tabs>
        <w:ind w:left="0"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15.1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7">
    <w:nsid w:val="61E01704"/>
    <w:multiLevelType w:val="multilevel"/>
    <w:tmpl w:val="1F00BE60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3"/>
      <w:numFmt w:val="none"/>
      <w:isLgl/>
      <w:lvlText w:val="3.4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9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6D2D2C5D"/>
    <w:multiLevelType w:val="multilevel"/>
    <w:tmpl w:val="30AEF36C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1">
    <w:nsid w:val="73FC520B"/>
    <w:multiLevelType w:val="multilevel"/>
    <w:tmpl w:val="0E425AA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5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2">
    <w:nsid w:val="74F406A7"/>
    <w:multiLevelType w:val="multilevel"/>
    <w:tmpl w:val="7BB2C090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21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3">
    <w:nsid w:val="775B2B7C"/>
    <w:multiLevelType w:val="multilevel"/>
    <w:tmpl w:val="9468C5BE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6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4">
    <w:nsid w:val="778864D0"/>
    <w:multiLevelType w:val="multilevel"/>
    <w:tmpl w:val="CA328996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5">
    <w:nsid w:val="797002B3"/>
    <w:multiLevelType w:val="hybridMultilevel"/>
    <w:tmpl w:val="595208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>
    <w:nsid w:val="7BAD6ADD"/>
    <w:multiLevelType w:val="multilevel"/>
    <w:tmpl w:val="6336A804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3.4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7">
    <w:nsid w:val="7C897901"/>
    <w:multiLevelType w:val="multilevel"/>
    <w:tmpl w:val="66E4963C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12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8">
    <w:nsid w:val="7E1B1FC0"/>
    <w:multiLevelType w:val="multilevel"/>
    <w:tmpl w:val="EA36B77C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6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9">
    <w:nsid w:val="7E64232A"/>
    <w:multiLevelType w:val="multilevel"/>
    <w:tmpl w:val="B4662E3A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1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50">
    <w:nsid w:val="7FF11860"/>
    <w:multiLevelType w:val="multilevel"/>
    <w:tmpl w:val="29588F4C"/>
    <w:lvl w:ilvl="0">
      <w:start w:val="1"/>
      <w:numFmt w:val="decimal"/>
      <w:lvlText w:val="%1."/>
      <w:lvlJc w:val="left"/>
      <w:pPr>
        <w:tabs>
          <w:tab w:val="num" w:pos="900"/>
        </w:tabs>
        <w:ind w:firstLine="17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tabs>
          <w:tab w:val="num" w:pos="900"/>
        </w:tabs>
        <w:ind w:left="900" w:hanging="843"/>
      </w:pPr>
      <w:rPr>
        <w:rFonts w:cs="Times New Roman" w:hint="default"/>
      </w:rPr>
    </w:lvl>
    <w:lvl w:ilvl="2">
      <w:start w:val="1"/>
      <w:numFmt w:val="decimal"/>
      <w:isLgl/>
      <w:lvlText w:val="16.1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num w:numId="1">
    <w:abstractNumId w:val="39"/>
  </w:num>
  <w:num w:numId="2">
    <w:abstractNumId w:val="40"/>
  </w:num>
  <w:num w:numId="3">
    <w:abstractNumId w:val="27"/>
  </w:num>
  <w:num w:numId="4">
    <w:abstractNumId w:val="35"/>
  </w:num>
  <w:num w:numId="5">
    <w:abstractNumId w:val="29"/>
  </w:num>
  <w:num w:numId="6">
    <w:abstractNumId w:val="9"/>
  </w:num>
  <w:num w:numId="7">
    <w:abstractNumId w:val="37"/>
  </w:num>
  <w:num w:numId="8">
    <w:abstractNumId w:val="31"/>
  </w:num>
  <w:num w:numId="9">
    <w:abstractNumId w:val="46"/>
  </w:num>
  <w:num w:numId="10">
    <w:abstractNumId w:val="41"/>
  </w:num>
  <w:num w:numId="11">
    <w:abstractNumId w:val="43"/>
  </w:num>
  <w:num w:numId="12">
    <w:abstractNumId w:val="7"/>
  </w:num>
  <w:num w:numId="13">
    <w:abstractNumId w:val="20"/>
  </w:num>
  <w:num w:numId="14">
    <w:abstractNumId w:val="48"/>
  </w:num>
  <w:num w:numId="15">
    <w:abstractNumId w:val="1"/>
  </w:num>
  <w:num w:numId="16">
    <w:abstractNumId w:val="26"/>
  </w:num>
  <w:num w:numId="17">
    <w:abstractNumId w:val="6"/>
  </w:num>
  <w:num w:numId="18">
    <w:abstractNumId w:val="10"/>
  </w:num>
  <w:num w:numId="19">
    <w:abstractNumId w:val="44"/>
  </w:num>
  <w:num w:numId="20">
    <w:abstractNumId w:val="47"/>
  </w:num>
  <w:num w:numId="21">
    <w:abstractNumId w:val="49"/>
  </w:num>
  <w:num w:numId="22">
    <w:abstractNumId w:val="0"/>
  </w:num>
  <w:num w:numId="23">
    <w:abstractNumId w:val="15"/>
  </w:num>
  <w:num w:numId="24">
    <w:abstractNumId w:val="3"/>
  </w:num>
  <w:num w:numId="25">
    <w:abstractNumId w:val="36"/>
  </w:num>
  <w:num w:numId="26">
    <w:abstractNumId w:val="32"/>
  </w:num>
  <w:num w:numId="27">
    <w:abstractNumId w:val="30"/>
  </w:num>
  <w:num w:numId="28">
    <w:abstractNumId w:val="50"/>
  </w:num>
  <w:num w:numId="29">
    <w:abstractNumId w:val="2"/>
  </w:num>
  <w:num w:numId="30">
    <w:abstractNumId w:val="21"/>
  </w:num>
  <w:num w:numId="31">
    <w:abstractNumId w:val="24"/>
  </w:num>
  <w:num w:numId="32">
    <w:abstractNumId w:val="42"/>
  </w:num>
  <w:num w:numId="33">
    <w:abstractNumId w:val="25"/>
  </w:num>
  <w:num w:numId="34">
    <w:abstractNumId w:val="13"/>
  </w:num>
  <w:num w:numId="35">
    <w:abstractNumId w:val="4"/>
  </w:num>
  <w:num w:numId="36">
    <w:abstractNumId w:val="5"/>
  </w:num>
  <w:num w:numId="37">
    <w:abstractNumId w:val="17"/>
  </w:num>
  <w:num w:numId="38">
    <w:abstractNumId w:val="45"/>
  </w:num>
  <w:num w:numId="39">
    <w:abstractNumId w:val="14"/>
  </w:num>
  <w:num w:numId="40">
    <w:abstractNumId w:val="28"/>
  </w:num>
  <w:num w:numId="41">
    <w:abstractNumId w:val="8"/>
  </w:num>
  <w:num w:numId="42">
    <w:abstractNumId w:val="34"/>
  </w:num>
  <w:num w:numId="43">
    <w:abstractNumId w:val="22"/>
  </w:num>
  <w:num w:numId="44">
    <w:abstractNumId w:val="16"/>
  </w:num>
  <w:num w:numId="45">
    <w:abstractNumId w:val="33"/>
  </w:num>
  <w:num w:numId="46">
    <w:abstractNumId w:val="18"/>
  </w:num>
  <w:num w:numId="47">
    <w:abstractNumId w:val="12"/>
  </w:num>
  <w:num w:numId="48">
    <w:abstractNumId w:val="23"/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52"/>
    <w:rsid w:val="00000C2A"/>
    <w:rsid w:val="000016C6"/>
    <w:rsid w:val="0000237B"/>
    <w:rsid w:val="00002F82"/>
    <w:rsid w:val="0000316E"/>
    <w:rsid w:val="000041E1"/>
    <w:rsid w:val="00004366"/>
    <w:rsid w:val="00012376"/>
    <w:rsid w:val="00014F37"/>
    <w:rsid w:val="00015FDF"/>
    <w:rsid w:val="0001728B"/>
    <w:rsid w:val="000228A8"/>
    <w:rsid w:val="00024D95"/>
    <w:rsid w:val="00031329"/>
    <w:rsid w:val="00032672"/>
    <w:rsid w:val="00032A0D"/>
    <w:rsid w:val="00034052"/>
    <w:rsid w:val="00040E36"/>
    <w:rsid w:val="00055EFC"/>
    <w:rsid w:val="00060D87"/>
    <w:rsid w:val="00060E10"/>
    <w:rsid w:val="00061A36"/>
    <w:rsid w:val="000659BD"/>
    <w:rsid w:val="000718C5"/>
    <w:rsid w:val="00072B00"/>
    <w:rsid w:val="00073F50"/>
    <w:rsid w:val="0007681E"/>
    <w:rsid w:val="00077E19"/>
    <w:rsid w:val="00082DF1"/>
    <w:rsid w:val="00084573"/>
    <w:rsid w:val="00084ADB"/>
    <w:rsid w:val="00090068"/>
    <w:rsid w:val="00092945"/>
    <w:rsid w:val="000B1E2F"/>
    <w:rsid w:val="000B44C2"/>
    <w:rsid w:val="000B4A08"/>
    <w:rsid w:val="000C04C1"/>
    <w:rsid w:val="000C0678"/>
    <w:rsid w:val="000C1227"/>
    <w:rsid w:val="000C1266"/>
    <w:rsid w:val="000C1B29"/>
    <w:rsid w:val="000C2679"/>
    <w:rsid w:val="000C346E"/>
    <w:rsid w:val="000C6372"/>
    <w:rsid w:val="000D6086"/>
    <w:rsid w:val="000E1B97"/>
    <w:rsid w:val="000E5348"/>
    <w:rsid w:val="000F3966"/>
    <w:rsid w:val="000F3AC8"/>
    <w:rsid w:val="000F56C7"/>
    <w:rsid w:val="000F5B4D"/>
    <w:rsid w:val="000F74EF"/>
    <w:rsid w:val="000F778D"/>
    <w:rsid w:val="00107291"/>
    <w:rsid w:val="00111A6D"/>
    <w:rsid w:val="001127E8"/>
    <w:rsid w:val="00113ED4"/>
    <w:rsid w:val="0011562E"/>
    <w:rsid w:val="00115D91"/>
    <w:rsid w:val="00126C56"/>
    <w:rsid w:val="00132162"/>
    <w:rsid w:val="00134C59"/>
    <w:rsid w:val="00142711"/>
    <w:rsid w:val="001473E5"/>
    <w:rsid w:val="00150718"/>
    <w:rsid w:val="00151F57"/>
    <w:rsid w:val="001556A6"/>
    <w:rsid w:val="00155780"/>
    <w:rsid w:val="001634C3"/>
    <w:rsid w:val="00164237"/>
    <w:rsid w:val="00165155"/>
    <w:rsid w:val="00165CA7"/>
    <w:rsid w:val="00172402"/>
    <w:rsid w:val="00175865"/>
    <w:rsid w:val="001765A4"/>
    <w:rsid w:val="001778A2"/>
    <w:rsid w:val="00180F0E"/>
    <w:rsid w:val="00182352"/>
    <w:rsid w:val="00184A9E"/>
    <w:rsid w:val="00184AFB"/>
    <w:rsid w:val="00184B56"/>
    <w:rsid w:val="00192646"/>
    <w:rsid w:val="001952AB"/>
    <w:rsid w:val="001975FA"/>
    <w:rsid w:val="001A2B71"/>
    <w:rsid w:val="001A2FF9"/>
    <w:rsid w:val="001A305E"/>
    <w:rsid w:val="001A7D7F"/>
    <w:rsid w:val="001B0F4E"/>
    <w:rsid w:val="001B4267"/>
    <w:rsid w:val="001B7273"/>
    <w:rsid w:val="001C6DA8"/>
    <w:rsid w:val="001D7485"/>
    <w:rsid w:val="001E07B9"/>
    <w:rsid w:val="001E249A"/>
    <w:rsid w:val="001E3CE9"/>
    <w:rsid w:val="001E571A"/>
    <w:rsid w:val="001E60B2"/>
    <w:rsid w:val="001F6AE6"/>
    <w:rsid w:val="001F78C5"/>
    <w:rsid w:val="0020272C"/>
    <w:rsid w:val="00205E5F"/>
    <w:rsid w:val="00225A00"/>
    <w:rsid w:val="00227AD7"/>
    <w:rsid w:val="00227B95"/>
    <w:rsid w:val="0023074B"/>
    <w:rsid w:val="00236754"/>
    <w:rsid w:val="00240E94"/>
    <w:rsid w:val="0025110A"/>
    <w:rsid w:val="00251888"/>
    <w:rsid w:val="002521DF"/>
    <w:rsid w:val="00253051"/>
    <w:rsid w:val="00257142"/>
    <w:rsid w:val="0025761C"/>
    <w:rsid w:val="0025791B"/>
    <w:rsid w:val="002615D6"/>
    <w:rsid w:val="002623CB"/>
    <w:rsid w:val="0026311F"/>
    <w:rsid w:val="0026404D"/>
    <w:rsid w:val="00267FA7"/>
    <w:rsid w:val="0027113D"/>
    <w:rsid w:val="002732B6"/>
    <w:rsid w:val="00275AEA"/>
    <w:rsid w:val="00283611"/>
    <w:rsid w:val="00284356"/>
    <w:rsid w:val="002848FF"/>
    <w:rsid w:val="00285F03"/>
    <w:rsid w:val="002954AD"/>
    <w:rsid w:val="0029737E"/>
    <w:rsid w:val="002A5317"/>
    <w:rsid w:val="002A5455"/>
    <w:rsid w:val="002B105F"/>
    <w:rsid w:val="002B1808"/>
    <w:rsid w:val="002B4AE5"/>
    <w:rsid w:val="002B62B1"/>
    <w:rsid w:val="002B64F8"/>
    <w:rsid w:val="002C33B9"/>
    <w:rsid w:val="002C44CD"/>
    <w:rsid w:val="002C47BE"/>
    <w:rsid w:val="002C5318"/>
    <w:rsid w:val="002C5569"/>
    <w:rsid w:val="002C6F6A"/>
    <w:rsid w:val="002D6519"/>
    <w:rsid w:val="002E0560"/>
    <w:rsid w:val="002E433A"/>
    <w:rsid w:val="002E61F8"/>
    <w:rsid w:val="002E688B"/>
    <w:rsid w:val="002F2F49"/>
    <w:rsid w:val="0030159E"/>
    <w:rsid w:val="00301BF1"/>
    <w:rsid w:val="00301D88"/>
    <w:rsid w:val="00302C53"/>
    <w:rsid w:val="00303D7A"/>
    <w:rsid w:val="00306D4D"/>
    <w:rsid w:val="003115F2"/>
    <w:rsid w:val="00325A71"/>
    <w:rsid w:val="00331355"/>
    <w:rsid w:val="0033327E"/>
    <w:rsid w:val="0033500F"/>
    <w:rsid w:val="00335E3F"/>
    <w:rsid w:val="003439CE"/>
    <w:rsid w:val="00350AE3"/>
    <w:rsid w:val="003547DB"/>
    <w:rsid w:val="003570F3"/>
    <w:rsid w:val="003628C1"/>
    <w:rsid w:val="00362B88"/>
    <w:rsid w:val="00364064"/>
    <w:rsid w:val="003643BB"/>
    <w:rsid w:val="00364881"/>
    <w:rsid w:val="003738B7"/>
    <w:rsid w:val="00373A50"/>
    <w:rsid w:val="00375DB8"/>
    <w:rsid w:val="0039062E"/>
    <w:rsid w:val="00395895"/>
    <w:rsid w:val="003971D0"/>
    <w:rsid w:val="003A50B5"/>
    <w:rsid w:val="003B17EF"/>
    <w:rsid w:val="003B1D1C"/>
    <w:rsid w:val="003B20B5"/>
    <w:rsid w:val="003B6FC1"/>
    <w:rsid w:val="003B7194"/>
    <w:rsid w:val="003B78A6"/>
    <w:rsid w:val="003C2687"/>
    <w:rsid w:val="003D2973"/>
    <w:rsid w:val="003E25D3"/>
    <w:rsid w:val="003E2C95"/>
    <w:rsid w:val="003F046F"/>
    <w:rsid w:val="003F12B0"/>
    <w:rsid w:val="003F2CA5"/>
    <w:rsid w:val="003F4E23"/>
    <w:rsid w:val="003F7127"/>
    <w:rsid w:val="0040359A"/>
    <w:rsid w:val="00403E1D"/>
    <w:rsid w:val="00405881"/>
    <w:rsid w:val="0041116A"/>
    <w:rsid w:val="00411491"/>
    <w:rsid w:val="00415FD3"/>
    <w:rsid w:val="00417D8E"/>
    <w:rsid w:val="0042495B"/>
    <w:rsid w:val="00433274"/>
    <w:rsid w:val="00442554"/>
    <w:rsid w:val="004427CC"/>
    <w:rsid w:val="00442925"/>
    <w:rsid w:val="0044390B"/>
    <w:rsid w:val="00444EF9"/>
    <w:rsid w:val="0044516A"/>
    <w:rsid w:val="004610F4"/>
    <w:rsid w:val="004650BC"/>
    <w:rsid w:val="004651B9"/>
    <w:rsid w:val="0046521E"/>
    <w:rsid w:val="00466CC6"/>
    <w:rsid w:val="0047393F"/>
    <w:rsid w:val="00474221"/>
    <w:rsid w:val="004759DF"/>
    <w:rsid w:val="00476384"/>
    <w:rsid w:val="00477C3B"/>
    <w:rsid w:val="00484B15"/>
    <w:rsid w:val="00485190"/>
    <w:rsid w:val="0048597B"/>
    <w:rsid w:val="00490D8C"/>
    <w:rsid w:val="0049200E"/>
    <w:rsid w:val="00494478"/>
    <w:rsid w:val="00496728"/>
    <w:rsid w:val="00496BFE"/>
    <w:rsid w:val="004A5C17"/>
    <w:rsid w:val="004A7442"/>
    <w:rsid w:val="004A789F"/>
    <w:rsid w:val="004A7F97"/>
    <w:rsid w:val="004B2132"/>
    <w:rsid w:val="004B2389"/>
    <w:rsid w:val="004B4B19"/>
    <w:rsid w:val="004B75FB"/>
    <w:rsid w:val="004B7734"/>
    <w:rsid w:val="004C4293"/>
    <w:rsid w:val="004C7ABF"/>
    <w:rsid w:val="004D49CF"/>
    <w:rsid w:val="004D6A91"/>
    <w:rsid w:val="004E1605"/>
    <w:rsid w:val="004E21BF"/>
    <w:rsid w:val="004E2457"/>
    <w:rsid w:val="004E34D0"/>
    <w:rsid w:val="004E5DAF"/>
    <w:rsid w:val="004E7CE9"/>
    <w:rsid w:val="004F2FAE"/>
    <w:rsid w:val="004F394F"/>
    <w:rsid w:val="004F53C1"/>
    <w:rsid w:val="0050183D"/>
    <w:rsid w:val="005061FE"/>
    <w:rsid w:val="005128CB"/>
    <w:rsid w:val="0053114B"/>
    <w:rsid w:val="00531567"/>
    <w:rsid w:val="00533623"/>
    <w:rsid w:val="005346E3"/>
    <w:rsid w:val="005350D0"/>
    <w:rsid w:val="00536AD2"/>
    <w:rsid w:val="005426A6"/>
    <w:rsid w:val="00547B94"/>
    <w:rsid w:val="0055521E"/>
    <w:rsid w:val="00555B2E"/>
    <w:rsid w:val="00557638"/>
    <w:rsid w:val="005605E1"/>
    <w:rsid w:val="00562D9B"/>
    <w:rsid w:val="005741E6"/>
    <w:rsid w:val="00574382"/>
    <w:rsid w:val="005774D0"/>
    <w:rsid w:val="00581753"/>
    <w:rsid w:val="0058538D"/>
    <w:rsid w:val="005877BA"/>
    <w:rsid w:val="00592130"/>
    <w:rsid w:val="005921AE"/>
    <w:rsid w:val="00594E66"/>
    <w:rsid w:val="00596397"/>
    <w:rsid w:val="005A4C3F"/>
    <w:rsid w:val="005A4F1A"/>
    <w:rsid w:val="005A5526"/>
    <w:rsid w:val="005A770D"/>
    <w:rsid w:val="005B1931"/>
    <w:rsid w:val="005B3A29"/>
    <w:rsid w:val="005B4318"/>
    <w:rsid w:val="005B52DF"/>
    <w:rsid w:val="005C7912"/>
    <w:rsid w:val="005D3A68"/>
    <w:rsid w:val="005D42B0"/>
    <w:rsid w:val="005D5802"/>
    <w:rsid w:val="005E08F9"/>
    <w:rsid w:val="005E75A9"/>
    <w:rsid w:val="005F458A"/>
    <w:rsid w:val="005F5425"/>
    <w:rsid w:val="006110CE"/>
    <w:rsid w:val="00611A5B"/>
    <w:rsid w:val="00614B66"/>
    <w:rsid w:val="0061514D"/>
    <w:rsid w:val="006210AF"/>
    <w:rsid w:val="0062311B"/>
    <w:rsid w:val="00623E74"/>
    <w:rsid w:val="00632AD6"/>
    <w:rsid w:val="0063391A"/>
    <w:rsid w:val="00633DC6"/>
    <w:rsid w:val="00634FAB"/>
    <w:rsid w:val="00635ED7"/>
    <w:rsid w:val="006373F6"/>
    <w:rsid w:val="00644A79"/>
    <w:rsid w:val="00647775"/>
    <w:rsid w:val="00652B41"/>
    <w:rsid w:val="00653151"/>
    <w:rsid w:val="00655C5F"/>
    <w:rsid w:val="00657837"/>
    <w:rsid w:val="006648E7"/>
    <w:rsid w:val="00664C69"/>
    <w:rsid w:val="00665D36"/>
    <w:rsid w:val="006660CA"/>
    <w:rsid w:val="006706C3"/>
    <w:rsid w:val="006715A5"/>
    <w:rsid w:val="0069124A"/>
    <w:rsid w:val="0069296C"/>
    <w:rsid w:val="006963E5"/>
    <w:rsid w:val="00696A9A"/>
    <w:rsid w:val="00697C97"/>
    <w:rsid w:val="006A0C1C"/>
    <w:rsid w:val="006A677B"/>
    <w:rsid w:val="006B02F3"/>
    <w:rsid w:val="006B14EA"/>
    <w:rsid w:val="006B252F"/>
    <w:rsid w:val="006C0802"/>
    <w:rsid w:val="006C2559"/>
    <w:rsid w:val="006C4067"/>
    <w:rsid w:val="006C43B9"/>
    <w:rsid w:val="006C7C40"/>
    <w:rsid w:val="006D0272"/>
    <w:rsid w:val="006D099F"/>
    <w:rsid w:val="006D43D0"/>
    <w:rsid w:val="006F0AB9"/>
    <w:rsid w:val="006F1F6A"/>
    <w:rsid w:val="006F4669"/>
    <w:rsid w:val="006F6D52"/>
    <w:rsid w:val="006F7AC0"/>
    <w:rsid w:val="00702134"/>
    <w:rsid w:val="00702732"/>
    <w:rsid w:val="00704ED5"/>
    <w:rsid w:val="00705168"/>
    <w:rsid w:val="007056FE"/>
    <w:rsid w:val="00707A37"/>
    <w:rsid w:val="0071007E"/>
    <w:rsid w:val="00710923"/>
    <w:rsid w:val="00710EDB"/>
    <w:rsid w:val="00713D26"/>
    <w:rsid w:val="00713E17"/>
    <w:rsid w:val="007210B9"/>
    <w:rsid w:val="00724835"/>
    <w:rsid w:val="00732F80"/>
    <w:rsid w:val="00733086"/>
    <w:rsid w:val="0073498A"/>
    <w:rsid w:val="007443AD"/>
    <w:rsid w:val="007452D7"/>
    <w:rsid w:val="00746DE0"/>
    <w:rsid w:val="00747224"/>
    <w:rsid w:val="00747A8C"/>
    <w:rsid w:val="00754FB1"/>
    <w:rsid w:val="007572CB"/>
    <w:rsid w:val="00760A5D"/>
    <w:rsid w:val="00762309"/>
    <w:rsid w:val="00762E76"/>
    <w:rsid w:val="007632D5"/>
    <w:rsid w:val="00763B40"/>
    <w:rsid w:val="00764362"/>
    <w:rsid w:val="00766CA7"/>
    <w:rsid w:val="0076773C"/>
    <w:rsid w:val="007679C2"/>
    <w:rsid w:val="00772C26"/>
    <w:rsid w:val="00781923"/>
    <w:rsid w:val="00782B7B"/>
    <w:rsid w:val="00793A0A"/>
    <w:rsid w:val="007A0D56"/>
    <w:rsid w:val="007A222D"/>
    <w:rsid w:val="007A41D4"/>
    <w:rsid w:val="007A6A11"/>
    <w:rsid w:val="007B0800"/>
    <w:rsid w:val="007B1100"/>
    <w:rsid w:val="007B3646"/>
    <w:rsid w:val="007B50C9"/>
    <w:rsid w:val="007B6B99"/>
    <w:rsid w:val="007C3A26"/>
    <w:rsid w:val="007C54D3"/>
    <w:rsid w:val="007D116A"/>
    <w:rsid w:val="007D3D82"/>
    <w:rsid w:val="007D40CC"/>
    <w:rsid w:val="007D4FD8"/>
    <w:rsid w:val="007D541C"/>
    <w:rsid w:val="007E2F54"/>
    <w:rsid w:val="007E3AFB"/>
    <w:rsid w:val="007E632D"/>
    <w:rsid w:val="007F04B1"/>
    <w:rsid w:val="007F095E"/>
    <w:rsid w:val="007F5B44"/>
    <w:rsid w:val="007F5E1B"/>
    <w:rsid w:val="007F6303"/>
    <w:rsid w:val="007F6B93"/>
    <w:rsid w:val="007F7E84"/>
    <w:rsid w:val="008011C5"/>
    <w:rsid w:val="008053B8"/>
    <w:rsid w:val="00805A70"/>
    <w:rsid w:val="008100BE"/>
    <w:rsid w:val="00810A07"/>
    <w:rsid w:val="008152F3"/>
    <w:rsid w:val="00815C32"/>
    <w:rsid w:val="008179CD"/>
    <w:rsid w:val="00817F4B"/>
    <w:rsid w:val="00820D31"/>
    <w:rsid w:val="0082135A"/>
    <w:rsid w:val="00823EFB"/>
    <w:rsid w:val="00825A0A"/>
    <w:rsid w:val="00827519"/>
    <w:rsid w:val="008306A0"/>
    <w:rsid w:val="0083476D"/>
    <w:rsid w:val="008370DF"/>
    <w:rsid w:val="00843AF1"/>
    <w:rsid w:val="00844035"/>
    <w:rsid w:val="00852797"/>
    <w:rsid w:val="008643D1"/>
    <w:rsid w:val="0086492C"/>
    <w:rsid w:val="00864B15"/>
    <w:rsid w:val="00867013"/>
    <w:rsid w:val="0087400E"/>
    <w:rsid w:val="00876E45"/>
    <w:rsid w:val="0088417E"/>
    <w:rsid w:val="00886E06"/>
    <w:rsid w:val="008943D3"/>
    <w:rsid w:val="008A5253"/>
    <w:rsid w:val="008A5A80"/>
    <w:rsid w:val="008A67B6"/>
    <w:rsid w:val="008A7578"/>
    <w:rsid w:val="008A7DFA"/>
    <w:rsid w:val="008C5284"/>
    <w:rsid w:val="008C70F8"/>
    <w:rsid w:val="008C7E84"/>
    <w:rsid w:val="008D3E6B"/>
    <w:rsid w:val="008D416A"/>
    <w:rsid w:val="008E0FCA"/>
    <w:rsid w:val="008E28B4"/>
    <w:rsid w:val="008E5C7C"/>
    <w:rsid w:val="008E7767"/>
    <w:rsid w:val="0090289F"/>
    <w:rsid w:val="00903E80"/>
    <w:rsid w:val="00905863"/>
    <w:rsid w:val="00905D3D"/>
    <w:rsid w:val="00906244"/>
    <w:rsid w:val="00907421"/>
    <w:rsid w:val="00913326"/>
    <w:rsid w:val="00914C34"/>
    <w:rsid w:val="00923F74"/>
    <w:rsid w:val="00930022"/>
    <w:rsid w:val="00930CDE"/>
    <w:rsid w:val="0093171F"/>
    <w:rsid w:val="00931E7D"/>
    <w:rsid w:val="00933A3A"/>
    <w:rsid w:val="00935422"/>
    <w:rsid w:val="009404F0"/>
    <w:rsid w:val="00943CF1"/>
    <w:rsid w:val="00945B6D"/>
    <w:rsid w:val="00947A2A"/>
    <w:rsid w:val="0095646B"/>
    <w:rsid w:val="00957D59"/>
    <w:rsid w:val="00962181"/>
    <w:rsid w:val="009763A0"/>
    <w:rsid w:val="0098136B"/>
    <w:rsid w:val="00982020"/>
    <w:rsid w:val="009827C5"/>
    <w:rsid w:val="00983C2B"/>
    <w:rsid w:val="009875AF"/>
    <w:rsid w:val="0099148D"/>
    <w:rsid w:val="0099622D"/>
    <w:rsid w:val="009A1A26"/>
    <w:rsid w:val="009A3C7F"/>
    <w:rsid w:val="009A5A4F"/>
    <w:rsid w:val="009A627F"/>
    <w:rsid w:val="009B3431"/>
    <w:rsid w:val="009B3C1B"/>
    <w:rsid w:val="009C5A46"/>
    <w:rsid w:val="009C71E4"/>
    <w:rsid w:val="009D1053"/>
    <w:rsid w:val="009D23DE"/>
    <w:rsid w:val="009D723A"/>
    <w:rsid w:val="009D747D"/>
    <w:rsid w:val="009E084F"/>
    <w:rsid w:val="009E2507"/>
    <w:rsid w:val="009E5BD8"/>
    <w:rsid w:val="009E76CA"/>
    <w:rsid w:val="009F0B82"/>
    <w:rsid w:val="009F1452"/>
    <w:rsid w:val="009F1893"/>
    <w:rsid w:val="009F44EC"/>
    <w:rsid w:val="009F65CE"/>
    <w:rsid w:val="009F79EC"/>
    <w:rsid w:val="00A00FF4"/>
    <w:rsid w:val="00A02198"/>
    <w:rsid w:val="00A03188"/>
    <w:rsid w:val="00A033CC"/>
    <w:rsid w:val="00A06B1D"/>
    <w:rsid w:val="00A14705"/>
    <w:rsid w:val="00A162F9"/>
    <w:rsid w:val="00A17373"/>
    <w:rsid w:val="00A23FCA"/>
    <w:rsid w:val="00A267F3"/>
    <w:rsid w:val="00A30E28"/>
    <w:rsid w:val="00A35FB4"/>
    <w:rsid w:val="00A40424"/>
    <w:rsid w:val="00A411C3"/>
    <w:rsid w:val="00A43826"/>
    <w:rsid w:val="00A43BBD"/>
    <w:rsid w:val="00A45294"/>
    <w:rsid w:val="00A45583"/>
    <w:rsid w:val="00A47816"/>
    <w:rsid w:val="00A51BE6"/>
    <w:rsid w:val="00A5443D"/>
    <w:rsid w:val="00A563EE"/>
    <w:rsid w:val="00A62FEB"/>
    <w:rsid w:val="00A63D7F"/>
    <w:rsid w:val="00A67B4D"/>
    <w:rsid w:val="00A74C4A"/>
    <w:rsid w:val="00A809CD"/>
    <w:rsid w:val="00A87B19"/>
    <w:rsid w:val="00AB7935"/>
    <w:rsid w:val="00AC05F6"/>
    <w:rsid w:val="00AC10D9"/>
    <w:rsid w:val="00AC1EE1"/>
    <w:rsid w:val="00AD269A"/>
    <w:rsid w:val="00AD467C"/>
    <w:rsid w:val="00AD5087"/>
    <w:rsid w:val="00AE254C"/>
    <w:rsid w:val="00AE2DE3"/>
    <w:rsid w:val="00AE2E76"/>
    <w:rsid w:val="00AE3057"/>
    <w:rsid w:val="00AF4BED"/>
    <w:rsid w:val="00AF7108"/>
    <w:rsid w:val="00B004E0"/>
    <w:rsid w:val="00B00576"/>
    <w:rsid w:val="00B00DD3"/>
    <w:rsid w:val="00B037F8"/>
    <w:rsid w:val="00B076EF"/>
    <w:rsid w:val="00B17045"/>
    <w:rsid w:val="00B218E5"/>
    <w:rsid w:val="00B2300E"/>
    <w:rsid w:val="00B2344D"/>
    <w:rsid w:val="00B23467"/>
    <w:rsid w:val="00B234AE"/>
    <w:rsid w:val="00B272AD"/>
    <w:rsid w:val="00B41AF1"/>
    <w:rsid w:val="00B41DFF"/>
    <w:rsid w:val="00B42AD4"/>
    <w:rsid w:val="00B464BA"/>
    <w:rsid w:val="00B550F0"/>
    <w:rsid w:val="00B62D82"/>
    <w:rsid w:val="00B6343F"/>
    <w:rsid w:val="00B63900"/>
    <w:rsid w:val="00B76DB6"/>
    <w:rsid w:val="00B825E0"/>
    <w:rsid w:val="00B826A6"/>
    <w:rsid w:val="00B876C0"/>
    <w:rsid w:val="00B93B30"/>
    <w:rsid w:val="00BA07A9"/>
    <w:rsid w:val="00BA4081"/>
    <w:rsid w:val="00BA5E44"/>
    <w:rsid w:val="00BB218C"/>
    <w:rsid w:val="00BB55E3"/>
    <w:rsid w:val="00BC04AE"/>
    <w:rsid w:val="00BC5031"/>
    <w:rsid w:val="00BC6FAF"/>
    <w:rsid w:val="00BD2591"/>
    <w:rsid w:val="00BD38C4"/>
    <w:rsid w:val="00BF044C"/>
    <w:rsid w:val="00BF3BF8"/>
    <w:rsid w:val="00BF5122"/>
    <w:rsid w:val="00BF723C"/>
    <w:rsid w:val="00BF726E"/>
    <w:rsid w:val="00C00883"/>
    <w:rsid w:val="00C03C03"/>
    <w:rsid w:val="00C0462D"/>
    <w:rsid w:val="00C1378D"/>
    <w:rsid w:val="00C164B9"/>
    <w:rsid w:val="00C20021"/>
    <w:rsid w:val="00C2027E"/>
    <w:rsid w:val="00C20285"/>
    <w:rsid w:val="00C23EFF"/>
    <w:rsid w:val="00C30C33"/>
    <w:rsid w:val="00C30FC0"/>
    <w:rsid w:val="00C37CBF"/>
    <w:rsid w:val="00C428F8"/>
    <w:rsid w:val="00C46291"/>
    <w:rsid w:val="00C519E8"/>
    <w:rsid w:val="00C5336B"/>
    <w:rsid w:val="00C54545"/>
    <w:rsid w:val="00C57874"/>
    <w:rsid w:val="00C60163"/>
    <w:rsid w:val="00C60BE9"/>
    <w:rsid w:val="00C60D57"/>
    <w:rsid w:val="00C64A83"/>
    <w:rsid w:val="00C7006A"/>
    <w:rsid w:val="00C703FF"/>
    <w:rsid w:val="00C71213"/>
    <w:rsid w:val="00C72562"/>
    <w:rsid w:val="00C73152"/>
    <w:rsid w:val="00C75DB7"/>
    <w:rsid w:val="00C76E5C"/>
    <w:rsid w:val="00C8194A"/>
    <w:rsid w:val="00C8419B"/>
    <w:rsid w:val="00C84551"/>
    <w:rsid w:val="00C84D49"/>
    <w:rsid w:val="00C908AE"/>
    <w:rsid w:val="00CA08D6"/>
    <w:rsid w:val="00CA0A87"/>
    <w:rsid w:val="00CA4A63"/>
    <w:rsid w:val="00CA5661"/>
    <w:rsid w:val="00CB11DA"/>
    <w:rsid w:val="00CB3E63"/>
    <w:rsid w:val="00CC4B58"/>
    <w:rsid w:val="00CD2590"/>
    <w:rsid w:val="00CD66D5"/>
    <w:rsid w:val="00CD732A"/>
    <w:rsid w:val="00CD7AE5"/>
    <w:rsid w:val="00CE3639"/>
    <w:rsid w:val="00CE61CF"/>
    <w:rsid w:val="00CF08E4"/>
    <w:rsid w:val="00CF20C0"/>
    <w:rsid w:val="00CF53CC"/>
    <w:rsid w:val="00CF795B"/>
    <w:rsid w:val="00D00452"/>
    <w:rsid w:val="00D00720"/>
    <w:rsid w:val="00D05604"/>
    <w:rsid w:val="00D0562A"/>
    <w:rsid w:val="00D13882"/>
    <w:rsid w:val="00D15126"/>
    <w:rsid w:val="00D16871"/>
    <w:rsid w:val="00D209EE"/>
    <w:rsid w:val="00D2100C"/>
    <w:rsid w:val="00D24263"/>
    <w:rsid w:val="00D25A64"/>
    <w:rsid w:val="00D26363"/>
    <w:rsid w:val="00D2705D"/>
    <w:rsid w:val="00D30A19"/>
    <w:rsid w:val="00D319F7"/>
    <w:rsid w:val="00D347E1"/>
    <w:rsid w:val="00D35BA5"/>
    <w:rsid w:val="00D431B2"/>
    <w:rsid w:val="00D44101"/>
    <w:rsid w:val="00D47D94"/>
    <w:rsid w:val="00D50009"/>
    <w:rsid w:val="00D51932"/>
    <w:rsid w:val="00D5492A"/>
    <w:rsid w:val="00D55F04"/>
    <w:rsid w:val="00D55F36"/>
    <w:rsid w:val="00D57F31"/>
    <w:rsid w:val="00D60940"/>
    <w:rsid w:val="00D660E7"/>
    <w:rsid w:val="00D70629"/>
    <w:rsid w:val="00D74635"/>
    <w:rsid w:val="00D74EE0"/>
    <w:rsid w:val="00D7502F"/>
    <w:rsid w:val="00D76062"/>
    <w:rsid w:val="00D76A28"/>
    <w:rsid w:val="00D772CF"/>
    <w:rsid w:val="00D77D8C"/>
    <w:rsid w:val="00D84DAE"/>
    <w:rsid w:val="00D85723"/>
    <w:rsid w:val="00D85B07"/>
    <w:rsid w:val="00D87CF5"/>
    <w:rsid w:val="00D907D9"/>
    <w:rsid w:val="00D90925"/>
    <w:rsid w:val="00D91B9C"/>
    <w:rsid w:val="00D9460F"/>
    <w:rsid w:val="00D949CF"/>
    <w:rsid w:val="00DA795A"/>
    <w:rsid w:val="00DB47DA"/>
    <w:rsid w:val="00DC32B3"/>
    <w:rsid w:val="00DC3C07"/>
    <w:rsid w:val="00DC4033"/>
    <w:rsid w:val="00DC63E0"/>
    <w:rsid w:val="00DD0D5A"/>
    <w:rsid w:val="00DE0A63"/>
    <w:rsid w:val="00DE18EE"/>
    <w:rsid w:val="00DE3A9F"/>
    <w:rsid w:val="00DF273A"/>
    <w:rsid w:val="00DF3D54"/>
    <w:rsid w:val="00DF4E18"/>
    <w:rsid w:val="00DF4E9D"/>
    <w:rsid w:val="00E01B01"/>
    <w:rsid w:val="00E0288A"/>
    <w:rsid w:val="00E02FF2"/>
    <w:rsid w:val="00E211A0"/>
    <w:rsid w:val="00E345F9"/>
    <w:rsid w:val="00E356F4"/>
    <w:rsid w:val="00E4174D"/>
    <w:rsid w:val="00E510AF"/>
    <w:rsid w:val="00E565F7"/>
    <w:rsid w:val="00E6262A"/>
    <w:rsid w:val="00E66FE0"/>
    <w:rsid w:val="00E70FF8"/>
    <w:rsid w:val="00E7244D"/>
    <w:rsid w:val="00E74C9C"/>
    <w:rsid w:val="00E761FB"/>
    <w:rsid w:val="00E77A87"/>
    <w:rsid w:val="00E80851"/>
    <w:rsid w:val="00E8111C"/>
    <w:rsid w:val="00E81BFF"/>
    <w:rsid w:val="00E841F5"/>
    <w:rsid w:val="00E84A8A"/>
    <w:rsid w:val="00E852AB"/>
    <w:rsid w:val="00E85324"/>
    <w:rsid w:val="00E87365"/>
    <w:rsid w:val="00E87D07"/>
    <w:rsid w:val="00E9114E"/>
    <w:rsid w:val="00E9197F"/>
    <w:rsid w:val="00E921AB"/>
    <w:rsid w:val="00E93771"/>
    <w:rsid w:val="00E94188"/>
    <w:rsid w:val="00E9423C"/>
    <w:rsid w:val="00E966D6"/>
    <w:rsid w:val="00EA336E"/>
    <w:rsid w:val="00EA41DC"/>
    <w:rsid w:val="00EA7192"/>
    <w:rsid w:val="00EB0CC5"/>
    <w:rsid w:val="00EB4319"/>
    <w:rsid w:val="00EB6D9F"/>
    <w:rsid w:val="00EC2C15"/>
    <w:rsid w:val="00EC73CC"/>
    <w:rsid w:val="00ED0681"/>
    <w:rsid w:val="00ED5A08"/>
    <w:rsid w:val="00ED682C"/>
    <w:rsid w:val="00EE0FC1"/>
    <w:rsid w:val="00EE2CD7"/>
    <w:rsid w:val="00EE3FC0"/>
    <w:rsid w:val="00EE5FEE"/>
    <w:rsid w:val="00EE6B0D"/>
    <w:rsid w:val="00EE6F2B"/>
    <w:rsid w:val="00EF250A"/>
    <w:rsid w:val="00EF2598"/>
    <w:rsid w:val="00EF37ED"/>
    <w:rsid w:val="00EF707A"/>
    <w:rsid w:val="00F006B3"/>
    <w:rsid w:val="00F04126"/>
    <w:rsid w:val="00F045BC"/>
    <w:rsid w:val="00F054D9"/>
    <w:rsid w:val="00F06F02"/>
    <w:rsid w:val="00F07EF2"/>
    <w:rsid w:val="00F14F5E"/>
    <w:rsid w:val="00F17C5D"/>
    <w:rsid w:val="00F248FC"/>
    <w:rsid w:val="00F30586"/>
    <w:rsid w:val="00F30B0D"/>
    <w:rsid w:val="00F31319"/>
    <w:rsid w:val="00F3336C"/>
    <w:rsid w:val="00F405E5"/>
    <w:rsid w:val="00F4168D"/>
    <w:rsid w:val="00F4566B"/>
    <w:rsid w:val="00F50AE0"/>
    <w:rsid w:val="00F510F5"/>
    <w:rsid w:val="00F539FA"/>
    <w:rsid w:val="00F60A77"/>
    <w:rsid w:val="00F63BEC"/>
    <w:rsid w:val="00F64D9D"/>
    <w:rsid w:val="00F661A0"/>
    <w:rsid w:val="00F831F9"/>
    <w:rsid w:val="00F832DB"/>
    <w:rsid w:val="00F85606"/>
    <w:rsid w:val="00F900B5"/>
    <w:rsid w:val="00FA5F72"/>
    <w:rsid w:val="00FA6E71"/>
    <w:rsid w:val="00FB1E88"/>
    <w:rsid w:val="00FB2ADD"/>
    <w:rsid w:val="00FB4297"/>
    <w:rsid w:val="00FB434F"/>
    <w:rsid w:val="00FB51D8"/>
    <w:rsid w:val="00FB5B70"/>
    <w:rsid w:val="00FB749E"/>
    <w:rsid w:val="00FC07C8"/>
    <w:rsid w:val="00FC4725"/>
    <w:rsid w:val="00FD1815"/>
    <w:rsid w:val="00FD35A9"/>
    <w:rsid w:val="00FE1D76"/>
    <w:rsid w:val="00FE4257"/>
    <w:rsid w:val="00FF4105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a5"/>
    <w:rsid w:val="007452D7"/>
    <w:pPr>
      <w:jc w:val="center"/>
    </w:pPr>
    <w:rPr>
      <w:b/>
      <w:bCs/>
      <w:sz w:val="28"/>
    </w:rPr>
  </w:style>
  <w:style w:type="paragraph" w:styleId="21">
    <w:name w:val="Body Text 2"/>
    <w:basedOn w:val="a"/>
    <w:link w:val="22"/>
    <w:rsid w:val="00A43826"/>
    <w:pPr>
      <w:spacing w:after="120" w:line="480" w:lineRule="auto"/>
    </w:pPr>
  </w:style>
  <w:style w:type="paragraph" w:styleId="a6">
    <w:name w:val="Balloon Text"/>
    <w:basedOn w:val="a"/>
    <w:link w:val="a7"/>
    <w:semiHidden/>
    <w:rsid w:val="00C046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C0462D"/>
    <w:rPr>
      <w:rFonts w:ascii="Tahoma" w:hAnsi="Tahoma" w:cs="Tahoma"/>
      <w:sz w:val="16"/>
      <w:szCs w:val="16"/>
    </w:rPr>
  </w:style>
  <w:style w:type="paragraph" w:customStyle="1" w:styleId="a8">
    <w:name w:val="Основн"/>
    <w:basedOn w:val="a"/>
    <w:uiPriority w:val="99"/>
    <w:rsid w:val="007F7E84"/>
    <w:pPr>
      <w:widowControl w:val="0"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uiPriority w:val="99"/>
    <w:rsid w:val="007F7E84"/>
    <w:pPr>
      <w:keepNext/>
      <w:widowControl w:val="0"/>
      <w:tabs>
        <w:tab w:val="left" w:pos="0"/>
      </w:tabs>
      <w:autoSpaceDE w:val="0"/>
      <w:autoSpaceDN w:val="0"/>
      <w:ind w:firstLine="567"/>
    </w:pPr>
  </w:style>
  <w:style w:type="paragraph" w:customStyle="1" w:styleId="6">
    <w:name w:val="заголовок 6"/>
    <w:basedOn w:val="a"/>
    <w:next w:val="a"/>
    <w:uiPriority w:val="99"/>
    <w:rsid w:val="007F7E84"/>
    <w:pPr>
      <w:keepNext/>
      <w:widowControl w:val="0"/>
      <w:autoSpaceDE w:val="0"/>
      <w:autoSpaceDN w:val="0"/>
      <w:jc w:val="both"/>
    </w:pPr>
  </w:style>
  <w:style w:type="character" w:customStyle="1" w:styleId="20">
    <w:name w:val="Основной текст с отступом 2 Знак"/>
    <w:basedOn w:val="a0"/>
    <w:link w:val="2"/>
    <w:rsid w:val="0062311B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62311B"/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2311B"/>
    <w:rPr>
      <w:sz w:val="24"/>
      <w:szCs w:val="24"/>
    </w:rPr>
  </w:style>
  <w:style w:type="paragraph" w:styleId="a9">
    <w:name w:val="List Paragraph"/>
    <w:basedOn w:val="a"/>
    <w:uiPriority w:val="34"/>
    <w:qFormat/>
    <w:rsid w:val="004E21BF"/>
    <w:pPr>
      <w:ind w:left="720"/>
      <w:contextualSpacing/>
    </w:pPr>
  </w:style>
  <w:style w:type="character" w:styleId="aa">
    <w:name w:val="page number"/>
    <w:basedOn w:val="a0"/>
    <w:rsid w:val="003C2687"/>
  </w:style>
  <w:style w:type="paragraph" w:styleId="ab">
    <w:name w:val="Body Text Indent"/>
    <w:basedOn w:val="a"/>
    <w:link w:val="ac"/>
    <w:rsid w:val="0030159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59E"/>
    <w:rPr>
      <w:sz w:val="24"/>
      <w:szCs w:val="24"/>
    </w:rPr>
  </w:style>
  <w:style w:type="paragraph" w:customStyle="1" w:styleId="Default">
    <w:name w:val="Default"/>
    <w:rsid w:val="0030159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a5"/>
    <w:rsid w:val="007452D7"/>
    <w:pPr>
      <w:jc w:val="center"/>
    </w:pPr>
    <w:rPr>
      <w:b/>
      <w:bCs/>
      <w:sz w:val="28"/>
    </w:rPr>
  </w:style>
  <w:style w:type="paragraph" w:styleId="21">
    <w:name w:val="Body Text 2"/>
    <w:basedOn w:val="a"/>
    <w:link w:val="22"/>
    <w:rsid w:val="00A43826"/>
    <w:pPr>
      <w:spacing w:after="120" w:line="480" w:lineRule="auto"/>
    </w:pPr>
  </w:style>
  <w:style w:type="paragraph" w:styleId="a6">
    <w:name w:val="Balloon Text"/>
    <w:basedOn w:val="a"/>
    <w:link w:val="a7"/>
    <w:semiHidden/>
    <w:rsid w:val="00C046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C0462D"/>
    <w:rPr>
      <w:rFonts w:ascii="Tahoma" w:hAnsi="Tahoma" w:cs="Tahoma"/>
      <w:sz w:val="16"/>
      <w:szCs w:val="16"/>
    </w:rPr>
  </w:style>
  <w:style w:type="paragraph" w:customStyle="1" w:styleId="a8">
    <w:name w:val="Основн"/>
    <w:basedOn w:val="a"/>
    <w:uiPriority w:val="99"/>
    <w:rsid w:val="007F7E84"/>
    <w:pPr>
      <w:widowControl w:val="0"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uiPriority w:val="99"/>
    <w:rsid w:val="007F7E84"/>
    <w:pPr>
      <w:keepNext/>
      <w:widowControl w:val="0"/>
      <w:tabs>
        <w:tab w:val="left" w:pos="0"/>
      </w:tabs>
      <w:autoSpaceDE w:val="0"/>
      <w:autoSpaceDN w:val="0"/>
      <w:ind w:firstLine="567"/>
    </w:pPr>
  </w:style>
  <w:style w:type="paragraph" w:customStyle="1" w:styleId="6">
    <w:name w:val="заголовок 6"/>
    <w:basedOn w:val="a"/>
    <w:next w:val="a"/>
    <w:uiPriority w:val="99"/>
    <w:rsid w:val="007F7E84"/>
    <w:pPr>
      <w:keepNext/>
      <w:widowControl w:val="0"/>
      <w:autoSpaceDE w:val="0"/>
      <w:autoSpaceDN w:val="0"/>
      <w:jc w:val="both"/>
    </w:pPr>
  </w:style>
  <w:style w:type="character" w:customStyle="1" w:styleId="20">
    <w:name w:val="Основной текст с отступом 2 Знак"/>
    <w:basedOn w:val="a0"/>
    <w:link w:val="2"/>
    <w:rsid w:val="0062311B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62311B"/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2311B"/>
    <w:rPr>
      <w:sz w:val="24"/>
      <w:szCs w:val="24"/>
    </w:rPr>
  </w:style>
  <w:style w:type="paragraph" w:styleId="a9">
    <w:name w:val="List Paragraph"/>
    <w:basedOn w:val="a"/>
    <w:uiPriority w:val="34"/>
    <w:qFormat/>
    <w:rsid w:val="004E21BF"/>
    <w:pPr>
      <w:ind w:left="720"/>
      <w:contextualSpacing/>
    </w:pPr>
  </w:style>
  <w:style w:type="character" w:styleId="aa">
    <w:name w:val="page number"/>
    <w:basedOn w:val="a0"/>
    <w:rsid w:val="003C2687"/>
  </w:style>
  <w:style w:type="paragraph" w:styleId="ab">
    <w:name w:val="Body Text Indent"/>
    <w:basedOn w:val="a"/>
    <w:link w:val="ac"/>
    <w:rsid w:val="0030159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59E"/>
    <w:rPr>
      <w:sz w:val="24"/>
      <w:szCs w:val="24"/>
    </w:rPr>
  </w:style>
  <w:style w:type="paragraph" w:customStyle="1" w:styleId="Default">
    <w:name w:val="Default"/>
    <w:rsid w:val="0030159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42753-2F4F-44D8-B0B4-CE05FBC9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7042</Words>
  <Characters>40140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47088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creator>Семенов</dc:creator>
  <cp:lastModifiedBy>Аргатюк Юлия Кирилловна</cp:lastModifiedBy>
  <cp:revision>2</cp:revision>
  <cp:lastPrinted>2012-06-06T12:19:00Z</cp:lastPrinted>
  <dcterms:created xsi:type="dcterms:W3CDTF">2012-06-13T05:49:00Z</dcterms:created>
  <dcterms:modified xsi:type="dcterms:W3CDTF">2012-06-13T05:49:00Z</dcterms:modified>
</cp:coreProperties>
</file>